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F1FB7" w14:textId="64E812A8" w:rsidR="00AA75DE" w:rsidRDefault="00F155DD"/>
    <w:p w14:paraId="362099A3" w14:textId="1BB2DD8E" w:rsidR="00A30753" w:rsidRPr="00A30753" w:rsidRDefault="00A30753" w:rsidP="00A30753"/>
    <w:p w14:paraId="37EA542C" w14:textId="33ABEFAE" w:rsidR="00A30753" w:rsidRPr="00A30753" w:rsidRDefault="00A30753" w:rsidP="00A30753"/>
    <w:p w14:paraId="6616BBED" w14:textId="11346B83" w:rsidR="00A30753" w:rsidRPr="00A30753" w:rsidRDefault="00A30753" w:rsidP="00A30753"/>
    <w:p w14:paraId="230D3019" w14:textId="4BFAE8B4" w:rsidR="00A30753" w:rsidRPr="00A30753" w:rsidRDefault="00A30753" w:rsidP="00A30753"/>
    <w:p w14:paraId="73BE0F03" w14:textId="5D52ED2F" w:rsidR="00A30753" w:rsidRPr="00A30753" w:rsidRDefault="00A30753" w:rsidP="00A30753"/>
    <w:p w14:paraId="51621118" w14:textId="3A36AA93" w:rsidR="00A30753" w:rsidRPr="00A30753" w:rsidRDefault="00A30753" w:rsidP="00A30753">
      <w:pPr>
        <w:spacing w:line="480" w:lineRule="auto"/>
      </w:pPr>
    </w:p>
    <w:p w14:paraId="5E3A8F9C" w14:textId="07A43515" w:rsidR="00A30753" w:rsidRPr="00A30753" w:rsidRDefault="00A30753" w:rsidP="00A30753">
      <w:pPr>
        <w:spacing w:line="480" w:lineRule="auto"/>
      </w:pPr>
    </w:p>
    <w:p w14:paraId="41951F33" w14:textId="10DAC6B1" w:rsidR="00A30753" w:rsidRPr="00A30753" w:rsidRDefault="00A30753" w:rsidP="00A30753">
      <w:pPr>
        <w:spacing w:line="480" w:lineRule="auto"/>
      </w:pPr>
    </w:p>
    <w:p w14:paraId="34051BA4" w14:textId="430223EA" w:rsidR="00A30753" w:rsidRPr="00A30753" w:rsidRDefault="00A30753" w:rsidP="00A30753">
      <w:pPr>
        <w:spacing w:line="480" w:lineRule="auto"/>
      </w:pPr>
    </w:p>
    <w:p w14:paraId="4428B0D5" w14:textId="6814B9A3" w:rsidR="00A30753" w:rsidRDefault="00A30753" w:rsidP="00A30753">
      <w:pPr>
        <w:spacing w:line="480" w:lineRule="auto"/>
      </w:pPr>
    </w:p>
    <w:p w14:paraId="7E228F62" w14:textId="1F295463" w:rsidR="00A30753" w:rsidRDefault="00A30753" w:rsidP="00A30753">
      <w:pPr>
        <w:spacing w:line="480" w:lineRule="auto"/>
        <w:jc w:val="center"/>
      </w:pPr>
      <w:r>
        <w:t>Computer Architecture and Imaging</w:t>
      </w:r>
    </w:p>
    <w:p w14:paraId="0F970F9E" w14:textId="1C379263" w:rsidR="00A30753" w:rsidRDefault="00A30753" w:rsidP="00A30753">
      <w:pPr>
        <w:spacing w:line="480" w:lineRule="auto"/>
        <w:jc w:val="center"/>
      </w:pPr>
      <w:r>
        <w:t>Ifeanyi Uzoukwu</w:t>
      </w:r>
    </w:p>
    <w:p w14:paraId="1AF7AB58" w14:textId="7C308756" w:rsidR="00A30753" w:rsidRDefault="00A30753" w:rsidP="00A30753">
      <w:pPr>
        <w:spacing w:line="480" w:lineRule="auto"/>
        <w:jc w:val="center"/>
      </w:pPr>
      <w:r>
        <w:t>CST 640</w:t>
      </w:r>
    </w:p>
    <w:p w14:paraId="6CC4F350" w14:textId="5F06EFE3" w:rsidR="00A30753" w:rsidRDefault="00A30753" w:rsidP="00A30753">
      <w:pPr>
        <w:spacing w:line="480" w:lineRule="auto"/>
        <w:jc w:val="center"/>
      </w:pPr>
      <w:r>
        <w:t>University of Maryland Global Campus</w:t>
      </w:r>
    </w:p>
    <w:p w14:paraId="282DCF0D" w14:textId="006CFBAB" w:rsidR="00A30753" w:rsidRDefault="00A30753" w:rsidP="00A30753">
      <w:pPr>
        <w:spacing w:line="480" w:lineRule="auto"/>
        <w:jc w:val="center"/>
      </w:pPr>
    </w:p>
    <w:p w14:paraId="6FFF8FB5" w14:textId="3A3902A0" w:rsidR="00A30753" w:rsidRDefault="00A30753" w:rsidP="00A30753">
      <w:pPr>
        <w:spacing w:line="480" w:lineRule="auto"/>
        <w:jc w:val="center"/>
      </w:pPr>
    </w:p>
    <w:p w14:paraId="38267A7C" w14:textId="3735B007" w:rsidR="00A30753" w:rsidRDefault="00A30753" w:rsidP="00A30753">
      <w:pPr>
        <w:spacing w:line="480" w:lineRule="auto"/>
        <w:jc w:val="center"/>
      </w:pPr>
    </w:p>
    <w:p w14:paraId="21AED33D" w14:textId="4AEA84B4" w:rsidR="00A30753" w:rsidRDefault="00A30753" w:rsidP="00A30753">
      <w:pPr>
        <w:spacing w:line="480" w:lineRule="auto"/>
        <w:jc w:val="center"/>
      </w:pPr>
    </w:p>
    <w:p w14:paraId="21F1DA6A" w14:textId="5654D2FF" w:rsidR="00A30753" w:rsidRDefault="00A30753" w:rsidP="00A30753">
      <w:pPr>
        <w:spacing w:line="480" w:lineRule="auto"/>
        <w:jc w:val="center"/>
      </w:pPr>
    </w:p>
    <w:p w14:paraId="06767B43" w14:textId="4AB9D241" w:rsidR="00FC7DBF" w:rsidRDefault="00F817AE" w:rsidP="00A30753">
      <w:pPr>
        <w:spacing w:line="480" w:lineRule="auto"/>
        <w:jc w:val="center"/>
        <w:rPr>
          <w:b/>
          <w:bCs/>
        </w:rPr>
      </w:pPr>
      <w:r>
        <w:rPr>
          <w:b/>
          <w:bCs/>
        </w:rPr>
        <w:lastRenderedPageBreak/>
        <w:t>Table of Contents</w:t>
      </w:r>
    </w:p>
    <w:p w14:paraId="55C3E93E" w14:textId="17E99381" w:rsidR="00F817AE" w:rsidRPr="00F817AE" w:rsidRDefault="00F817AE" w:rsidP="003D0906">
      <w:pPr>
        <w:spacing w:line="480" w:lineRule="auto"/>
      </w:pPr>
      <w:r w:rsidRPr="00F817AE">
        <w:t>Introduction……………………………………………………………………………………</w:t>
      </w:r>
      <w:r w:rsidR="003D0906">
        <w:t>….</w:t>
      </w:r>
      <w:r w:rsidRPr="00F817AE">
        <w:t>3</w:t>
      </w:r>
    </w:p>
    <w:p w14:paraId="2CF73BF1" w14:textId="6CE8C524" w:rsidR="00FC7DBF" w:rsidRDefault="003D0906" w:rsidP="003D0906">
      <w:pPr>
        <w:spacing w:line="480" w:lineRule="auto"/>
        <w:rPr>
          <w:b/>
          <w:bCs/>
        </w:rPr>
      </w:pPr>
      <w:r>
        <w:t>Data Location Memo…………………………………………………………………………...…3</w:t>
      </w:r>
    </w:p>
    <w:p w14:paraId="1813F4D5" w14:textId="69A92CCA" w:rsidR="00FC7DBF" w:rsidRDefault="00812346" w:rsidP="00812346">
      <w:pPr>
        <w:spacing w:line="480" w:lineRule="auto"/>
      </w:pPr>
      <w:r w:rsidRPr="00812346">
        <w:t>Imaging</w:t>
      </w:r>
      <w:r>
        <w:t xml:space="preserve"> a USB Device using Linux Tools ………………………………………………….……9</w:t>
      </w:r>
    </w:p>
    <w:p w14:paraId="140FF8B0" w14:textId="4A34E30F" w:rsidR="00812346" w:rsidRDefault="00812346" w:rsidP="00812346">
      <w:pPr>
        <w:spacing w:line="480" w:lineRule="auto"/>
      </w:pPr>
      <w:r>
        <w:t>Imaging a USB Device using Windows</w:t>
      </w:r>
      <w:r w:rsidR="007468CB">
        <w:t xml:space="preserve"> </w:t>
      </w:r>
      <w:r>
        <w:t>Tools…………………………………………</w:t>
      </w:r>
      <w:r w:rsidR="007468CB">
        <w:t>…...</w:t>
      </w:r>
      <w:r>
        <w:t>…</w:t>
      </w:r>
      <w:r w:rsidR="00B57BA4">
        <w:t>...</w:t>
      </w:r>
      <w:r>
        <w:t>13</w:t>
      </w:r>
    </w:p>
    <w:p w14:paraId="69D8928D" w14:textId="73872F46" w:rsidR="001458C9" w:rsidRDefault="001458C9" w:rsidP="00812346">
      <w:pPr>
        <w:spacing w:line="480" w:lineRule="auto"/>
      </w:pPr>
      <w:r>
        <w:t>Response to Legal Team’s Questions Memo………………………………………………….…18</w:t>
      </w:r>
    </w:p>
    <w:p w14:paraId="04265C30" w14:textId="24BDDE59" w:rsidR="001458C9" w:rsidRDefault="001458C9" w:rsidP="00812346">
      <w:pPr>
        <w:spacing w:line="480" w:lineRule="auto"/>
      </w:pPr>
      <w:r>
        <w:t>Acquiring RAM and Swap Space………………………………………………………………..20</w:t>
      </w:r>
    </w:p>
    <w:p w14:paraId="7B23D085" w14:textId="24815235" w:rsidR="00AA2A52" w:rsidRDefault="00AA2A52" w:rsidP="00812346">
      <w:pPr>
        <w:spacing w:line="480" w:lineRule="auto"/>
      </w:pPr>
      <w:r>
        <w:t>Forensic Imaging over a Network……………………………………………………………….24</w:t>
      </w:r>
    </w:p>
    <w:p w14:paraId="3C8F69AE" w14:textId="66C97F17" w:rsidR="001A06CB" w:rsidRDefault="001A06CB" w:rsidP="00812346">
      <w:pPr>
        <w:spacing w:line="480" w:lineRule="auto"/>
      </w:pPr>
      <w:r>
        <w:t>Conclusion……………………………………………………………………………………….28</w:t>
      </w:r>
    </w:p>
    <w:p w14:paraId="17B4CF7F" w14:textId="266FAD14" w:rsidR="001A06CB" w:rsidRPr="00812346" w:rsidRDefault="001A06CB" w:rsidP="00812346">
      <w:pPr>
        <w:spacing w:line="480" w:lineRule="auto"/>
      </w:pPr>
      <w:r>
        <w:t>Refer</w:t>
      </w:r>
      <w:r w:rsidR="00B0766E">
        <w:t>e</w:t>
      </w:r>
      <w:r>
        <w:t>nces……………………………</w:t>
      </w:r>
      <w:r w:rsidR="00B0766E">
        <w:t>…………………………………………………………..29</w:t>
      </w:r>
    </w:p>
    <w:p w14:paraId="4C2C349F" w14:textId="77777777" w:rsidR="00FC7DBF" w:rsidRDefault="00FC7DBF" w:rsidP="00A30753">
      <w:pPr>
        <w:spacing w:line="480" w:lineRule="auto"/>
        <w:jc w:val="center"/>
        <w:rPr>
          <w:b/>
          <w:bCs/>
        </w:rPr>
      </w:pPr>
    </w:p>
    <w:p w14:paraId="27B9018C" w14:textId="77777777" w:rsidR="00FC7DBF" w:rsidRDefault="00FC7DBF" w:rsidP="00A30753">
      <w:pPr>
        <w:spacing w:line="480" w:lineRule="auto"/>
        <w:jc w:val="center"/>
        <w:rPr>
          <w:b/>
          <w:bCs/>
        </w:rPr>
      </w:pPr>
    </w:p>
    <w:p w14:paraId="7FCEBE5F" w14:textId="77777777" w:rsidR="00FC7DBF" w:rsidRDefault="00FC7DBF" w:rsidP="00A30753">
      <w:pPr>
        <w:spacing w:line="480" w:lineRule="auto"/>
        <w:jc w:val="center"/>
        <w:rPr>
          <w:b/>
          <w:bCs/>
        </w:rPr>
      </w:pPr>
    </w:p>
    <w:p w14:paraId="39C5584D" w14:textId="77777777" w:rsidR="00FC7DBF" w:rsidRDefault="00FC7DBF" w:rsidP="00A30753">
      <w:pPr>
        <w:spacing w:line="480" w:lineRule="auto"/>
        <w:jc w:val="center"/>
        <w:rPr>
          <w:b/>
          <w:bCs/>
        </w:rPr>
      </w:pPr>
    </w:p>
    <w:p w14:paraId="468D38C7" w14:textId="77777777" w:rsidR="00FC7DBF" w:rsidRDefault="00FC7DBF" w:rsidP="00A30753">
      <w:pPr>
        <w:spacing w:line="480" w:lineRule="auto"/>
        <w:jc w:val="center"/>
        <w:rPr>
          <w:b/>
          <w:bCs/>
        </w:rPr>
      </w:pPr>
    </w:p>
    <w:p w14:paraId="40AC22FF" w14:textId="77777777" w:rsidR="00FC7DBF" w:rsidRDefault="00FC7DBF" w:rsidP="00A30753">
      <w:pPr>
        <w:spacing w:line="480" w:lineRule="auto"/>
        <w:jc w:val="center"/>
        <w:rPr>
          <w:b/>
          <w:bCs/>
        </w:rPr>
      </w:pPr>
    </w:p>
    <w:p w14:paraId="48A35AA4" w14:textId="77777777" w:rsidR="00FC7DBF" w:rsidRDefault="00FC7DBF" w:rsidP="00A30753">
      <w:pPr>
        <w:spacing w:line="480" w:lineRule="auto"/>
        <w:jc w:val="center"/>
        <w:rPr>
          <w:b/>
          <w:bCs/>
        </w:rPr>
      </w:pPr>
    </w:p>
    <w:p w14:paraId="50295FED" w14:textId="77777777" w:rsidR="00FC7DBF" w:rsidRDefault="00FC7DBF" w:rsidP="00A30753">
      <w:pPr>
        <w:spacing w:line="480" w:lineRule="auto"/>
        <w:jc w:val="center"/>
        <w:rPr>
          <w:b/>
          <w:bCs/>
        </w:rPr>
      </w:pPr>
    </w:p>
    <w:p w14:paraId="0F2F6D36" w14:textId="76CC710F" w:rsidR="00A30753" w:rsidRPr="006973D7" w:rsidRDefault="006973D7" w:rsidP="00A30753">
      <w:pPr>
        <w:spacing w:line="480" w:lineRule="auto"/>
        <w:jc w:val="center"/>
        <w:rPr>
          <w:b/>
          <w:bCs/>
        </w:rPr>
      </w:pPr>
      <w:r w:rsidRPr="006973D7">
        <w:rPr>
          <w:b/>
          <w:bCs/>
        </w:rPr>
        <w:lastRenderedPageBreak/>
        <w:t>Introduction</w:t>
      </w:r>
    </w:p>
    <w:p w14:paraId="3136C34E" w14:textId="73BD715E" w:rsidR="00A30753" w:rsidRDefault="004414FA" w:rsidP="006973D7">
      <w:pPr>
        <w:spacing w:line="480" w:lineRule="auto"/>
      </w:pPr>
      <w:r>
        <w:tab/>
        <w:t xml:space="preserve">Digital Forensics investigators are often tasked with creating copies of the devices we have retrieved or are given, and creating bit for bit images of those copies so the information on them can be presented in court. </w:t>
      </w:r>
      <w:r w:rsidR="00FB23C8">
        <w:t>Parsing</w:t>
      </w:r>
      <w:r w:rsidR="00BF47A1">
        <w:t xml:space="preserve"> through the data on the devices and separating</w:t>
      </w:r>
      <w:r w:rsidR="00FB23C8">
        <w:t xml:space="preserve"> data that happens to be relevant to the case at hand from the remaining data on the devices is a difficult and tedious procedure. As time passes and technology gets more and more advanced,</w:t>
      </w:r>
      <w:r w:rsidR="00DC797E">
        <w:t xml:space="preserve"> investigators must keep up with the various methods that threat actors can use to launch attacks against organizations and hide their crimes. Therefore, being a digital forensics specialist requires a desire to constantly hone your craft. </w:t>
      </w:r>
      <w:r>
        <w:t>As the lead digital forensics investigator for Zerobit, I have been tasked with the imaging of a USB thumb drive</w:t>
      </w:r>
      <w:r w:rsidR="00DC797E">
        <w:t xml:space="preserve"> and acquiring</w:t>
      </w:r>
      <w:r w:rsidR="00BF47A1">
        <w:t xml:space="preserve"> </w:t>
      </w:r>
      <w:r w:rsidR="00DC797E">
        <w:t>RAM and swap space using</w:t>
      </w:r>
      <w:r w:rsidR="00BF47A1">
        <w:t xml:space="preserve"> Windows tools and Linux tools. </w:t>
      </w:r>
    </w:p>
    <w:p w14:paraId="4DDBA402" w14:textId="3B96014E" w:rsidR="00DC797E" w:rsidRDefault="00DC797E" w:rsidP="00DC797E">
      <w:pPr>
        <w:spacing w:line="480" w:lineRule="auto"/>
        <w:jc w:val="center"/>
        <w:rPr>
          <w:b/>
          <w:bCs/>
        </w:rPr>
      </w:pPr>
      <w:r w:rsidRPr="00DC797E">
        <w:rPr>
          <w:b/>
          <w:bCs/>
        </w:rPr>
        <w:t>Data Location Memo</w:t>
      </w:r>
    </w:p>
    <w:p w14:paraId="04BCF45E" w14:textId="26B52B47" w:rsidR="00A8749B" w:rsidRDefault="00125D11" w:rsidP="00B053D4">
      <w:pPr>
        <w:spacing w:line="480" w:lineRule="auto"/>
        <w:rPr>
          <w:b/>
          <w:bCs/>
        </w:rPr>
      </w:pPr>
      <w:r>
        <w:rPr>
          <w:b/>
          <w:bCs/>
        </w:rPr>
        <w:t>Date:</w:t>
      </w:r>
      <w:r w:rsidR="0032634F">
        <w:rPr>
          <w:b/>
          <w:bCs/>
        </w:rPr>
        <w:t xml:space="preserve"> </w:t>
      </w:r>
      <w:r w:rsidR="000D5DF9">
        <w:rPr>
          <w:b/>
          <w:bCs/>
        </w:rPr>
        <w:t>1:35 P.M.,</w:t>
      </w:r>
      <w:r>
        <w:rPr>
          <w:b/>
          <w:bCs/>
        </w:rPr>
        <w:t xml:space="preserve"> </w:t>
      </w:r>
      <w:r w:rsidR="00F709E8">
        <w:rPr>
          <w:b/>
          <w:bCs/>
        </w:rPr>
        <w:t xml:space="preserve">Thursday July </w:t>
      </w:r>
      <w:r w:rsidR="00BF22CC">
        <w:rPr>
          <w:b/>
          <w:bCs/>
        </w:rPr>
        <w:t>29</w:t>
      </w:r>
      <w:r w:rsidR="00BF22CC" w:rsidRPr="00BF22CC">
        <w:rPr>
          <w:b/>
          <w:bCs/>
          <w:vertAlign w:val="superscript"/>
        </w:rPr>
        <w:t>th</w:t>
      </w:r>
      <w:r w:rsidR="00BF22CC">
        <w:rPr>
          <w:b/>
          <w:bCs/>
        </w:rPr>
        <w:t>, 2021</w:t>
      </w:r>
    </w:p>
    <w:p w14:paraId="0F4A1B83" w14:textId="487AFA86" w:rsidR="000D5DF9" w:rsidRDefault="00354B23" w:rsidP="00B053D4">
      <w:pPr>
        <w:spacing w:line="480" w:lineRule="auto"/>
        <w:rPr>
          <w:b/>
          <w:bCs/>
        </w:rPr>
      </w:pPr>
      <w:r>
        <w:rPr>
          <w:b/>
          <w:bCs/>
        </w:rPr>
        <w:t xml:space="preserve">To: </w:t>
      </w:r>
      <w:r w:rsidR="00001FE8">
        <w:rPr>
          <w:b/>
          <w:bCs/>
        </w:rPr>
        <w:t>ZeroBit Legal Division</w:t>
      </w:r>
    </w:p>
    <w:p w14:paraId="30E9B4E8" w14:textId="4F7964EE" w:rsidR="00001FE8" w:rsidRDefault="00001FE8" w:rsidP="00B053D4">
      <w:pPr>
        <w:spacing w:line="480" w:lineRule="auto"/>
        <w:rPr>
          <w:b/>
          <w:bCs/>
        </w:rPr>
      </w:pPr>
      <w:r>
        <w:rPr>
          <w:b/>
          <w:bCs/>
        </w:rPr>
        <w:t>From: Ifeanyi Uzoukwu; Lead Digital Forensics Specialist</w:t>
      </w:r>
    </w:p>
    <w:p w14:paraId="03BA74D6" w14:textId="72C8681C" w:rsidR="003D0906" w:rsidRDefault="003D0906" w:rsidP="003D0906">
      <w:pPr>
        <w:spacing w:line="480" w:lineRule="auto"/>
      </w:pPr>
      <w:r>
        <w:rPr>
          <w:b/>
          <w:bCs/>
        </w:rPr>
        <w:tab/>
      </w:r>
      <w:r>
        <w:t xml:space="preserve">This memo serves the purpose of informing the legal team of ZeroBit of the various </w:t>
      </w:r>
      <w:r w:rsidR="00154E20">
        <w:t xml:space="preserve">locations on which we can expect to find relevant data, including hard drives, USB sticks, and RAM and swap space. The memo will also go into detail describing the </w:t>
      </w:r>
      <w:r w:rsidR="00723A2A">
        <w:t xml:space="preserve">advantaged and disadvantages of various storage formats of digital evidence. </w:t>
      </w:r>
    </w:p>
    <w:p w14:paraId="7D500E9C" w14:textId="2A718397" w:rsidR="005F5B21" w:rsidRDefault="004F30B7" w:rsidP="00635102">
      <w:pPr>
        <w:pStyle w:val="ListParagraph"/>
        <w:numPr>
          <w:ilvl w:val="0"/>
          <w:numId w:val="1"/>
        </w:numPr>
        <w:spacing w:line="480" w:lineRule="auto"/>
      </w:pPr>
      <w:r>
        <w:t xml:space="preserve">Universal Series Bus (USB) flash drives (thumb drives) are data storage devices that are made of flash storage </w:t>
      </w:r>
      <w:r w:rsidR="00524554">
        <w:t>memory to</w:t>
      </w:r>
      <w:r w:rsidR="00BB4E46">
        <w:t xml:space="preserve"> </w:t>
      </w:r>
      <w:r>
        <w:t>and a USB interface.</w:t>
      </w:r>
      <w:r w:rsidR="00D93600">
        <w:t xml:space="preserve"> </w:t>
      </w:r>
      <w:r w:rsidR="005F5B21">
        <w:t>F</w:t>
      </w:r>
      <w:r w:rsidR="00D93600">
        <w:t>lash memory is considered a</w:t>
      </w:r>
      <w:r w:rsidR="005F5B21">
        <w:t xml:space="preserve">n </w:t>
      </w:r>
      <w:r w:rsidR="00D93600">
        <w:lastRenderedPageBreak/>
        <w:t xml:space="preserve">erasable electronic </w:t>
      </w:r>
      <w:r w:rsidR="005F5B21">
        <w:t xml:space="preserve">programmable </w:t>
      </w:r>
      <w:r w:rsidR="00D93600">
        <w:t xml:space="preserve">read-only memory (EEPROM), which is popular because the data is non-volatile and the drives themselves are small in size allowing a user to move them easily. USB flash drives range in sizes between 512MB to possibly 128 GB. USB flash drives can hold varying kinds of files </w:t>
      </w:r>
      <w:r w:rsidR="005F5B21">
        <w:t>which make them a popular option for file storage.</w:t>
      </w:r>
    </w:p>
    <w:p w14:paraId="4B981154" w14:textId="6E7F7EF6" w:rsidR="00A30753" w:rsidRDefault="00EC1660" w:rsidP="00A75DCB">
      <w:pPr>
        <w:pStyle w:val="ListParagraph"/>
        <w:numPr>
          <w:ilvl w:val="0"/>
          <w:numId w:val="1"/>
        </w:numPr>
        <w:spacing w:line="480" w:lineRule="auto"/>
      </w:pPr>
      <w:r>
        <w:t>Operating System Hard Disk</w:t>
      </w:r>
      <w:r w:rsidR="00F94E13">
        <w:t>s</w:t>
      </w:r>
      <w:r w:rsidR="00A75DCB">
        <w:t xml:space="preserve"> are non-volatile memory storage devices that store large amounts of data and offer quick access to said data. The data stored in an operation system hard disk is vital to a digital forensics investigation as it likely contains important evidence and it has to be properly preserved after getting proper authorization so it can be admitted into a court of law.</w:t>
      </w:r>
      <w:r w:rsidR="00974D3E">
        <w:t xml:space="preserve"> (Miller, 2018)</w:t>
      </w:r>
    </w:p>
    <w:p w14:paraId="2BB8517D" w14:textId="21BDAED6" w:rsidR="00A652E1" w:rsidRDefault="00A652E1" w:rsidP="00A75DCB">
      <w:pPr>
        <w:pStyle w:val="ListParagraph"/>
        <w:numPr>
          <w:ilvl w:val="0"/>
          <w:numId w:val="1"/>
        </w:numPr>
        <w:spacing w:line="480" w:lineRule="auto"/>
      </w:pPr>
      <w:r>
        <w:t xml:space="preserve">Random Access Memory (RAM) and </w:t>
      </w:r>
      <w:r w:rsidR="00E1011C">
        <w:t xml:space="preserve">Swap Space: RAM is the memory being used </w:t>
      </w:r>
      <w:r w:rsidR="006234E1">
        <w:t>to</w:t>
      </w:r>
      <w:r w:rsidR="00DE2E17">
        <w:t xml:space="preserve"> s</w:t>
      </w:r>
      <w:r w:rsidR="009F4C81">
        <w:rPr>
          <w:lang w:val="x-none"/>
        </w:rPr>
        <w:t>tore short term data</w:t>
      </w:r>
      <w:r w:rsidR="00830404">
        <w:t xml:space="preserve">. </w:t>
      </w:r>
      <w:r w:rsidR="00062D3E">
        <w:rPr>
          <w:lang w:val="x-none"/>
        </w:rPr>
        <w:t>The R</w:t>
      </w:r>
      <w:r w:rsidR="00655139">
        <w:t>AM</w:t>
      </w:r>
      <w:r w:rsidR="00062D3E">
        <w:rPr>
          <w:lang w:val="x-none"/>
        </w:rPr>
        <w:t xml:space="preserve"> is responsible for storing the data that is actively used on the device.</w:t>
      </w:r>
      <w:r w:rsidR="00655139">
        <w:t xml:space="preserve"> </w:t>
      </w:r>
      <w:r w:rsidR="001004A1">
        <w:t xml:space="preserve">The </w:t>
      </w:r>
      <w:r w:rsidR="008D3119">
        <w:t>S</w:t>
      </w:r>
      <w:r w:rsidR="001004A1">
        <w:t xml:space="preserve">wap </w:t>
      </w:r>
      <w:r w:rsidR="008D3119">
        <w:t>S</w:t>
      </w:r>
      <w:r w:rsidR="001004A1">
        <w:t>pace refers to the</w:t>
      </w:r>
      <w:r w:rsidR="008C29AA">
        <w:t xml:space="preserve"> disk space</w:t>
      </w:r>
      <w:r w:rsidR="001004A1">
        <w:t xml:space="preserve"> that is set aside</w:t>
      </w:r>
      <w:r w:rsidR="00092FE9">
        <w:t xml:space="preserve"> for</w:t>
      </w:r>
      <w:r w:rsidR="008D4C89">
        <w:t xml:space="preserve"> the usage</w:t>
      </w:r>
      <w:r w:rsidR="008C29AA">
        <w:t xml:space="preserve"> of virtual memory, which is only used when the RAM is full.</w:t>
      </w:r>
      <w:r w:rsidR="00E96E29">
        <w:t xml:space="preserve"> The files that are on the RAM that have not been used recently are transferred to the hard d</w:t>
      </w:r>
      <w:r w:rsidR="00525DB0">
        <w:t>isk</w:t>
      </w:r>
      <w:r w:rsidR="00E96E29">
        <w:t xml:space="preserve"> in order to free up space for the RAM.</w:t>
      </w:r>
      <w:r w:rsidR="00EA686E">
        <w:t xml:space="preserve"> </w:t>
      </w:r>
      <w:r w:rsidR="002F721D">
        <w:t>Being able to acquire the RAM and Swap Space</w:t>
      </w:r>
      <w:r w:rsidR="00C50B12">
        <w:t xml:space="preserve"> </w:t>
      </w:r>
      <w:r w:rsidR="00DA361E">
        <w:t>is</w:t>
      </w:r>
      <w:r w:rsidR="00C50B12">
        <w:t xml:space="preserve"> pivotal as</w:t>
      </w:r>
      <w:r w:rsidR="00791BFB">
        <w:t xml:space="preserve"> there is important information stored on</w:t>
      </w:r>
      <w:r w:rsidR="00296D15">
        <w:t xml:space="preserve"> </w:t>
      </w:r>
      <w:r w:rsidR="00FF6501">
        <w:t>it.</w:t>
      </w:r>
      <w:r w:rsidR="00FA50E0">
        <w:t xml:space="preserve"> including the usernames and passwords available on the device,</w:t>
      </w:r>
      <w:r w:rsidR="00F37AC8">
        <w:t xml:space="preserve"> </w:t>
      </w:r>
      <w:r w:rsidR="002F6077">
        <w:rPr>
          <w:lang w:val="x-none"/>
        </w:rPr>
        <w:t>recent</w:t>
      </w:r>
      <w:r w:rsidR="00BE723F">
        <w:rPr>
          <w:lang w:val="x-none"/>
        </w:rPr>
        <w:t xml:space="preserve"> network connections</w:t>
      </w:r>
      <w:r w:rsidR="00BE723F">
        <w:t xml:space="preserve">, </w:t>
      </w:r>
      <w:r w:rsidR="00524554">
        <w:t>and</w:t>
      </w:r>
      <w:r w:rsidR="00C65F92">
        <w:rPr>
          <w:lang w:val="x-none"/>
        </w:rPr>
        <w:t xml:space="preserve"> the identity of the programs </w:t>
      </w:r>
      <w:r w:rsidR="00F918F3">
        <w:t>that were</w:t>
      </w:r>
      <w:r w:rsidR="00C65F92">
        <w:rPr>
          <w:lang w:val="x-none"/>
        </w:rPr>
        <w:t xml:space="preserve"> ran on the device.</w:t>
      </w:r>
    </w:p>
    <w:p w14:paraId="04E901D1" w14:textId="143A0B20" w:rsidR="00857CD4" w:rsidRDefault="00857CD4" w:rsidP="00857CD4">
      <w:pPr>
        <w:spacing w:line="480" w:lineRule="auto"/>
      </w:pPr>
      <w:r>
        <w:rPr>
          <w:b/>
          <w:bCs/>
        </w:rPr>
        <w:t xml:space="preserve">Digital </w:t>
      </w:r>
      <w:r w:rsidR="00424DEA">
        <w:rPr>
          <w:b/>
          <w:bCs/>
        </w:rPr>
        <w:t>Information Types</w:t>
      </w:r>
    </w:p>
    <w:p w14:paraId="304D5297" w14:textId="1A3B20CE" w:rsidR="00857CD4" w:rsidRDefault="00791BA2" w:rsidP="007078FB">
      <w:pPr>
        <w:spacing w:line="480" w:lineRule="auto"/>
        <w:ind w:left="720"/>
        <w:rPr>
          <w:lang w:val="x-none"/>
        </w:rPr>
      </w:pPr>
      <w:r>
        <w:rPr>
          <w:lang w:val="x-none"/>
        </w:rPr>
        <w:t>Through the duration of an investigation, digital forensics specialist</w:t>
      </w:r>
      <w:r w:rsidR="004E60A4">
        <w:t>s</w:t>
      </w:r>
      <w:r>
        <w:rPr>
          <w:lang w:val="x-none"/>
        </w:rPr>
        <w:t xml:space="preserve"> come across different storage for</w:t>
      </w:r>
      <w:r w:rsidR="00524554">
        <w:t xml:space="preserve">mats </w:t>
      </w:r>
      <w:r>
        <w:rPr>
          <w:lang w:val="x-none"/>
        </w:rPr>
        <w:t>based on the activities that the</w:t>
      </w:r>
      <w:r w:rsidR="00C44CFA">
        <w:rPr>
          <w:lang w:val="x-none"/>
        </w:rPr>
        <w:t xml:space="preserve"> perpetrator part</w:t>
      </w:r>
      <w:r w:rsidR="006A41DE">
        <w:t>ook in</w:t>
      </w:r>
      <w:r w:rsidR="00197070">
        <w:t xml:space="preserve"> </w:t>
      </w:r>
      <w:r w:rsidR="00C44CFA">
        <w:rPr>
          <w:lang w:val="x-none"/>
        </w:rPr>
        <w:t xml:space="preserve"> using the device.</w:t>
      </w:r>
      <w:r w:rsidR="00E32EE0">
        <w:t xml:space="preserve"> </w:t>
      </w:r>
      <w:r w:rsidR="00E32EE0">
        <w:rPr>
          <w:lang w:val="x-none"/>
        </w:rPr>
        <w:t>The three items</w:t>
      </w:r>
      <w:r w:rsidR="00E32EE0">
        <w:t xml:space="preserve"> </w:t>
      </w:r>
      <w:r w:rsidR="00970DFC" w:rsidRPr="00E617E6">
        <w:rPr>
          <w:lang w:val="x-none"/>
        </w:rPr>
        <w:t>listed</w:t>
      </w:r>
      <w:r w:rsidR="00E32EE0">
        <w:rPr>
          <w:lang w:val="x-none"/>
        </w:rPr>
        <w:t xml:space="preserve"> above</w:t>
      </w:r>
      <w:r w:rsidR="00E32EE0">
        <w:t xml:space="preserve"> </w:t>
      </w:r>
      <w:r w:rsidR="00970DFC" w:rsidRPr="00E617E6">
        <w:rPr>
          <w:lang w:val="x-none"/>
        </w:rPr>
        <w:t>can</w:t>
      </w:r>
      <w:r w:rsidR="00E32EE0">
        <w:rPr>
          <w:lang w:val="x-none"/>
        </w:rPr>
        <w:t xml:space="preserve"> store different kinds of information.</w:t>
      </w:r>
    </w:p>
    <w:p w14:paraId="7F342518" w14:textId="14DC0C16" w:rsidR="008A315A" w:rsidRPr="0037682A" w:rsidRDefault="00D12140" w:rsidP="00E90E08">
      <w:pPr>
        <w:pStyle w:val="ListParagraph"/>
        <w:numPr>
          <w:ilvl w:val="0"/>
          <w:numId w:val="3"/>
        </w:numPr>
        <w:spacing w:line="480" w:lineRule="auto"/>
      </w:pPr>
      <w:r>
        <w:rPr>
          <w:lang w:val="x-none"/>
        </w:rPr>
        <w:lastRenderedPageBreak/>
        <w:t xml:space="preserve">Backups for specific </w:t>
      </w:r>
      <w:r w:rsidR="00367C05">
        <w:t>devices</w:t>
      </w:r>
      <w:r w:rsidR="0037682A">
        <w:t xml:space="preserve"> or </w:t>
      </w:r>
      <w:r>
        <w:rPr>
          <w:lang w:val="x-none"/>
        </w:rPr>
        <w:t>programs</w:t>
      </w:r>
      <w:r w:rsidR="0037682A">
        <w:t xml:space="preserve"> </w:t>
      </w:r>
    </w:p>
    <w:p w14:paraId="0AE57B8C" w14:textId="64F19108" w:rsidR="0037682A" w:rsidRPr="00E32EE0" w:rsidRDefault="00CF5E7B" w:rsidP="00E90E08">
      <w:pPr>
        <w:pStyle w:val="ListParagraph"/>
        <w:numPr>
          <w:ilvl w:val="0"/>
          <w:numId w:val="3"/>
        </w:numPr>
        <w:spacing w:line="480" w:lineRule="auto"/>
      </w:pPr>
      <w:r>
        <w:t>Browser history</w:t>
      </w:r>
    </w:p>
    <w:p w14:paraId="3707B5BB" w14:textId="48F4A26D" w:rsidR="007D79B2" w:rsidRDefault="00D11854" w:rsidP="00E90E08">
      <w:pPr>
        <w:pStyle w:val="ListParagraph"/>
        <w:numPr>
          <w:ilvl w:val="0"/>
          <w:numId w:val="3"/>
        </w:numPr>
        <w:spacing w:line="480" w:lineRule="auto"/>
      </w:pPr>
      <w:r>
        <w:t>Bookmark</w:t>
      </w:r>
      <w:r w:rsidR="00BC297D">
        <w:t>ed website</w:t>
      </w:r>
      <w:r w:rsidR="000C6350">
        <w:t xml:space="preserve"> list</w:t>
      </w:r>
    </w:p>
    <w:p w14:paraId="511EF5B4" w14:textId="658B8390" w:rsidR="00D50881" w:rsidRDefault="00D50881" w:rsidP="00E90E08">
      <w:pPr>
        <w:pStyle w:val="ListParagraph"/>
        <w:numPr>
          <w:ilvl w:val="0"/>
          <w:numId w:val="3"/>
        </w:numPr>
        <w:spacing w:line="480" w:lineRule="auto"/>
      </w:pPr>
      <w:r>
        <w:t>Calendars and Events</w:t>
      </w:r>
    </w:p>
    <w:p w14:paraId="1E7D590E" w14:textId="0FDFB20E" w:rsidR="00AA2A03" w:rsidRDefault="00AA2A03" w:rsidP="00E90E08">
      <w:pPr>
        <w:pStyle w:val="ListParagraph"/>
        <w:numPr>
          <w:ilvl w:val="0"/>
          <w:numId w:val="3"/>
        </w:numPr>
        <w:spacing w:line="480" w:lineRule="auto"/>
      </w:pPr>
      <w:r>
        <w:t xml:space="preserve">Compressed </w:t>
      </w:r>
      <w:r w:rsidR="000C097C">
        <w:t xml:space="preserve">and Encrypted </w:t>
      </w:r>
      <w:r>
        <w:t>Archives</w:t>
      </w:r>
    </w:p>
    <w:p w14:paraId="5ACEDA05" w14:textId="3268C9DB" w:rsidR="00170A77" w:rsidRDefault="003C6059" w:rsidP="00E90E08">
      <w:pPr>
        <w:pStyle w:val="ListParagraph"/>
        <w:numPr>
          <w:ilvl w:val="0"/>
          <w:numId w:val="3"/>
        </w:numPr>
        <w:spacing w:line="480" w:lineRule="auto"/>
      </w:pPr>
      <w:r>
        <w:t>Cookies</w:t>
      </w:r>
    </w:p>
    <w:p w14:paraId="6EA0F4C9" w14:textId="7739B86D" w:rsidR="00DA7393" w:rsidRDefault="00DA7393" w:rsidP="00E90E08">
      <w:pPr>
        <w:pStyle w:val="ListParagraph"/>
        <w:numPr>
          <w:ilvl w:val="0"/>
          <w:numId w:val="3"/>
        </w:numPr>
        <w:spacing w:line="480" w:lineRule="auto"/>
      </w:pPr>
      <w:r>
        <w:t>Databases</w:t>
      </w:r>
    </w:p>
    <w:p w14:paraId="1A906CF0" w14:textId="592B5677" w:rsidR="00300EEE" w:rsidRDefault="00300EEE" w:rsidP="00E90E08">
      <w:pPr>
        <w:pStyle w:val="ListParagraph"/>
        <w:numPr>
          <w:ilvl w:val="0"/>
          <w:numId w:val="3"/>
        </w:numPr>
        <w:spacing w:line="480" w:lineRule="auto"/>
      </w:pPr>
      <w:r>
        <w:t xml:space="preserve">Documents </w:t>
      </w:r>
    </w:p>
    <w:p w14:paraId="25E05759" w14:textId="14BA7178" w:rsidR="003C6059" w:rsidRDefault="00246063" w:rsidP="00E90E08">
      <w:pPr>
        <w:pStyle w:val="ListParagraph"/>
        <w:numPr>
          <w:ilvl w:val="0"/>
          <w:numId w:val="3"/>
        </w:numPr>
        <w:spacing w:line="480" w:lineRule="auto"/>
      </w:pPr>
      <w:r>
        <w:t>E-Mail messages</w:t>
      </w:r>
      <w:r w:rsidR="00DD593E">
        <w:t xml:space="preserve"> and </w:t>
      </w:r>
      <w:r w:rsidR="00D51293">
        <w:t>attachments</w:t>
      </w:r>
    </w:p>
    <w:p w14:paraId="66F2FA42" w14:textId="3999FB52" w:rsidR="00536637" w:rsidRDefault="00536637" w:rsidP="00E90E08">
      <w:pPr>
        <w:pStyle w:val="ListParagraph"/>
        <w:numPr>
          <w:ilvl w:val="0"/>
          <w:numId w:val="3"/>
        </w:numPr>
        <w:spacing w:line="480" w:lineRule="auto"/>
      </w:pPr>
      <w:r>
        <w:t>Hidden Files</w:t>
      </w:r>
    </w:p>
    <w:p w14:paraId="0C4BF8BD" w14:textId="64D9D40B" w:rsidR="005C387E" w:rsidRDefault="005C387E" w:rsidP="00E90E08">
      <w:pPr>
        <w:pStyle w:val="ListParagraph"/>
        <w:numPr>
          <w:ilvl w:val="0"/>
          <w:numId w:val="3"/>
        </w:numPr>
        <w:spacing w:line="480" w:lineRule="auto"/>
      </w:pPr>
      <w:r>
        <w:t>Log Files</w:t>
      </w:r>
    </w:p>
    <w:p w14:paraId="2599AA24" w14:textId="0FE52755" w:rsidR="00781BE2" w:rsidRDefault="00BC297D" w:rsidP="00E90E08">
      <w:pPr>
        <w:pStyle w:val="ListParagraph"/>
        <w:numPr>
          <w:ilvl w:val="0"/>
          <w:numId w:val="3"/>
        </w:numPr>
        <w:spacing w:line="480" w:lineRule="auto"/>
      </w:pPr>
      <w:r>
        <w:t>Instant Messenger</w:t>
      </w:r>
    </w:p>
    <w:p w14:paraId="6CF12C78" w14:textId="1912B5ED" w:rsidR="007D13CE" w:rsidRDefault="00FB40D9" w:rsidP="00E90E08">
      <w:pPr>
        <w:pStyle w:val="ListParagraph"/>
        <w:numPr>
          <w:ilvl w:val="0"/>
          <w:numId w:val="3"/>
        </w:numPr>
        <w:spacing w:line="480" w:lineRule="auto"/>
      </w:pPr>
      <w:r>
        <w:t>Images and Videos</w:t>
      </w:r>
    </w:p>
    <w:p w14:paraId="53CE5E25" w14:textId="01FC8B34" w:rsidR="00BC297D" w:rsidRDefault="00BC297D" w:rsidP="00E90E08">
      <w:pPr>
        <w:pStyle w:val="ListParagraph"/>
        <w:numPr>
          <w:ilvl w:val="0"/>
          <w:numId w:val="3"/>
        </w:numPr>
        <w:spacing w:line="480" w:lineRule="auto"/>
      </w:pPr>
      <w:r>
        <w:t>Social Media Accounts</w:t>
      </w:r>
    </w:p>
    <w:p w14:paraId="6F6C7741" w14:textId="0E6C3D41" w:rsidR="009C2761" w:rsidRDefault="00536637" w:rsidP="00E90E08">
      <w:pPr>
        <w:pStyle w:val="ListParagraph"/>
        <w:numPr>
          <w:ilvl w:val="0"/>
          <w:numId w:val="3"/>
        </w:numPr>
        <w:spacing w:line="480" w:lineRule="auto"/>
      </w:pPr>
      <w:r>
        <w:t>System Files</w:t>
      </w:r>
    </w:p>
    <w:p w14:paraId="4FAC0201" w14:textId="088E2DB0" w:rsidR="00F50CAA" w:rsidRDefault="00AE5C01" w:rsidP="00E90E08">
      <w:pPr>
        <w:pStyle w:val="ListParagraph"/>
        <w:numPr>
          <w:ilvl w:val="0"/>
          <w:numId w:val="3"/>
        </w:numPr>
        <w:spacing w:line="480" w:lineRule="auto"/>
      </w:pPr>
      <w:r>
        <w:t>Temporary Files</w:t>
      </w:r>
    </w:p>
    <w:p w14:paraId="459CF826" w14:textId="04BC4057" w:rsidR="00543CAC" w:rsidRPr="00543CAC" w:rsidRDefault="00543CAC" w:rsidP="00543CAC">
      <w:pPr>
        <w:spacing w:line="480" w:lineRule="auto"/>
        <w:rPr>
          <w:b/>
          <w:bCs/>
        </w:rPr>
      </w:pPr>
      <w:r>
        <w:rPr>
          <w:b/>
          <w:bCs/>
        </w:rPr>
        <w:t>Digital Forensic Images</w:t>
      </w:r>
    </w:p>
    <w:p w14:paraId="3B4546A6" w14:textId="5CC00394" w:rsidR="00DE768A" w:rsidRPr="001C513A" w:rsidRDefault="008C52F9" w:rsidP="001778D9">
      <w:pPr>
        <w:spacing w:line="480" w:lineRule="auto"/>
        <w:ind w:left="720"/>
      </w:pPr>
      <w:r>
        <w:t xml:space="preserve">Digital Forensic Imaging is </w:t>
      </w:r>
      <w:r w:rsidR="00C00A70">
        <w:t>the process of</w:t>
      </w:r>
      <w:r w:rsidR="0056327D">
        <w:t xml:space="preserve"> retrieving an </w:t>
      </w:r>
      <w:r w:rsidR="008304E8">
        <w:t>exact copy of the information on the target device</w:t>
      </w:r>
      <w:r w:rsidR="0098783C">
        <w:t>, and places it in a large file</w:t>
      </w:r>
      <w:r w:rsidR="00DE5C07">
        <w:t xml:space="preserve"> </w:t>
      </w:r>
      <w:r w:rsidR="002F1780">
        <w:t xml:space="preserve">for the purpose of analyzing the </w:t>
      </w:r>
      <w:r w:rsidR="005F2B72">
        <w:t>data</w:t>
      </w:r>
      <w:r w:rsidR="002F1780">
        <w:t xml:space="preserve"> on the target device without compromising the information </w:t>
      </w:r>
      <w:r w:rsidR="005F2B72">
        <w:t xml:space="preserve">already stored in it. </w:t>
      </w:r>
      <w:r w:rsidR="004C5488">
        <w:t xml:space="preserve">Retrieving an image of the </w:t>
      </w:r>
      <w:r w:rsidR="00255B15">
        <w:t>target device is more than just</w:t>
      </w:r>
      <w:r w:rsidR="00BD33DC">
        <w:t xml:space="preserve"> </w:t>
      </w:r>
      <w:r w:rsidR="00252413">
        <w:t>making a backup or</w:t>
      </w:r>
      <w:r w:rsidR="00255B15">
        <w:t xml:space="preserve"> copying</w:t>
      </w:r>
      <w:r w:rsidR="005652CB">
        <w:t xml:space="preserve"> and pasting the data</w:t>
      </w:r>
      <w:r w:rsidR="00252413">
        <w:t xml:space="preserve"> to another source,</w:t>
      </w:r>
      <w:r w:rsidR="005652CB">
        <w:t xml:space="preserve"> </w:t>
      </w:r>
      <w:r w:rsidR="0092735F">
        <w:t xml:space="preserve">as the copy </w:t>
      </w:r>
      <w:r w:rsidR="00487A6F">
        <w:t xml:space="preserve">is created </w:t>
      </w:r>
      <w:r w:rsidR="000D1C5B">
        <w:t xml:space="preserve">is created from </w:t>
      </w:r>
      <w:r w:rsidR="00B05FEA">
        <w:t xml:space="preserve">the </w:t>
      </w:r>
      <w:r w:rsidR="000D1C5B">
        <w:rPr>
          <w:lang w:val="x-none"/>
        </w:rPr>
        <w:t xml:space="preserve">original and placed in </w:t>
      </w:r>
      <w:r w:rsidR="000D1C5B">
        <w:rPr>
          <w:lang w:val="x-none"/>
        </w:rPr>
        <w:lastRenderedPageBreak/>
        <w:t>memory for later use.</w:t>
      </w:r>
      <w:r w:rsidR="001C513A">
        <w:t xml:space="preserve"> Imaging is the preferred method of obtaining digital information because there is less chance of missing evidence.</w:t>
      </w:r>
      <w:r w:rsidR="00877DBF">
        <w:t xml:space="preserve"> </w:t>
      </w:r>
      <w:r w:rsidR="00785CEA">
        <w:t>The three main types of forensic imaging are physical, logical, and targeted.</w:t>
      </w:r>
    </w:p>
    <w:p w14:paraId="7EA6F209" w14:textId="3420FA4D" w:rsidR="00785CEA" w:rsidRDefault="00341A9F" w:rsidP="00666579">
      <w:pPr>
        <w:pStyle w:val="ListParagraph"/>
        <w:numPr>
          <w:ilvl w:val="0"/>
          <w:numId w:val="4"/>
        </w:numPr>
        <w:spacing w:line="480" w:lineRule="auto"/>
      </w:pPr>
      <w:r>
        <w:rPr>
          <w:b/>
          <w:bCs/>
        </w:rPr>
        <w:t xml:space="preserve">Physical Image: </w:t>
      </w:r>
      <w:r w:rsidR="00047E48">
        <w:rPr>
          <w:lang w:val="x-none"/>
        </w:rPr>
        <w:t>A physical image of a hard drive captures all of the information contained on the dr</w:t>
      </w:r>
      <w:r w:rsidR="003A2165">
        <w:t>ive</w:t>
      </w:r>
      <w:r w:rsidR="00047E48">
        <w:rPr>
          <w:lang w:val="x-none"/>
        </w:rPr>
        <w:t xml:space="preserve">. This includes the deleted space on the </w:t>
      </w:r>
      <w:r w:rsidR="00E17405">
        <w:t>d</w:t>
      </w:r>
      <w:r w:rsidR="00047E48">
        <w:rPr>
          <w:lang w:val="x-none"/>
        </w:rPr>
        <w:t xml:space="preserve">rive and deleted files </w:t>
      </w:r>
      <w:r w:rsidR="00CC3469">
        <w:t>and</w:t>
      </w:r>
      <w:r w:rsidR="00047E48">
        <w:rPr>
          <w:lang w:val="x-none"/>
        </w:rPr>
        <w:t xml:space="preserve"> file fragments</w:t>
      </w:r>
      <w:r w:rsidR="00CC3469">
        <w:t xml:space="preserve"> </w:t>
      </w:r>
      <w:r w:rsidR="00613617">
        <w:rPr>
          <w:lang w:val="x-none"/>
        </w:rPr>
        <w:t xml:space="preserve">The </w:t>
      </w:r>
      <w:r w:rsidR="009C20CB">
        <w:t xml:space="preserve">physical </w:t>
      </w:r>
      <w:r w:rsidR="00613617">
        <w:rPr>
          <w:lang w:val="x-none"/>
        </w:rPr>
        <w:t>image of a hard drive will always be equal to the</w:t>
      </w:r>
      <w:r w:rsidR="00613617">
        <w:t xml:space="preserve"> total</w:t>
      </w:r>
      <w:r w:rsidR="00613617">
        <w:rPr>
          <w:lang w:val="x-none"/>
        </w:rPr>
        <w:t xml:space="preserve"> space o</w:t>
      </w:r>
      <w:r w:rsidR="00613617">
        <w:t xml:space="preserve">n </w:t>
      </w:r>
      <w:r w:rsidR="00613617">
        <w:rPr>
          <w:lang w:val="x-none"/>
        </w:rPr>
        <w:t>that hard drive</w:t>
      </w:r>
      <w:r w:rsidR="00E17405">
        <w:t xml:space="preserve">. </w:t>
      </w:r>
      <w:r w:rsidR="00670A8D">
        <w:rPr>
          <w:lang w:val="x-none"/>
        </w:rPr>
        <w:t>The physical image is the most thorough type of forensic image and it is most useful for cases we are there is suspicion of deleted</w:t>
      </w:r>
      <w:r w:rsidR="00556214">
        <w:t xml:space="preserve"> or tampered</w:t>
      </w:r>
      <w:r w:rsidR="00670A8D">
        <w:rPr>
          <w:lang w:val="x-none"/>
        </w:rPr>
        <w:t xml:space="preserve"> evidence</w:t>
      </w:r>
      <w:r w:rsidR="00556214">
        <w:t>.</w:t>
      </w:r>
      <w:r w:rsidR="00F0253A">
        <w:t xml:space="preserve"> (Precise Law, 2017)</w:t>
      </w:r>
    </w:p>
    <w:p w14:paraId="5BA991DB" w14:textId="0235E635" w:rsidR="00785A51" w:rsidRDefault="00785A51" w:rsidP="00666579">
      <w:pPr>
        <w:pStyle w:val="ListParagraph"/>
        <w:numPr>
          <w:ilvl w:val="0"/>
          <w:numId w:val="4"/>
        </w:numPr>
        <w:spacing w:line="480" w:lineRule="auto"/>
      </w:pPr>
      <w:r>
        <w:rPr>
          <w:b/>
          <w:bCs/>
        </w:rPr>
        <w:t>Logical Image:</w:t>
      </w:r>
      <w:r>
        <w:t xml:space="preserve"> </w:t>
      </w:r>
      <w:r w:rsidR="00545B07">
        <w:t>Logi</w:t>
      </w:r>
      <w:r w:rsidR="00E37E0B">
        <w:t xml:space="preserve">cal forensic imaging copies the active data stored within the </w:t>
      </w:r>
      <w:r w:rsidR="00424BCD">
        <w:t>hard drive</w:t>
      </w:r>
      <w:r w:rsidR="00322C4C">
        <w:t xml:space="preserve">. </w:t>
      </w:r>
      <w:r w:rsidR="008C5A8F">
        <w:t xml:space="preserve">The active data normally takes up a </w:t>
      </w:r>
      <w:r w:rsidR="002514C2">
        <w:t xml:space="preserve">minute amount of the total disk space. </w:t>
      </w:r>
      <w:r w:rsidR="00322C4C">
        <w:t xml:space="preserve">Deleted files, </w:t>
      </w:r>
      <w:r w:rsidR="00CD3B88">
        <w:t xml:space="preserve">file fragments, and file space are not included in the capture. </w:t>
      </w:r>
      <w:r w:rsidR="00724D80">
        <w:t>The contents</w:t>
      </w:r>
      <w:r w:rsidR="008A31B1">
        <w:t xml:space="preserve"> available in the C drive are</w:t>
      </w:r>
      <w:r w:rsidR="00323B81">
        <w:t xml:space="preserve"> copied in a logical forensic image. </w:t>
      </w:r>
      <w:r w:rsidR="00F0253A">
        <w:t>(Precise Law, 2017)</w:t>
      </w:r>
    </w:p>
    <w:p w14:paraId="2276693D" w14:textId="2A22B980" w:rsidR="00F0253A" w:rsidRPr="00C816FF" w:rsidRDefault="00325DC8" w:rsidP="00666579">
      <w:pPr>
        <w:pStyle w:val="ListParagraph"/>
        <w:numPr>
          <w:ilvl w:val="0"/>
          <w:numId w:val="4"/>
        </w:numPr>
        <w:spacing w:line="480" w:lineRule="auto"/>
        <w:rPr>
          <w:b/>
          <w:bCs/>
        </w:rPr>
      </w:pPr>
      <w:r w:rsidRPr="00892B6F">
        <w:rPr>
          <w:b/>
          <w:bCs/>
        </w:rPr>
        <w:t>Targeted Collection:</w:t>
      </w:r>
      <w:r w:rsidR="00892B6F">
        <w:rPr>
          <w:b/>
          <w:bCs/>
        </w:rPr>
        <w:t xml:space="preserve"> </w:t>
      </w:r>
      <w:r w:rsidR="00892B6F">
        <w:t xml:space="preserve">In a targeted collection forensic image, the examiner </w:t>
      </w:r>
      <w:r w:rsidR="00CE152D">
        <w:t xml:space="preserve">chooses </w:t>
      </w:r>
      <w:r w:rsidR="00892B6F">
        <w:t xml:space="preserve">the </w:t>
      </w:r>
      <w:r w:rsidR="00CE152D">
        <w:t>set of files or documents</w:t>
      </w:r>
      <w:r w:rsidR="00892B6F">
        <w:t xml:space="preserve"> that they want to be copied. This is ideal if the examiner knows for certain that </w:t>
      </w:r>
      <w:r w:rsidR="00AA0E99">
        <w:t>the evidence in question can be found in a specific location of the drive. (Precise Law, 2017)</w:t>
      </w:r>
    </w:p>
    <w:p w14:paraId="013C78AC" w14:textId="56787B70" w:rsidR="00C816FF" w:rsidRDefault="00C816FF" w:rsidP="00C816FF">
      <w:pPr>
        <w:spacing w:line="480" w:lineRule="auto"/>
        <w:rPr>
          <w:b/>
          <w:bCs/>
        </w:rPr>
      </w:pPr>
      <w:r>
        <w:rPr>
          <w:b/>
          <w:bCs/>
        </w:rPr>
        <w:t>Storage Formats</w:t>
      </w:r>
      <w:r w:rsidR="00E635FE">
        <w:rPr>
          <w:b/>
          <w:bCs/>
        </w:rPr>
        <w:t xml:space="preserve"> of Digital Evidenc</w:t>
      </w:r>
      <w:r w:rsidR="0075324A">
        <w:rPr>
          <w:b/>
          <w:bCs/>
        </w:rPr>
        <w:t>e</w:t>
      </w:r>
    </w:p>
    <w:p w14:paraId="622499CF" w14:textId="1AA54354" w:rsidR="00E635FE" w:rsidRDefault="00E635FE" w:rsidP="00C816FF">
      <w:pPr>
        <w:spacing w:line="480" w:lineRule="auto"/>
      </w:pPr>
      <w:r>
        <w:rPr>
          <w:b/>
          <w:bCs/>
        </w:rPr>
        <w:tab/>
      </w:r>
      <w:r w:rsidR="00623875" w:rsidRPr="00450C49">
        <w:t>Digital</w:t>
      </w:r>
      <w:r w:rsidR="00450C49" w:rsidRPr="00450C49">
        <w:t xml:space="preserve"> crimes are on the rise, and it is necessary to be kept up to date</w:t>
      </w:r>
      <w:r w:rsidR="00001E10" w:rsidRPr="00450C49">
        <w:t xml:space="preserve"> </w:t>
      </w:r>
      <w:r w:rsidR="00224022">
        <w:t xml:space="preserve">not only with the different types of </w:t>
      </w:r>
      <w:r w:rsidR="00DF6D21">
        <w:t xml:space="preserve">digital evidence, but also the kinds of formats that can be found during the course of an investigation. </w:t>
      </w:r>
      <w:r w:rsidR="009477CC">
        <w:t xml:space="preserve">There are three primary </w:t>
      </w:r>
      <w:r w:rsidR="0075324A">
        <w:t xml:space="preserve">storage formats for recovered digital evidence: </w:t>
      </w:r>
      <w:r w:rsidR="006E7F1A">
        <w:t>R</w:t>
      </w:r>
      <w:r w:rsidR="005E2DC1">
        <w:t>AW</w:t>
      </w:r>
      <w:r w:rsidR="006E7F1A">
        <w:t xml:space="preserve">, </w:t>
      </w:r>
      <w:r w:rsidR="005E2DC1">
        <w:t>EWF</w:t>
      </w:r>
      <w:r w:rsidR="006E7F1A">
        <w:t>, and Advanced Forensics.</w:t>
      </w:r>
    </w:p>
    <w:p w14:paraId="79F19A3E" w14:textId="0648BD2E" w:rsidR="00E36E0A" w:rsidRPr="00450C49" w:rsidRDefault="00E36E0A" w:rsidP="00E36E0A">
      <w:pPr>
        <w:pStyle w:val="ListParagraph"/>
        <w:numPr>
          <w:ilvl w:val="0"/>
          <w:numId w:val="5"/>
        </w:numPr>
        <w:spacing w:line="480" w:lineRule="auto"/>
      </w:pPr>
      <w:r>
        <w:rPr>
          <w:b/>
          <w:bCs/>
        </w:rPr>
        <w:lastRenderedPageBreak/>
        <w:t>R</w:t>
      </w:r>
      <w:r w:rsidR="00B05FEA">
        <w:rPr>
          <w:b/>
          <w:bCs/>
        </w:rPr>
        <w:t>AW</w:t>
      </w:r>
      <w:r>
        <w:rPr>
          <w:b/>
          <w:bCs/>
        </w:rPr>
        <w:t xml:space="preserve"> Format:</w:t>
      </w:r>
      <w:r w:rsidR="00ED1527">
        <w:t xml:space="preserve"> The RAW image format </w:t>
      </w:r>
      <w:r w:rsidR="00350BF6">
        <w:t xml:space="preserve">is </w:t>
      </w:r>
      <w:r w:rsidR="009A5DCF">
        <w:t>a bit-for-</w:t>
      </w:r>
      <w:r w:rsidR="00973C86">
        <w:t xml:space="preserve">bit copy of the </w:t>
      </w:r>
      <w:r w:rsidR="006C51C3">
        <w:t xml:space="preserve">RAW data of </w:t>
      </w:r>
      <w:r w:rsidR="003E7936">
        <w:t xml:space="preserve">either </w:t>
      </w:r>
      <w:r w:rsidR="00930D62">
        <w:t xml:space="preserve">the disk or volume stored in </w:t>
      </w:r>
      <w:r w:rsidR="005D0063">
        <w:t>single or multiple files.</w:t>
      </w:r>
      <w:r w:rsidR="00B05FEA">
        <w:t xml:space="preserve"> </w:t>
      </w:r>
      <w:r w:rsidR="003F1C81">
        <w:t>Metadata</w:t>
      </w:r>
      <w:r w:rsidR="00AB69DF">
        <w:t xml:space="preserve"> will not be found in the </w:t>
      </w:r>
      <w:r w:rsidR="00176226">
        <w:t>image</w:t>
      </w:r>
      <w:r w:rsidR="00AB69DF">
        <w:t xml:space="preserve"> files</w:t>
      </w:r>
      <w:r w:rsidR="008058A1">
        <w:t xml:space="preserve">. </w:t>
      </w:r>
      <w:r w:rsidR="009729F4">
        <w:t>The advantage of the RAW image format is the</w:t>
      </w:r>
      <w:r w:rsidR="008C6003">
        <w:t xml:space="preserve"> fact that</w:t>
      </w:r>
      <w:r w:rsidR="001F666D">
        <w:t xml:space="preserve"> the image files only contain unmodified </w:t>
      </w:r>
      <w:r w:rsidR="00B54AE1">
        <w:t>source data</w:t>
      </w:r>
      <w:r w:rsidR="00C862F5">
        <w:t>.</w:t>
      </w:r>
      <w:r w:rsidR="002D21FB">
        <w:t xml:space="preserve"> What this means is that every </w:t>
      </w:r>
      <w:r w:rsidR="00C77F55">
        <w:t>tool</w:t>
      </w:r>
      <w:r w:rsidR="002F3320">
        <w:t>, even non-forensic tools</w:t>
      </w:r>
      <w:r w:rsidR="008F1ADE">
        <w:t xml:space="preserve"> support raw images.</w:t>
      </w:r>
      <w:r w:rsidR="00A60B82">
        <w:t xml:space="preserve"> The aforementioned lack of metadata</w:t>
      </w:r>
      <w:r w:rsidR="0006469F">
        <w:t xml:space="preserve"> is a disadvantage to the regular use of this storage format. </w:t>
      </w:r>
      <w:r w:rsidR="007526E3">
        <w:t xml:space="preserve">Due to the lack of metadata, there is </w:t>
      </w:r>
      <w:r w:rsidR="00755837">
        <w:t xml:space="preserve">no way to determine the </w:t>
      </w:r>
      <w:r w:rsidR="00AC2F81">
        <w:t>source</w:t>
      </w:r>
      <w:r w:rsidR="00755837">
        <w:t xml:space="preserve"> of the </w:t>
      </w:r>
      <w:r w:rsidR="00011097">
        <w:t xml:space="preserve">image. </w:t>
      </w:r>
      <w:r w:rsidR="00C53506">
        <w:t xml:space="preserve">RAW format images also lack </w:t>
      </w:r>
      <w:r w:rsidR="00877164">
        <w:t xml:space="preserve">compression, which is why the </w:t>
      </w:r>
      <w:r w:rsidR="00734E6B">
        <w:t>images are</w:t>
      </w:r>
      <w:r w:rsidR="00040B89">
        <w:t xml:space="preserve"> often</w:t>
      </w:r>
      <w:r w:rsidR="00734E6B">
        <w:t xml:space="preserve"> </w:t>
      </w:r>
      <w:r w:rsidR="00040B89">
        <w:t xml:space="preserve">just as large as the source </w:t>
      </w:r>
      <w:r w:rsidR="0077053A">
        <w:t>drive</w:t>
      </w:r>
      <w:r w:rsidR="00D827E8">
        <w:t>.</w:t>
      </w:r>
      <w:r w:rsidR="00F3423A">
        <w:t xml:space="preserve"> (Raedtz</w:t>
      </w:r>
      <w:r w:rsidR="005A27EE">
        <w:t>.Biz</w:t>
      </w:r>
      <w:r w:rsidR="00F3423A">
        <w:t>, 2017)</w:t>
      </w:r>
    </w:p>
    <w:p w14:paraId="68792AEB" w14:textId="50C74337" w:rsidR="00414D64" w:rsidRDefault="003138C3" w:rsidP="00FD7258">
      <w:pPr>
        <w:pStyle w:val="ListParagraph"/>
        <w:numPr>
          <w:ilvl w:val="0"/>
          <w:numId w:val="5"/>
        </w:numPr>
        <w:tabs>
          <w:tab w:val="left" w:pos="5400"/>
        </w:tabs>
        <w:spacing w:line="480" w:lineRule="auto"/>
      </w:pPr>
      <w:r w:rsidRPr="00F3423A">
        <w:rPr>
          <w:b/>
          <w:bCs/>
        </w:rPr>
        <w:t>Expert Witness Files (EWF)</w:t>
      </w:r>
      <w:r w:rsidR="00F3423A">
        <w:t>: A</w:t>
      </w:r>
      <w:r>
        <w:t xml:space="preserve"> type of </w:t>
      </w:r>
      <w:r w:rsidR="004E136C">
        <w:t xml:space="preserve">disk image, </w:t>
      </w:r>
      <w:r w:rsidR="00DF6087">
        <w:t>which rank right under RAW as the most commonly used storage format.</w:t>
      </w:r>
      <w:r w:rsidR="00B05FEA">
        <w:t xml:space="preserve"> These files are also known as E01 files, which </w:t>
      </w:r>
      <w:r w:rsidR="00C061DB">
        <w:t>is an abbreviation for the EnCase Evidence File.</w:t>
      </w:r>
      <w:r w:rsidR="00F34CF5">
        <w:t xml:space="preserve"> (Forensicsware, 2018</w:t>
      </w:r>
      <w:r w:rsidR="00B57BA4">
        <w:t>) This</w:t>
      </w:r>
      <w:r w:rsidR="005C2942">
        <w:t xml:space="preserve"> storage format contains</w:t>
      </w:r>
      <w:r w:rsidR="009D62BC">
        <w:t xml:space="preserve"> a physical bitstream copy stored in single</w:t>
      </w:r>
      <w:r w:rsidR="00F10FEE">
        <w:t xml:space="preserve"> or multiple files </w:t>
      </w:r>
      <w:r w:rsidR="00B35B28">
        <w:t xml:space="preserve">that have </w:t>
      </w:r>
      <w:r w:rsidR="00D80844">
        <w:t>copious amounts of metadata</w:t>
      </w:r>
      <w:r w:rsidR="004C2425">
        <w:t xml:space="preserve">. Inside this metadata, </w:t>
      </w:r>
      <w:r w:rsidR="00953913">
        <w:t xml:space="preserve">Case Information, </w:t>
      </w:r>
      <w:r w:rsidR="00A13DA9">
        <w:t xml:space="preserve">notes, checksums, and an MD5 hash can be found. This storage format </w:t>
      </w:r>
      <w:r w:rsidR="00141605">
        <w:t>has clear advantages in its</w:t>
      </w:r>
      <w:r w:rsidR="00A13DA9">
        <w:t xml:space="preserve"> compression</w:t>
      </w:r>
      <w:r w:rsidR="00E10E3D">
        <w:t xml:space="preserve">, per file </w:t>
      </w:r>
      <w:r w:rsidR="000F2F9E">
        <w:t>checksum, and</w:t>
      </w:r>
      <w:r w:rsidR="00A13DA9">
        <w:t xml:space="preserve"> password protection.</w:t>
      </w:r>
      <w:r w:rsidR="000F2F9E">
        <w:t xml:space="preserve"> The disadvantages lie in the</w:t>
      </w:r>
      <w:r w:rsidR="00626396">
        <w:t xml:space="preserve"> fact that </w:t>
      </w:r>
      <w:r w:rsidR="00737B73">
        <w:t>it’s</w:t>
      </w:r>
      <w:r w:rsidR="00626396">
        <w:t xml:space="preserve"> an undocumented </w:t>
      </w:r>
      <w:r w:rsidR="005035AB">
        <w:t>closed format</w:t>
      </w:r>
      <w:r w:rsidR="00E74BB9">
        <w:t xml:space="preserve">. </w:t>
      </w:r>
      <w:r w:rsidR="0051638C">
        <w:t>Most forensic tools support EWF, but it is not supported by non-forensic tools.</w:t>
      </w:r>
      <w:r w:rsidR="00167F77">
        <w:t xml:space="preserve"> </w:t>
      </w:r>
      <w:r w:rsidR="00F3423A">
        <w:t>(Raedetz, 2017)</w:t>
      </w:r>
    </w:p>
    <w:p w14:paraId="348E3211" w14:textId="0554319A" w:rsidR="0021311D" w:rsidRPr="0021311D" w:rsidRDefault="00061BC6" w:rsidP="004E136C">
      <w:pPr>
        <w:pStyle w:val="ListParagraph"/>
        <w:numPr>
          <w:ilvl w:val="0"/>
          <w:numId w:val="5"/>
        </w:numPr>
        <w:spacing w:line="480" w:lineRule="auto"/>
        <w:rPr>
          <w:b/>
        </w:rPr>
      </w:pPr>
      <w:r w:rsidRPr="00061BC6">
        <w:rPr>
          <w:b/>
          <w:bCs/>
        </w:rPr>
        <w:t>Advanced F</w:t>
      </w:r>
      <w:r w:rsidR="00981460">
        <w:rPr>
          <w:b/>
          <w:bCs/>
        </w:rPr>
        <w:t>orensics</w:t>
      </w:r>
      <w:r w:rsidRPr="00061BC6">
        <w:rPr>
          <w:b/>
          <w:bCs/>
        </w:rPr>
        <w:t xml:space="preserve"> Format (AFF)</w:t>
      </w:r>
      <w:r>
        <w:rPr>
          <w:b/>
          <w:bCs/>
        </w:rPr>
        <w:t>:</w:t>
      </w:r>
      <w:r w:rsidR="007C5BF9">
        <w:rPr>
          <w:b/>
          <w:bCs/>
        </w:rPr>
        <w:t xml:space="preserve"> </w:t>
      </w:r>
      <w:r w:rsidR="00F51D7B">
        <w:t>AFF refers to an extensible open format for the storage</w:t>
      </w:r>
      <w:r w:rsidR="00A00594">
        <w:t xml:space="preserve"> for the </w:t>
      </w:r>
      <w:r w:rsidR="009822D4">
        <w:t>storage</w:t>
      </w:r>
      <w:r w:rsidR="004733E7">
        <w:t xml:space="preserve"> of disk images and related forensic</w:t>
      </w:r>
      <w:r w:rsidR="009D2BB6">
        <w:t xml:space="preserve"> metadata</w:t>
      </w:r>
      <w:r w:rsidR="003C4386">
        <w:t>. Developed by Simson Garfinkel and Basic Technolog</w:t>
      </w:r>
      <w:r w:rsidR="00EB1358">
        <w:t>y</w:t>
      </w:r>
      <w:r w:rsidR="00402E80">
        <w:t xml:space="preserve">. </w:t>
      </w:r>
      <w:r w:rsidR="00DE3437">
        <w:t xml:space="preserve">AFF format holds both raw disk data and metadata. </w:t>
      </w:r>
      <w:r w:rsidR="005D45DA">
        <w:t>AFF files can be</w:t>
      </w:r>
      <w:r w:rsidR="002E1E3E">
        <w:t xml:space="preserve"> divided into a</w:t>
      </w:r>
      <w:r w:rsidR="005D45DA">
        <w:t xml:space="preserve"> split </w:t>
      </w:r>
      <w:r w:rsidR="00750F0A">
        <w:t>archive</w:t>
      </w:r>
      <w:r w:rsidR="00993FD6">
        <w:t xml:space="preserve"> of multiple files</w:t>
      </w:r>
      <w:r w:rsidR="008A1F62">
        <w:t xml:space="preserve"> that use the </w:t>
      </w:r>
      <w:r w:rsidR="004E7E12">
        <w:t>.AFD file extension.</w:t>
      </w:r>
    </w:p>
    <w:p w14:paraId="7025B03B" w14:textId="161C2EA3" w:rsidR="00FD7258" w:rsidRDefault="00750F0A" w:rsidP="0021311D">
      <w:pPr>
        <w:spacing w:line="480" w:lineRule="auto"/>
        <w:rPr>
          <w:b/>
          <w:bCs/>
        </w:rPr>
      </w:pPr>
      <w:r>
        <w:t xml:space="preserve"> </w:t>
      </w:r>
      <w:r w:rsidR="005D45DA">
        <w:t xml:space="preserve"> </w:t>
      </w:r>
      <w:r w:rsidR="009B1E0C" w:rsidRPr="009B1E0C">
        <w:rPr>
          <w:b/>
          <w:bCs/>
        </w:rPr>
        <w:t>Image Collection and Verification</w:t>
      </w:r>
    </w:p>
    <w:p w14:paraId="42EE8593" w14:textId="30902741" w:rsidR="008F71F3" w:rsidRDefault="000E392C" w:rsidP="0021311D">
      <w:pPr>
        <w:spacing w:line="480" w:lineRule="auto"/>
      </w:pPr>
      <w:r>
        <w:rPr>
          <w:b/>
          <w:bCs/>
        </w:rPr>
        <w:lastRenderedPageBreak/>
        <w:tab/>
      </w:r>
      <w:r>
        <w:t xml:space="preserve">The notion that digital evidence </w:t>
      </w:r>
      <w:r w:rsidR="00765527">
        <w:t>can only</w:t>
      </w:r>
      <w:r>
        <w:t xml:space="preserve"> be </w:t>
      </w:r>
      <w:r w:rsidR="00BC371E">
        <w:t xml:space="preserve">retrieved by the investigators and examiners at the scene is not necessarily true. </w:t>
      </w:r>
      <w:r w:rsidR="00B474FC">
        <w:t xml:space="preserve">Remote collection of evidence is a </w:t>
      </w:r>
      <w:r w:rsidR="00232847">
        <w:t xml:space="preserve">popular option amongst companies that have to outsource their </w:t>
      </w:r>
      <w:r w:rsidR="000A4F0F">
        <w:t xml:space="preserve">digital forensics requests. </w:t>
      </w:r>
      <w:r w:rsidR="00BE2EEA">
        <w:t xml:space="preserve">The </w:t>
      </w:r>
      <w:r w:rsidR="00D85899">
        <w:t>remote</w:t>
      </w:r>
      <w:r w:rsidR="00BE2EEA">
        <w:t xml:space="preserve"> team we employ would send out multiple hard drives</w:t>
      </w:r>
      <w:r w:rsidR="007F23B8">
        <w:t xml:space="preserve">, which </w:t>
      </w:r>
      <w:r w:rsidR="009E76DC">
        <w:t xml:space="preserve">we would then connect to </w:t>
      </w:r>
      <w:r w:rsidR="009478AB">
        <w:t xml:space="preserve">connect to the device </w:t>
      </w:r>
      <w:r w:rsidR="00E6284F">
        <w:t xml:space="preserve">containing the </w:t>
      </w:r>
      <w:r w:rsidR="00DB2A91">
        <w:t>electronically stored information (ESI)</w:t>
      </w:r>
      <w:r w:rsidR="003C438E">
        <w:t xml:space="preserve">, once a connection is established, the remote technician connects </w:t>
      </w:r>
      <w:r w:rsidR="00EB1131">
        <w:t xml:space="preserve">to the computer while being assisted by </w:t>
      </w:r>
      <w:r w:rsidR="00662BC8">
        <w:t>a member of our legal team</w:t>
      </w:r>
      <w:r w:rsidR="00D70E15">
        <w:t>.</w:t>
      </w:r>
      <w:r w:rsidR="00625BF5">
        <w:t xml:space="preserve"> </w:t>
      </w:r>
      <w:r w:rsidR="00C15C84">
        <w:t xml:space="preserve">(TCDI, 2018) </w:t>
      </w:r>
      <w:r w:rsidR="00625BF5">
        <w:t xml:space="preserve">Once the </w:t>
      </w:r>
      <w:r w:rsidR="00E53A69">
        <w:t xml:space="preserve">data is collected, the </w:t>
      </w:r>
      <w:r w:rsidR="00D90D09">
        <w:t>drive</w:t>
      </w:r>
      <w:r w:rsidR="00CE2B65">
        <w:t xml:space="preserve"> is sent back to the remote facility</w:t>
      </w:r>
      <w:r w:rsidR="0006172F">
        <w:t xml:space="preserve"> it is </w:t>
      </w:r>
      <w:r w:rsidR="00AF10E6">
        <w:t>analyzed</w:t>
      </w:r>
      <w:r w:rsidR="0006172F">
        <w:t xml:space="preserve"> and the data on the device is available for </w:t>
      </w:r>
      <w:r w:rsidR="00255E0F">
        <w:t xml:space="preserve">review by the legal team. </w:t>
      </w:r>
      <w:r w:rsidR="0017314E">
        <w:t>(Special Counsel, 201</w:t>
      </w:r>
      <w:r w:rsidR="00074D55">
        <w:t>9</w:t>
      </w:r>
      <w:r w:rsidR="0017314E">
        <w:t xml:space="preserve">) </w:t>
      </w:r>
      <w:r w:rsidR="00255E0F">
        <w:t xml:space="preserve">On the other hand, </w:t>
      </w:r>
      <w:r w:rsidR="0017314E">
        <w:t>l</w:t>
      </w:r>
      <w:r w:rsidR="00255E0F">
        <w:t xml:space="preserve">ocal collection </w:t>
      </w:r>
      <w:r w:rsidR="003D7132">
        <w:t xml:space="preserve">is conducted in regular situations where the investigator </w:t>
      </w:r>
      <w:r w:rsidR="00372EF8">
        <w:t>has physical access to the s</w:t>
      </w:r>
      <w:r w:rsidR="00E742EF">
        <w:t>ystem.</w:t>
      </w:r>
      <w:r w:rsidR="00EA0F4B">
        <w:t xml:space="preserve"> </w:t>
      </w:r>
      <w:r w:rsidR="002E5C66">
        <w:t xml:space="preserve">This method is done in conjunction with seizing the hard drive </w:t>
      </w:r>
      <w:r w:rsidR="001165BC">
        <w:t xml:space="preserve">and other information on the device, and </w:t>
      </w:r>
      <w:r w:rsidR="00DB27DA">
        <w:t>using USB tools to image the device.</w:t>
      </w:r>
      <w:r w:rsidR="00C15C84">
        <w:t xml:space="preserve"> (Johansen</w:t>
      </w:r>
      <w:r w:rsidR="00974D3E">
        <w:t>, 2017)</w:t>
      </w:r>
    </w:p>
    <w:p w14:paraId="2F290D03" w14:textId="31D6CA1E" w:rsidR="000E392C" w:rsidRDefault="00CA4F77" w:rsidP="003F076D">
      <w:pPr>
        <w:spacing w:line="480" w:lineRule="auto"/>
        <w:ind w:firstLine="720"/>
      </w:pPr>
      <w:r>
        <w:t xml:space="preserve">When collecting memory, the goal is to analyze the volatile data </w:t>
      </w:r>
      <w:r w:rsidR="00125563">
        <w:t xml:space="preserve">that resides </w:t>
      </w:r>
      <w:r>
        <w:t xml:space="preserve">in the </w:t>
      </w:r>
      <w:r w:rsidR="00125563">
        <w:t>RAM,</w:t>
      </w:r>
      <w:r>
        <w:t xml:space="preserve"> in the </w:t>
      </w:r>
      <w:r w:rsidR="007F0418">
        <w:t xml:space="preserve">memory dump of a computer. </w:t>
      </w:r>
      <w:r w:rsidR="00406815">
        <w:t xml:space="preserve">Memory forensics are performed to </w:t>
      </w:r>
      <w:r w:rsidR="00920002">
        <w:t>inves</w:t>
      </w:r>
      <w:r w:rsidR="001D01A7">
        <w:t>tigate and identify</w:t>
      </w:r>
      <w:r w:rsidR="007F0418">
        <w:t xml:space="preserve"> </w:t>
      </w:r>
      <w:r w:rsidR="00295266">
        <w:t>attacks or malicious behavior</w:t>
      </w:r>
      <w:r w:rsidR="005D7F4A">
        <w:t>s that would not</w:t>
      </w:r>
      <w:r w:rsidR="00FD77C3">
        <w:t xml:space="preserve"> leave</w:t>
      </w:r>
      <w:r w:rsidR="007F0418">
        <w:t xml:space="preserve"> </w:t>
      </w:r>
      <w:r w:rsidR="001A0F18">
        <w:t>obvious tracks on hard drive data.</w:t>
      </w:r>
      <w:r w:rsidR="007F0418">
        <w:t xml:space="preserve"> </w:t>
      </w:r>
      <w:r w:rsidR="002D1D11">
        <w:t>Because</w:t>
      </w:r>
      <w:r w:rsidR="00E46B2F">
        <w:t xml:space="preserve"> the fruits </w:t>
      </w:r>
      <w:r w:rsidR="001A0F18">
        <w:t>o</w:t>
      </w:r>
      <w:r w:rsidR="00E46B2F">
        <w:t>f a memory dump can include</w:t>
      </w:r>
      <w:r w:rsidR="001D761D">
        <w:t xml:space="preserve"> </w:t>
      </w:r>
      <w:r w:rsidR="00E66867">
        <w:t>information about open network connections</w:t>
      </w:r>
      <w:r w:rsidR="00081A24">
        <w:t xml:space="preserve"> and recently executed </w:t>
      </w:r>
      <w:r w:rsidR="00E54224">
        <w:t>processes</w:t>
      </w:r>
      <w:r w:rsidR="00E66867">
        <w:t xml:space="preserve">, </w:t>
      </w:r>
      <w:r w:rsidR="00A55EB6">
        <w:t>being able to get that information when its available is pivotal to an investigation.</w:t>
      </w:r>
      <w:r w:rsidR="00737B73">
        <w:t xml:space="preserve"> </w:t>
      </w:r>
      <w:r w:rsidR="001A0F18">
        <w:t>(Lord, 2020)</w:t>
      </w:r>
    </w:p>
    <w:p w14:paraId="384A8098" w14:textId="4B9E683C" w:rsidR="001E0FF2" w:rsidRDefault="00F65DB2" w:rsidP="003F076D">
      <w:pPr>
        <w:spacing w:line="480" w:lineRule="auto"/>
        <w:ind w:firstLine="720"/>
      </w:pPr>
      <w:r>
        <w:t xml:space="preserve">Traditionally, examiners and investigators deal with Disk </w:t>
      </w:r>
      <w:r w:rsidR="00CB5A27">
        <w:t>Forensics, which</w:t>
      </w:r>
      <w:r w:rsidR="001F6822">
        <w:t xml:space="preserve"> is the science of extracting forensic information from digital storage media such as hard disk drives, USB devices, flash drives, and DVD's.</w:t>
      </w:r>
      <w:r w:rsidR="003B2DEB">
        <w:t xml:space="preserve"> Once the device is</w:t>
      </w:r>
      <w:r w:rsidR="001026AE">
        <w:t xml:space="preserve"> identified</w:t>
      </w:r>
      <w:r w:rsidR="0082499B">
        <w:t xml:space="preserve"> and seized,</w:t>
      </w:r>
      <w:r w:rsidR="00861DFE">
        <w:t xml:space="preserve"> evidence is authenticated</w:t>
      </w:r>
      <w:r w:rsidR="0043317E">
        <w:t xml:space="preserve"> and preserved.</w:t>
      </w:r>
      <w:r w:rsidR="00237462">
        <w:t xml:space="preserve"> </w:t>
      </w:r>
      <w:r w:rsidR="0055048E">
        <w:t xml:space="preserve">This is done using </w:t>
      </w:r>
      <w:r w:rsidR="00776453">
        <w:t>forensic programs and hardware.</w:t>
      </w:r>
      <w:r w:rsidR="0043317E">
        <w:t xml:space="preserve"> </w:t>
      </w:r>
      <w:r w:rsidR="002607F2">
        <w:t xml:space="preserve">The </w:t>
      </w:r>
      <w:r w:rsidR="002607F2">
        <w:lastRenderedPageBreak/>
        <w:t>information extracted is then checked against the hash values of the original</w:t>
      </w:r>
      <w:r w:rsidR="002657D9">
        <w:t xml:space="preserve">, and the findings </w:t>
      </w:r>
      <w:r w:rsidR="0023715D">
        <w:t>are analyzed and reported.</w:t>
      </w:r>
    </w:p>
    <w:p w14:paraId="09CE9A54" w14:textId="7D4A03BD" w:rsidR="00F23FB5" w:rsidRDefault="00A86D95" w:rsidP="003F076D">
      <w:pPr>
        <w:spacing w:line="480" w:lineRule="auto"/>
        <w:ind w:firstLine="720"/>
      </w:pPr>
      <w:r>
        <w:t>Technology will continue to advance as time moves on and it is imperative that ZeroBit is in the know on the practices and methods that</w:t>
      </w:r>
      <w:r w:rsidR="0043317E">
        <w:t xml:space="preserve"> </w:t>
      </w:r>
      <w:r>
        <w:t xml:space="preserve">examiners </w:t>
      </w:r>
      <w:r w:rsidR="00464128">
        <w:t xml:space="preserve">use to </w:t>
      </w:r>
      <w:r w:rsidR="00F9768A">
        <w:t>get the evidence that convicts these cyber criminals.</w:t>
      </w:r>
    </w:p>
    <w:p w14:paraId="364B8CAD" w14:textId="3A7AFB06" w:rsidR="00F9768A" w:rsidRDefault="000D5565" w:rsidP="00B649D8">
      <w:pPr>
        <w:spacing w:line="480" w:lineRule="auto"/>
        <w:ind w:firstLine="720"/>
        <w:jc w:val="center"/>
        <w:rPr>
          <w:b/>
          <w:bCs/>
        </w:rPr>
      </w:pPr>
      <w:r>
        <w:rPr>
          <w:b/>
          <w:bCs/>
        </w:rPr>
        <w:t>Imaging a</w:t>
      </w:r>
      <w:r w:rsidR="00572B9A">
        <w:rPr>
          <w:b/>
          <w:bCs/>
        </w:rPr>
        <w:t xml:space="preserve"> USB Drive</w:t>
      </w:r>
      <w:r>
        <w:rPr>
          <w:b/>
          <w:bCs/>
        </w:rPr>
        <w:t xml:space="preserve"> using Linux Tools</w:t>
      </w:r>
      <w:r w:rsidR="00CC21F9">
        <w:rPr>
          <w:b/>
          <w:bCs/>
        </w:rPr>
        <w:t xml:space="preserve"> (Step 2)</w:t>
      </w:r>
    </w:p>
    <w:p w14:paraId="43B77FC7" w14:textId="03882040" w:rsidR="003A4D58" w:rsidRDefault="00C95E0D" w:rsidP="00A3255A">
      <w:pPr>
        <w:spacing w:line="480" w:lineRule="auto"/>
        <w:ind w:left="720"/>
      </w:pPr>
      <w:r>
        <w:t xml:space="preserve">Creating a copy of the </w:t>
      </w:r>
      <w:r w:rsidR="007B6E69">
        <w:t>target device is the initial step</w:t>
      </w:r>
      <w:r w:rsidR="00D93764">
        <w:t xml:space="preserve"> in </w:t>
      </w:r>
      <w:r w:rsidR="000079AD">
        <w:t xml:space="preserve">starting a forensic investigation. </w:t>
      </w:r>
      <w:r w:rsidR="00185A4A">
        <w:t xml:space="preserve">It is imperative to create a copy of the </w:t>
      </w:r>
      <w:r w:rsidR="003F097D">
        <w:t>device so that</w:t>
      </w:r>
      <w:r w:rsidR="00F828D0">
        <w:t xml:space="preserve"> when examiners are conducting their analysis of the data, they do kot run the risk of corrupting the original</w:t>
      </w:r>
      <w:r w:rsidR="00AE26A9">
        <w:t xml:space="preserve"> copy of the evidence in the device.</w:t>
      </w:r>
      <w:r w:rsidR="00241A2E">
        <w:t xml:space="preserve"> </w:t>
      </w:r>
      <w:r w:rsidR="00B3558C">
        <w:t>The r</w:t>
      </w:r>
      <w:r w:rsidR="0096704A">
        <w:t xml:space="preserve">eports below are the results of the steps taken in imaging the device </w:t>
      </w:r>
      <w:r w:rsidR="00121B63">
        <w:t xml:space="preserve">with Linux and </w:t>
      </w:r>
      <w:r w:rsidR="00B3558C">
        <w:t>Windows-based</w:t>
      </w:r>
      <w:r w:rsidR="00EA1432">
        <w:t xml:space="preserve"> (Step 3)</w:t>
      </w:r>
      <w:r w:rsidR="00B3558C">
        <w:t xml:space="preserve"> tools.</w:t>
      </w:r>
    </w:p>
    <w:p w14:paraId="28CB0C54" w14:textId="25F29C9D" w:rsidR="0091430F" w:rsidRDefault="0091430F" w:rsidP="00A3255A">
      <w:pPr>
        <w:spacing w:line="480" w:lineRule="auto"/>
        <w:ind w:left="720"/>
      </w:pPr>
      <w:r>
        <w:rPr>
          <w:noProof/>
        </w:rPr>
        <w:drawing>
          <wp:anchor distT="0" distB="0" distL="114300" distR="114300" simplePos="0" relativeHeight="251658240" behindDoc="1" locked="0" layoutInCell="1" allowOverlap="1" wp14:anchorId="0C3BF52B" wp14:editId="676EF532">
            <wp:simplePos x="0" y="0"/>
            <wp:positionH relativeFrom="margin">
              <wp:align>center</wp:align>
            </wp:positionH>
            <wp:positionV relativeFrom="paragraph">
              <wp:posOffset>128270</wp:posOffset>
            </wp:positionV>
            <wp:extent cx="4935220" cy="2673350"/>
            <wp:effectExtent l="0" t="0" r="0" b="0"/>
            <wp:wrapTight wrapText="bothSides">
              <wp:wrapPolygon edited="0">
                <wp:start x="0" y="0"/>
                <wp:lineTo x="0" y="21395"/>
                <wp:lineTo x="21511" y="21395"/>
                <wp:lineTo x="215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935220" cy="2673350"/>
                    </a:xfrm>
                    <a:prstGeom prst="rect">
                      <a:avLst/>
                    </a:prstGeom>
                  </pic:spPr>
                </pic:pic>
              </a:graphicData>
            </a:graphic>
            <wp14:sizeRelH relativeFrom="margin">
              <wp14:pctWidth>0</wp14:pctWidth>
            </wp14:sizeRelH>
            <wp14:sizeRelV relativeFrom="margin">
              <wp14:pctHeight>0</wp14:pctHeight>
            </wp14:sizeRelV>
          </wp:anchor>
        </w:drawing>
      </w:r>
    </w:p>
    <w:p w14:paraId="5E3C02D4" w14:textId="73D0A263" w:rsidR="00F120B1" w:rsidRDefault="00F120B1" w:rsidP="00A3255A">
      <w:pPr>
        <w:spacing w:line="480" w:lineRule="auto"/>
        <w:ind w:left="720"/>
      </w:pPr>
    </w:p>
    <w:p w14:paraId="633D91EB" w14:textId="77777777" w:rsidR="00F120B1" w:rsidRPr="000E392C" w:rsidRDefault="00F120B1" w:rsidP="00A3255A">
      <w:pPr>
        <w:spacing w:line="480" w:lineRule="auto"/>
        <w:ind w:left="720"/>
      </w:pPr>
    </w:p>
    <w:p w14:paraId="6D36F72A" w14:textId="5B2AD122" w:rsidR="001A0F18" w:rsidRDefault="008A3841" w:rsidP="008A3841">
      <w:pPr>
        <w:pStyle w:val="ListParagraph"/>
        <w:numPr>
          <w:ilvl w:val="0"/>
          <w:numId w:val="7"/>
        </w:numPr>
        <w:spacing w:line="480" w:lineRule="auto"/>
      </w:pPr>
      <w:r>
        <w:t>Confirmation</w:t>
      </w:r>
      <w:r w:rsidR="00CB0F70">
        <w:t xml:space="preserve"> of the </w:t>
      </w:r>
      <w:r>
        <w:t xml:space="preserve">drive being mounted in the </w:t>
      </w:r>
      <w:r w:rsidR="00923A8A">
        <w:t>NIX</w:t>
      </w:r>
      <w:r w:rsidR="004F691E">
        <w:t>FOR01 system as shown by the graphical user interface (GUI)</w:t>
      </w:r>
    </w:p>
    <w:p w14:paraId="3A450E6A" w14:textId="668B6D29" w:rsidR="004F691E" w:rsidRPr="000E392C" w:rsidRDefault="004F691E" w:rsidP="001E7090">
      <w:pPr>
        <w:spacing w:line="480" w:lineRule="auto"/>
        <w:jc w:val="center"/>
      </w:pPr>
      <w:r>
        <w:rPr>
          <w:noProof/>
        </w:rPr>
        <w:lastRenderedPageBreak/>
        <w:drawing>
          <wp:inline distT="0" distB="0" distL="0" distR="0" wp14:anchorId="0DE7BCAD" wp14:editId="4578B36A">
            <wp:extent cx="5755712"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90055" cy="2778732"/>
                    </a:xfrm>
                    <a:prstGeom prst="rect">
                      <a:avLst/>
                    </a:prstGeom>
                  </pic:spPr>
                </pic:pic>
              </a:graphicData>
            </a:graphic>
          </wp:inline>
        </w:drawing>
      </w:r>
    </w:p>
    <w:p w14:paraId="405B0FD1" w14:textId="0D3284BB" w:rsidR="00907A89" w:rsidRDefault="005002E2" w:rsidP="005002E2">
      <w:pPr>
        <w:pStyle w:val="ListParagraph"/>
        <w:numPr>
          <w:ilvl w:val="0"/>
          <w:numId w:val="7"/>
        </w:numPr>
        <w:spacing w:line="480" w:lineRule="auto"/>
      </w:pPr>
      <w:r w:rsidRPr="00E26A51">
        <w:t xml:space="preserve">Further </w:t>
      </w:r>
      <w:r w:rsidR="00E26A51">
        <w:t>confirmation of the USB device being mounted as it is showing in the desktop</w:t>
      </w:r>
    </w:p>
    <w:p w14:paraId="6B7DF499" w14:textId="462D7A6F" w:rsidR="00E26A51" w:rsidRPr="00E26A51" w:rsidRDefault="001816E2" w:rsidP="00E26A51">
      <w:pPr>
        <w:spacing w:line="480" w:lineRule="auto"/>
      </w:pPr>
      <w:r>
        <w:rPr>
          <w:noProof/>
        </w:rPr>
        <w:drawing>
          <wp:inline distT="0" distB="0" distL="0" distR="0" wp14:anchorId="59BED07C" wp14:editId="28B64076">
            <wp:extent cx="4591286" cy="501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591286" cy="501676"/>
                    </a:xfrm>
                    <a:prstGeom prst="rect">
                      <a:avLst/>
                    </a:prstGeom>
                  </pic:spPr>
                </pic:pic>
              </a:graphicData>
            </a:graphic>
          </wp:inline>
        </w:drawing>
      </w:r>
    </w:p>
    <w:p w14:paraId="508B7B6F" w14:textId="01393890" w:rsidR="00D84ED8" w:rsidRDefault="004A1B1C" w:rsidP="001816E2">
      <w:pPr>
        <w:pStyle w:val="ListParagraph"/>
        <w:numPr>
          <w:ilvl w:val="0"/>
          <w:numId w:val="7"/>
        </w:numPr>
        <w:spacing w:line="480" w:lineRule="auto"/>
      </w:pPr>
      <w:r>
        <w:t xml:space="preserve">The </w:t>
      </w:r>
      <w:r w:rsidR="009C2B69">
        <w:t>device location I got when doing this exercise was</w:t>
      </w:r>
      <w:r w:rsidR="006F76F8">
        <w:t xml:space="preserve"> </w:t>
      </w:r>
      <w:r w:rsidR="00872260">
        <w:t>“</w:t>
      </w:r>
      <w:r w:rsidR="006F76F8">
        <w:t>/dev/loop0p1 on /run/</w:t>
      </w:r>
      <w:r w:rsidR="00872260">
        <w:t>media/StudentFirst/B6CB-F7AD type vfat”</w:t>
      </w:r>
    </w:p>
    <w:p w14:paraId="715C04EF" w14:textId="395D2087" w:rsidR="00CF5E7B" w:rsidRDefault="00B80826" w:rsidP="001E7090">
      <w:pPr>
        <w:spacing w:line="480" w:lineRule="auto"/>
        <w:jc w:val="center"/>
      </w:pPr>
      <w:r>
        <w:rPr>
          <w:noProof/>
        </w:rPr>
        <w:drawing>
          <wp:inline distT="0" distB="0" distL="0" distR="0" wp14:anchorId="1134BD14" wp14:editId="3ACCC797">
            <wp:extent cx="4597636" cy="3105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4597636" cy="3105310"/>
                    </a:xfrm>
                    <a:prstGeom prst="rect">
                      <a:avLst/>
                    </a:prstGeom>
                  </pic:spPr>
                </pic:pic>
              </a:graphicData>
            </a:graphic>
          </wp:inline>
        </w:drawing>
      </w:r>
    </w:p>
    <w:p w14:paraId="2FB35CD7" w14:textId="2CC7AEEF" w:rsidR="00D129B1" w:rsidRDefault="00E032FB" w:rsidP="00D129B1">
      <w:pPr>
        <w:pStyle w:val="ListParagraph"/>
        <w:numPr>
          <w:ilvl w:val="0"/>
          <w:numId w:val="7"/>
        </w:numPr>
        <w:spacing w:line="480" w:lineRule="auto"/>
      </w:pPr>
      <w:r>
        <w:lastRenderedPageBreak/>
        <w:t>I used the mount|grep /dev/loop</w:t>
      </w:r>
      <w:r w:rsidR="00387C87">
        <w:t xml:space="preserve"> command to compare my results, the resulting device location is the same as </w:t>
      </w:r>
      <w:r w:rsidR="00084529">
        <w:t xml:space="preserve">my previous entry. </w:t>
      </w:r>
    </w:p>
    <w:p w14:paraId="52A6B160" w14:textId="56300E51" w:rsidR="001B074E" w:rsidRDefault="0029012D" w:rsidP="001B074E">
      <w:pPr>
        <w:pStyle w:val="ListParagraph"/>
        <w:spacing w:line="480" w:lineRule="auto"/>
        <w:ind w:left="1080"/>
      </w:pPr>
      <w:r>
        <w:rPr>
          <w:noProof/>
        </w:rPr>
        <w:drawing>
          <wp:inline distT="0" distB="0" distL="0" distR="0" wp14:anchorId="0CA21DD6" wp14:editId="5B8B000F">
            <wp:extent cx="4635738" cy="3372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4635738" cy="3372023"/>
                    </a:xfrm>
                    <a:prstGeom prst="rect">
                      <a:avLst/>
                    </a:prstGeom>
                  </pic:spPr>
                </pic:pic>
              </a:graphicData>
            </a:graphic>
          </wp:inline>
        </w:drawing>
      </w:r>
    </w:p>
    <w:p w14:paraId="5377417B" w14:textId="6379FF05" w:rsidR="002A462E" w:rsidRDefault="001B074E" w:rsidP="002A462E">
      <w:pPr>
        <w:pStyle w:val="ListParagraph"/>
        <w:numPr>
          <w:ilvl w:val="0"/>
          <w:numId w:val="7"/>
        </w:numPr>
        <w:spacing w:line="480" w:lineRule="auto"/>
      </w:pPr>
      <w:r>
        <w:t>The device is zeroed out.</w:t>
      </w:r>
    </w:p>
    <w:p w14:paraId="612C26F3" w14:textId="0ECBC0C4" w:rsidR="002A462E" w:rsidRDefault="002A462E" w:rsidP="002A462E">
      <w:pPr>
        <w:pStyle w:val="ListParagraph"/>
        <w:spacing w:line="480" w:lineRule="auto"/>
        <w:ind w:left="1080"/>
        <w:jc w:val="center"/>
      </w:pPr>
      <w:r>
        <w:rPr>
          <w:noProof/>
        </w:rPr>
        <w:drawing>
          <wp:inline distT="0" distB="0" distL="0" distR="0" wp14:anchorId="39AED1A1" wp14:editId="7B18A516">
            <wp:extent cx="5137150" cy="27806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7150" cy="2780665"/>
                    </a:xfrm>
                    <a:prstGeom prst="rect">
                      <a:avLst/>
                    </a:prstGeom>
                  </pic:spPr>
                </pic:pic>
              </a:graphicData>
            </a:graphic>
          </wp:inline>
        </w:drawing>
      </w:r>
    </w:p>
    <w:p w14:paraId="5B4B4F0D" w14:textId="2EC528DC" w:rsidR="003F0677" w:rsidRDefault="00465219" w:rsidP="00D129B1">
      <w:pPr>
        <w:pStyle w:val="ListParagraph"/>
        <w:numPr>
          <w:ilvl w:val="0"/>
          <w:numId w:val="7"/>
        </w:numPr>
        <w:spacing w:line="480" w:lineRule="auto"/>
      </w:pPr>
      <w:r>
        <w:lastRenderedPageBreak/>
        <w:t xml:space="preserve">I was able to successfully </w:t>
      </w:r>
      <w:r w:rsidR="005954EC">
        <w:t xml:space="preserve">copy the </w:t>
      </w:r>
      <w:r w:rsidR="0097333E">
        <w:t xml:space="preserve">LD2-Step1.dd file to the flash drive stored in the /dev/loop0p1 location. I also </w:t>
      </w:r>
      <w:r>
        <w:t>confirm</w:t>
      </w:r>
      <w:r w:rsidR="0097333E">
        <w:t>ed</w:t>
      </w:r>
      <w:r>
        <w:t xml:space="preserve"> that the SHA1 sums for both LD2-Step1.dd and the /dev/loop0p1 file did indeed match</w:t>
      </w:r>
      <w:r w:rsidR="002A462E">
        <w:t xml:space="preserve">. </w:t>
      </w:r>
    </w:p>
    <w:p w14:paraId="1FE70F30" w14:textId="3A6BCA69" w:rsidR="0085183C" w:rsidRDefault="0085183C" w:rsidP="0085183C">
      <w:pPr>
        <w:pStyle w:val="ListParagraph"/>
        <w:spacing w:line="480" w:lineRule="auto"/>
        <w:ind w:left="1080"/>
        <w:jc w:val="center"/>
      </w:pPr>
      <w:r>
        <w:rPr>
          <w:noProof/>
        </w:rPr>
        <w:drawing>
          <wp:inline distT="0" distB="0" distL="0" distR="0" wp14:anchorId="5440F762" wp14:editId="076F4F7D">
            <wp:extent cx="5060950" cy="324358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0950" cy="3243580"/>
                    </a:xfrm>
                    <a:prstGeom prst="rect">
                      <a:avLst/>
                    </a:prstGeom>
                  </pic:spPr>
                </pic:pic>
              </a:graphicData>
            </a:graphic>
          </wp:inline>
        </w:drawing>
      </w:r>
    </w:p>
    <w:p w14:paraId="66A24597" w14:textId="558EF8D5" w:rsidR="0097333E" w:rsidRDefault="0085183C" w:rsidP="00D129B1">
      <w:pPr>
        <w:pStyle w:val="ListParagraph"/>
        <w:numPr>
          <w:ilvl w:val="0"/>
          <w:numId w:val="7"/>
        </w:numPr>
        <w:spacing w:line="480" w:lineRule="auto"/>
      </w:pPr>
      <w:r>
        <w:t xml:space="preserve">After removing the </w:t>
      </w:r>
      <w:r w:rsidR="00163A9F">
        <w:t xml:space="preserve">mounted flash drive, </w:t>
      </w:r>
      <w:r w:rsidR="003711BC">
        <w:t xml:space="preserve">I created a forensic copy of the </w:t>
      </w:r>
      <w:r>
        <w:t>information stored on the flash drive, and confirmed its hash value was equal to that of the original</w:t>
      </w:r>
      <w:r w:rsidR="00EA1432">
        <w:t xml:space="preserve"> image. </w:t>
      </w:r>
    </w:p>
    <w:p w14:paraId="63CBD13D" w14:textId="7D20CDEB" w:rsidR="00CE21F1" w:rsidRDefault="00CE21F1" w:rsidP="00CE21F1">
      <w:pPr>
        <w:spacing w:line="480" w:lineRule="auto"/>
        <w:jc w:val="center"/>
        <w:rPr>
          <w:b/>
          <w:bCs/>
        </w:rPr>
      </w:pPr>
      <w:r>
        <w:rPr>
          <w:b/>
          <w:bCs/>
        </w:rPr>
        <w:t>Imaging a USB Device Using Windows Tools</w:t>
      </w:r>
      <w:r w:rsidR="00CC21F9">
        <w:rPr>
          <w:b/>
          <w:bCs/>
        </w:rPr>
        <w:t xml:space="preserve"> (Step 3)</w:t>
      </w:r>
    </w:p>
    <w:p w14:paraId="15A896EC" w14:textId="3758A27F" w:rsidR="004C3842" w:rsidRPr="00323E59" w:rsidRDefault="00022FE2" w:rsidP="001E7090">
      <w:pPr>
        <w:spacing w:line="480" w:lineRule="auto"/>
        <w:jc w:val="center"/>
      </w:pPr>
      <w:r>
        <w:rPr>
          <w:b/>
          <w:bCs/>
          <w:noProof/>
        </w:rPr>
        <w:lastRenderedPageBreak/>
        <w:drawing>
          <wp:inline distT="0" distB="0" distL="0" distR="0" wp14:anchorId="5E5EAFE9" wp14:editId="44F1C6D6">
            <wp:extent cx="5943600" cy="3129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02B77F84" w14:textId="6965137F" w:rsidR="00022FE2" w:rsidRDefault="00323E59" w:rsidP="00323E59">
      <w:pPr>
        <w:pStyle w:val="ListParagraph"/>
        <w:numPr>
          <w:ilvl w:val="0"/>
          <w:numId w:val="8"/>
        </w:numPr>
        <w:spacing w:line="480" w:lineRule="auto"/>
      </w:pPr>
      <w:r>
        <w:t>Disabling auto-mounting, while logged in as an administrator.</w:t>
      </w:r>
    </w:p>
    <w:p w14:paraId="433E6F0E" w14:textId="3785D6C8" w:rsidR="00323E59" w:rsidRPr="00323E59" w:rsidRDefault="007C3739" w:rsidP="001E7090">
      <w:pPr>
        <w:spacing w:line="480" w:lineRule="auto"/>
        <w:ind w:left="720"/>
        <w:jc w:val="center"/>
      </w:pPr>
      <w:r>
        <w:rPr>
          <w:noProof/>
        </w:rPr>
        <w:drawing>
          <wp:inline distT="0" distB="0" distL="0" distR="0" wp14:anchorId="248D8A47" wp14:editId="15956EAB">
            <wp:extent cx="4483330" cy="32958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4483330" cy="3295819"/>
                    </a:xfrm>
                    <a:prstGeom prst="rect">
                      <a:avLst/>
                    </a:prstGeom>
                  </pic:spPr>
                </pic:pic>
              </a:graphicData>
            </a:graphic>
          </wp:inline>
        </w:drawing>
      </w:r>
    </w:p>
    <w:p w14:paraId="05C1B8FE" w14:textId="3BD488B1" w:rsidR="00B03F8B" w:rsidRDefault="00D04F31" w:rsidP="007C3739">
      <w:pPr>
        <w:pStyle w:val="ListParagraph"/>
        <w:numPr>
          <w:ilvl w:val="0"/>
          <w:numId w:val="8"/>
        </w:numPr>
        <w:spacing w:line="480" w:lineRule="auto"/>
      </w:pPr>
      <w:r>
        <w:t>Remounting the USB drive</w:t>
      </w:r>
    </w:p>
    <w:p w14:paraId="1B785448" w14:textId="560EED7B" w:rsidR="004E3383" w:rsidRDefault="00AA3412" w:rsidP="001E7090">
      <w:pPr>
        <w:spacing w:line="480" w:lineRule="auto"/>
        <w:jc w:val="center"/>
      </w:pPr>
      <w:r>
        <w:rPr>
          <w:noProof/>
        </w:rPr>
        <w:lastRenderedPageBreak/>
        <w:drawing>
          <wp:inline distT="0" distB="0" distL="0" distR="0" wp14:anchorId="15B97874" wp14:editId="62EB4628">
            <wp:extent cx="5943600" cy="4185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535FFBBE" w14:textId="4938A6C0" w:rsidR="002F462F" w:rsidRDefault="002F462F" w:rsidP="002F462F">
      <w:pPr>
        <w:pStyle w:val="ListParagraph"/>
        <w:numPr>
          <w:ilvl w:val="0"/>
          <w:numId w:val="8"/>
        </w:numPr>
        <w:spacing w:line="480" w:lineRule="auto"/>
      </w:pPr>
      <w:r>
        <w:t xml:space="preserve">Locating the </w:t>
      </w:r>
      <w:r w:rsidR="004C416D">
        <w:t>Removable Disk Drive (F:)</w:t>
      </w:r>
    </w:p>
    <w:p w14:paraId="36A59657" w14:textId="678530B3" w:rsidR="00AC7DBA" w:rsidRDefault="00AC7DBA" w:rsidP="001E7090">
      <w:pPr>
        <w:spacing w:line="480" w:lineRule="auto"/>
        <w:jc w:val="center"/>
      </w:pPr>
      <w:r>
        <w:rPr>
          <w:noProof/>
        </w:rPr>
        <w:lastRenderedPageBreak/>
        <w:drawing>
          <wp:inline distT="0" distB="0" distL="0" distR="0" wp14:anchorId="7BAA439A" wp14:editId="33AC8D9A">
            <wp:extent cx="5943600" cy="3477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inline>
        </w:drawing>
      </w:r>
    </w:p>
    <w:p w14:paraId="3FC51C2D" w14:textId="4681B0E8" w:rsidR="00652004" w:rsidRDefault="00AC7DBA" w:rsidP="00AC7DBA">
      <w:pPr>
        <w:pStyle w:val="ListParagraph"/>
        <w:numPr>
          <w:ilvl w:val="0"/>
          <w:numId w:val="8"/>
        </w:numPr>
        <w:spacing w:line="480" w:lineRule="auto"/>
      </w:pPr>
      <w:r>
        <w:t>Selecting the F: Drive in FTK Imager</w:t>
      </w:r>
    </w:p>
    <w:p w14:paraId="79E5324A" w14:textId="4F287B2E" w:rsidR="00AC7DBA" w:rsidRDefault="00AC7DBA" w:rsidP="001E7090">
      <w:pPr>
        <w:spacing w:line="480" w:lineRule="auto"/>
        <w:jc w:val="center"/>
      </w:pPr>
      <w:r>
        <w:rPr>
          <w:noProof/>
        </w:rPr>
        <w:drawing>
          <wp:inline distT="0" distB="0" distL="0" distR="0" wp14:anchorId="5F0A6BE6" wp14:editId="2B0B8FFD">
            <wp:extent cx="3086259" cy="24004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086259" cy="2400423"/>
                    </a:xfrm>
                    <a:prstGeom prst="rect">
                      <a:avLst/>
                    </a:prstGeom>
                  </pic:spPr>
                </pic:pic>
              </a:graphicData>
            </a:graphic>
          </wp:inline>
        </w:drawing>
      </w:r>
    </w:p>
    <w:p w14:paraId="2894FA0C" w14:textId="756591E2" w:rsidR="001E7090" w:rsidRDefault="007B4FBA" w:rsidP="007B4FBA">
      <w:pPr>
        <w:pStyle w:val="ListParagraph"/>
        <w:numPr>
          <w:ilvl w:val="0"/>
          <w:numId w:val="8"/>
        </w:numPr>
        <w:spacing w:line="480" w:lineRule="auto"/>
      </w:pPr>
      <w:r>
        <w:t>FTK Imaging Verification Results</w:t>
      </w:r>
    </w:p>
    <w:p w14:paraId="472CC91A" w14:textId="2FAE544D" w:rsidR="007B4FBA" w:rsidRDefault="00732812" w:rsidP="00732812">
      <w:pPr>
        <w:spacing w:line="480" w:lineRule="auto"/>
        <w:jc w:val="center"/>
      </w:pPr>
      <w:r>
        <w:rPr>
          <w:noProof/>
        </w:rPr>
        <w:lastRenderedPageBreak/>
        <w:drawing>
          <wp:inline distT="0" distB="0" distL="0" distR="0" wp14:anchorId="4DE4D4C8" wp14:editId="18060EF6">
            <wp:extent cx="3626036" cy="46547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626036" cy="4654789"/>
                    </a:xfrm>
                    <a:prstGeom prst="rect">
                      <a:avLst/>
                    </a:prstGeom>
                  </pic:spPr>
                </pic:pic>
              </a:graphicData>
            </a:graphic>
          </wp:inline>
        </w:drawing>
      </w:r>
    </w:p>
    <w:p w14:paraId="1FE48FCA" w14:textId="0C9F2FEC" w:rsidR="00732812" w:rsidRDefault="001E6DD1" w:rsidP="00732812">
      <w:pPr>
        <w:pStyle w:val="ListParagraph"/>
        <w:numPr>
          <w:ilvl w:val="0"/>
          <w:numId w:val="8"/>
        </w:numPr>
        <w:spacing w:line="480" w:lineRule="auto"/>
      </w:pPr>
      <w:r>
        <w:t>FTKFlash.001 text document contents</w:t>
      </w:r>
    </w:p>
    <w:p w14:paraId="1CD73345" w14:textId="7104AE61" w:rsidR="001E6DD1" w:rsidRDefault="001E6DD1" w:rsidP="001E6DD1">
      <w:pPr>
        <w:pStyle w:val="ListParagraph"/>
        <w:spacing w:line="480" w:lineRule="auto"/>
        <w:ind w:left="1080"/>
        <w:jc w:val="center"/>
      </w:pPr>
      <w:r>
        <w:rPr>
          <w:noProof/>
        </w:rPr>
        <w:lastRenderedPageBreak/>
        <w:drawing>
          <wp:inline distT="0" distB="0" distL="0" distR="0" wp14:anchorId="5BA2BFF7" wp14:editId="35807AC3">
            <wp:extent cx="4197350" cy="294495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202748" cy="2948740"/>
                    </a:xfrm>
                    <a:prstGeom prst="rect">
                      <a:avLst/>
                    </a:prstGeom>
                  </pic:spPr>
                </pic:pic>
              </a:graphicData>
            </a:graphic>
          </wp:inline>
        </w:drawing>
      </w:r>
    </w:p>
    <w:p w14:paraId="199A3E0F" w14:textId="42C4187F" w:rsidR="001E6DD1" w:rsidRDefault="00CC21F9" w:rsidP="001E6DD1">
      <w:pPr>
        <w:pStyle w:val="ListParagraph"/>
        <w:numPr>
          <w:ilvl w:val="0"/>
          <w:numId w:val="8"/>
        </w:numPr>
        <w:spacing w:line="480" w:lineRule="auto"/>
      </w:pPr>
      <w:r>
        <w:t>Un</w:t>
      </w:r>
      <w:r w:rsidR="001E6DD1">
        <w:t>mounting of the (F:) Drive</w:t>
      </w:r>
    </w:p>
    <w:p w14:paraId="68322DAE" w14:textId="38D023ED" w:rsidR="002F1EBE" w:rsidRDefault="006B3357" w:rsidP="006B3357">
      <w:pPr>
        <w:spacing w:line="480" w:lineRule="auto"/>
        <w:jc w:val="center"/>
        <w:rPr>
          <w:b/>
          <w:bCs/>
        </w:rPr>
      </w:pPr>
      <w:r>
        <w:rPr>
          <w:b/>
          <w:bCs/>
        </w:rPr>
        <w:t>Response to Legal Team’s Questions Memo</w:t>
      </w:r>
    </w:p>
    <w:p w14:paraId="08BF704C" w14:textId="76F7A968" w:rsidR="006B3357" w:rsidRDefault="00EC0BB2" w:rsidP="006B3357">
      <w:pPr>
        <w:spacing w:line="480" w:lineRule="auto"/>
        <w:rPr>
          <w:b/>
          <w:bCs/>
        </w:rPr>
      </w:pPr>
      <w:r>
        <w:rPr>
          <w:b/>
          <w:bCs/>
        </w:rPr>
        <w:t>Date: August 6</w:t>
      </w:r>
      <w:r w:rsidRPr="00EC0BB2">
        <w:rPr>
          <w:b/>
          <w:bCs/>
          <w:vertAlign w:val="superscript"/>
        </w:rPr>
        <w:t>th</w:t>
      </w:r>
      <w:r>
        <w:rPr>
          <w:b/>
          <w:bCs/>
        </w:rPr>
        <w:t>,2021: 1:37 PM</w:t>
      </w:r>
    </w:p>
    <w:p w14:paraId="5EF3F430" w14:textId="60851A3B" w:rsidR="00F959A6" w:rsidRDefault="00F959A6" w:rsidP="006B3357">
      <w:pPr>
        <w:spacing w:line="480" w:lineRule="auto"/>
        <w:rPr>
          <w:b/>
          <w:bCs/>
        </w:rPr>
      </w:pPr>
      <w:r>
        <w:rPr>
          <w:b/>
          <w:bCs/>
        </w:rPr>
        <w:t>To: ZeroBit Legal Team</w:t>
      </w:r>
    </w:p>
    <w:p w14:paraId="208FB377" w14:textId="20D4BE63" w:rsidR="00F959A6" w:rsidRDefault="00071341" w:rsidP="006B3357">
      <w:pPr>
        <w:spacing w:line="480" w:lineRule="auto"/>
        <w:rPr>
          <w:b/>
          <w:bCs/>
        </w:rPr>
      </w:pPr>
      <w:r>
        <w:rPr>
          <w:b/>
          <w:bCs/>
        </w:rPr>
        <w:t>From: Ifeanyi Uzoukwu; Lead Digital Forensics Specialist</w:t>
      </w:r>
    </w:p>
    <w:p w14:paraId="758DB1B4" w14:textId="2C81544F" w:rsidR="001934C2" w:rsidRDefault="001934C2" w:rsidP="006B3357">
      <w:pPr>
        <w:spacing w:line="480" w:lineRule="auto"/>
      </w:pPr>
      <w:r>
        <w:tab/>
      </w:r>
      <w:r w:rsidR="00DE00FC">
        <w:t xml:space="preserve">Your team presented some intuitive questions in response to the imaging I performed on the USB Flash Drive. </w:t>
      </w:r>
      <w:r w:rsidR="003C09DC">
        <w:t xml:space="preserve">For the purpose of informing our team </w:t>
      </w:r>
      <w:r w:rsidR="00777C85">
        <w:t xml:space="preserve">about imaging and hashing so they can be as prepared as possible for the impending trial of our soon-to-be ex-coworker, I want to take the time out to respond to the questions you’ve left me </w:t>
      </w:r>
      <w:r w:rsidR="00B83E54">
        <w:t xml:space="preserve">regarding the imaging I recently completed. </w:t>
      </w:r>
    </w:p>
    <w:p w14:paraId="64848396" w14:textId="77777777" w:rsidR="0023660A" w:rsidRPr="00A07DBC" w:rsidRDefault="0023660A" w:rsidP="0023660A">
      <w:pPr>
        <w:numPr>
          <w:ilvl w:val="0"/>
          <w:numId w:val="9"/>
        </w:numPr>
        <w:shd w:val="clear" w:color="auto" w:fill="FFFFFF"/>
        <w:spacing w:before="100" w:beforeAutospacing="1" w:after="100" w:afterAutospacing="1" w:line="240" w:lineRule="auto"/>
        <w:rPr>
          <w:rFonts w:eastAsia="Times New Roman"/>
          <w:i/>
          <w:iCs/>
          <w:spacing w:val="3"/>
        </w:rPr>
      </w:pPr>
      <w:r w:rsidRPr="0023660A">
        <w:rPr>
          <w:rFonts w:eastAsia="Times New Roman"/>
          <w:i/>
          <w:iCs/>
          <w:spacing w:val="3"/>
        </w:rPr>
        <w:t>Assuming that this is a criminal case that will be heard in a court of law, which hashing algorithm will you use and why?</w:t>
      </w:r>
    </w:p>
    <w:p w14:paraId="35162BD3" w14:textId="09DC74B9" w:rsidR="00B83E54" w:rsidRPr="00A07DBC" w:rsidRDefault="00E47265" w:rsidP="00C15C84">
      <w:pPr>
        <w:shd w:val="clear" w:color="auto" w:fill="FFFFFF"/>
        <w:spacing w:before="100" w:beforeAutospacing="1" w:after="100" w:afterAutospacing="1" w:line="480" w:lineRule="auto"/>
        <w:ind w:left="360" w:firstLine="360"/>
        <w:rPr>
          <w:rFonts w:eastAsia="Times New Roman"/>
          <w:i/>
          <w:iCs/>
          <w:spacing w:val="3"/>
        </w:rPr>
      </w:pPr>
      <w:r>
        <w:rPr>
          <w:rFonts w:eastAsia="Times New Roman"/>
          <w:spacing w:val="3"/>
        </w:rPr>
        <w:lastRenderedPageBreak/>
        <w:t>T</w:t>
      </w:r>
      <w:r w:rsidR="00602080" w:rsidRPr="008D4ED1">
        <w:rPr>
          <w:rFonts w:eastAsia="Times New Roman"/>
          <w:spacing w:val="3"/>
        </w:rPr>
        <w:t>he</w:t>
      </w:r>
      <w:r w:rsidR="00D72133" w:rsidRPr="008D4ED1">
        <w:rPr>
          <w:rFonts w:eastAsia="Times New Roman"/>
          <w:spacing w:val="3"/>
        </w:rPr>
        <w:t xml:space="preserve"> Message</w:t>
      </w:r>
      <w:r w:rsidR="006C43BD" w:rsidRPr="008D4ED1">
        <w:rPr>
          <w:rFonts w:eastAsia="Times New Roman"/>
          <w:spacing w:val="3"/>
        </w:rPr>
        <w:t>-Digest</w:t>
      </w:r>
      <w:r w:rsidR="00D72133" w:rsidRPr="008D4ED1">
        <w:rPr>
          <w:rFonts w:eastAsia="Times New Roman"/>
          <w:spacing w:val="3"/>
        </w:rPr>
        <w:t xml:space="preserve"> 5 </w:t>
      </w:r>
      <w:r w:rsidR="00602080" w:rsidRPr="008D4ED1">
        <w:rPr>
          <w:rFonts w:eastAsia="Times New Roman"/>
          <w:spacing w:val="3"/>
        </w:rPr>
        <w:t>algorithm</w:t>
      </w:r>
      <w:r w:rsidR="00514A44" w:rsidRPr="008D4ED1">
        <w:rPr>
          <w:rFonts w:eastAsia="Times New Roman"/>
          <w:spacing w:val="3"/>
        </w:rPr>
        <w:t xml:space="preserve"> </w:t>
      </w:r>
      <w:r w:rsidR="00602080" w:rsidRPr="008D4ED1">
        <w:rPr>
          <w:rFonts w:eastAsia="Times New Roman"/>
          <w:spacing w:val="3"/>
        </w:rPr>
        <w:t>(</w:t>
      </w:r>
      <w:r w:rsidR="00D72133" w:rsidRPr="008D4ED1">
        <w:rPr>
          <w:rFonts w:eastAsia="Times New Roman"/>
          <w:spacing w:val="3"/>
        </w:rPr>
        <w:t>MD5</w:t>
      </w:r>
      <w:r w:rsidR="00602080" w:rsidRPr="008D4ED1">
        <w:rPr>
          <w:rFonts w:eastAsia="Times New Roman"/>
          <w:spacing w:val="3"/>
        </w:rPr>
        <w:t xml:space="preserve">) </w:t>
      </w:r>
      <w:r w:rsidR="00A90B03" w:rsidRPr="008D4ED1">
        <w:rPr>
          <w:rFonts w:eastAsia="Times New Roman"/>
          <w:spacing w:val="3"/>
        </w:rPr>
        <w:t xml:space="preserve">and the </w:t>
      </w:r>
      <w:r w:rsidR="006252D5" w:rsidRPr="008D4ED1">
        <w:rPr>
          <w:rFonts w:eastAsia="Times New Roman"/>
          <w:spacing w:val="3"/>
        </w:rPr>
        <w:t>Secure Hash Algorithm</w:t>
      </w:r>
      <w:r w:rsidR="00B778C8" w:rsidRPr="008D4ED1">
        <w:rPr>
          <w:rFonts w:eastAsia="Times New Roman"/>
          <w:spacing w:val="3"/>
        </w:rPr>
        <w:t xml:space="preserve"> (</w:t>
      </w:r>
      <w:r w:rsidR="003A22FF" w:rsidRPr="008D4ED1">
        <w:rPr>
          <w:rFonts w:eastAsia="Times New Roman"/>
          <w:spacing w:val="3"/>
        </w:rPr>
        <w:t>SHA</w:t>
      </w:r>
      <w:r w:rsidR="00CD6DE9">
        <w:rPr>
          <w:rFonts w:eastAsia="Times New Roman"/>
          <w:spacing w:val="3"/>
        </w:rPr>
        <w:t>-</w:t>
      </w:r>
      <w:r w:rsidR="003A22FF" w:rsidRPr="008D4ED1">
        <w:rPr>
          <w:rFonts w:eastAsia="Times New Roman"/>
          <w:spacing w:val="3"/>
        </w:rPr>
        <w:t>1</w:t>
      </w:r>
      <w:r w:rsidR="00682EDD" w:rsidRPr="008D4ED1">
        <w:rPr>
          <w:rFonts w:eastAsia="Times New Roman"/>
          <w:spacing w:val="3"/>
        </w:rPr>
        <w:t xml:space="preserve">) are </w:t>
      </w:r>
      <w:r w:rsidR="00B66496" w:rsidRPr="008D4ED1">
        <w:rPr>
          <w:rFonts w:eastAsia="Times New Roman"/>
          <w:spacing w:val="3"/>
        </w:rPr>
        <w:t>amongst</w:t>
      </w:r>
      <w:r w:rsidR="00682EDD" w:rsidRPr="008D4ED1">
        <w:rPr>
          <w:rFonts w:eastAsia="Times New Roman"/>
          <w:spacing w:val="3"/>
        </w:rPr>
        <w:t xml:space="preserve"> the most </w:t>
      </w:r>
      <w:r w:rsidR="00360708" w:rsidRPr="008D4ED1">
        <w:rPr>
          <w:rFonts w:eastAsia="Times New Roman"/>
          <w:spacing w:val="3"/>
        </w:rPr>
        <w:t>popular algorithms</w:t>
      </w:r>
      <w:r w:rsidR="00712307" w:rsidRPr="008D4ED1">
        <w:rPr>
          <w:rFonts w:eastAsia="Times New Roman"/>
          <w:spacing w:val="3"/>
        </w:rPr>
        <w:t xml:space="preserve"> and are both recognized by most forensic tools</w:t>
      </w:r>
      <w:r w:rsidR="00F40C75" w:rsidRPr="008D4ED1">
        <w:rPr>
          <w:rFonts w:eastAsia="Times New Roman"/>
          <w:spacing w:val="3"/>
        </w:rPr>
        <w:t>,</w:t>
      </w:r>
      <w:r w:rsidR="00B36BC7">
        <w:rPr>
          <w:rFonts w:eastAsia="Times New Roman"/>
          <w:spacing w:val="3"/>
        </w:rPr>
        <w:t xml:space="preserve"> especially seeing as</w:t>
      </w:r>
      <w:r w:rsidR="00F40C75" w:rsidRPr="008D4ED1">
        <w:rPr>
          <w:rFonts w:eastAsia="Times New Roman"/>
          <w:spacing w:val="3"/>
        </w:rPr>
        <w:t xml:space="preserve"> </w:t>
      </w:r>
      <w:r w:rsidR="00B36BC7">
        <w:rPr>
          <w:rFonts w:eastAsia="Times New Roman"/>
          <w:spacing w:val="3"/>
        </w:rPr>
        <w:t xml:space="preserve">both offer a very low chance of </w:t>
      </w:r>
      <w:r w:rsidR="002372E4">
        <w:rPr>
          <w:rFonts w:eastAsia="Times New Roman"/>
          <w:spacing w:val="3"/>
        </w:rPr>
        <w:t xml:space="preserve">the same hash value being produced in a set. </w:t>
      </w:r>
      <w:r w:rsidR="000976B3">
        <w:rPr>
          <w:rFonts w:eastAsia="Times New Roman"/>
          <w:spacing w:val="3"/>
        </w:rPr>
        <w:t>However,</w:t>
      </w:r>
      <w:r w:rsidR="00B36BC7">
        <w:rPr>
          <w:rFonts w:eastAsia="Times New Roman"/>
          <w:spacing w:val="3"/>
        </w:rPr>
        <w:t xml:space="preserve"> </w:t>
      </w:r>
      <w:r w:rsidR="00F40C75" w:rsidRPr="008D4ED1">
        <w:rPr>
          <w:rFonts w:eastAsia="Times New Roman"/>
          <w:spacing w:val="3"/>
        </w:rPr>
        <w:t>there is a crucial difference in quality that</w:t>
      </w:r>
      <w:r w:rsidR="00396259" w:rsidRPr="008D4ED1">
        <w:rPr>
          <w:rFonts w:eastAsia="Times New Roman"/>
          <w:spacing w:val="3"/>
        </w:rPr>
        <w:t xml:space="preserve"> </w:t>
      </w:r>
      <w:r w:rsidR="008D4ED1">
        <w:rPr>
          <w:rFonts w:eastAsia="Times New Roman"/>
          <w:spacing w:val="3"/>
        </w:rPr>
        <w:t>makes the SHA</w:t>
      </w:r>
      <w:r w:rsidR="00CD6DE9">
        <w:rPr>
          <w:rFonts w:eastAsia="Times New Roman"/>
          <w:spacing w:val="3"/>
        </w:rPr>
        <w:t>-</w:t>
      </w:r>
      <w:r w:rsidR="008D4ED1">
        <w:rPr>
          <w:rFonts w:eastAsia="Times New Roman"/>
          <w:spacing w:val="3"/>
        </w:rPr>
        <w:t xml:space="preserve">1 hashing algorithm </w:t>
      </w:r>
      <w:r w:rsidR="00661748">
        <w:rPr>
          <w:rFonts w:eastAsia="Times New Roman"/>
          <w:spacing w:val="3"/>
        </w:rPr>
        <w:t>the preferred choice for regular use.</w:t>
      </w:r>
      <w:r w:rsidR="00796CA1">
        <w:rPr>
          <w:rFonts w:eastAsia="Times New Roman"/>
          <w:spacing w:val="3"/>
        </w:rPr>
        <w:t xml:space="preserve"> MD5 is </w:t>
      </w:r>
      <w:r w:rsidR="000976B3">
        <w:rPr>
          <w:rFonts w:eastAsia="Times New Roman"/>
          <w:spacing w:val="3"/>
        </w:rPr>
        <w:t xml:space="preserve">more </w:t>
      </w:r>
      <w:r w:rsidR="00796CA1">
        <w:rPr>
          <w:rFonts w:eastAsia="Times New Roman"/>
          <w:spacing w:val="3"/>
        </w:rPr>
        <w:t xml:space="preserve">susceptible to </w:t>
      </w:r>
      <w:r w:rsidR="003527BC">
        <w:rPr>
          <w:rFonts w:eastAsia="Times New Roman"/>
          <w:spacing w:val="3"/>
        </w:rPr>
        <w:t xml:space="preserve">collision attacks, which </w:t>
      </w:r>
      <w:r w:rsidR="00F94ED6">
        <w:rPr>
          <w:rFonts w:eastAsia="Times New Roman"/>
          <w:spacing w:val="3"/>
        </w:rPr>
        <w:t xml:space="preserve">finds two </w:t>
      </w:r>
      <w:r w:rsidR="00113672">
        <w:rPr>
          <w:rFonts w:eastAsia="Times New Roman"/>
          <w:spacing w:val="3"/>
        </w:rPr>
        <w:t>different inputs that produce an identical has</w:t>
      </w:r>
      <w:r w:rsidR="00C25E86">
        <w:rPr>
          <w:rFonts w:eastAsia="Times New Roman"/>
          <w:spacing w:val="3"/>
        </w:rPr>
        <w:t>h</w:t>
      </w:r>
      <w:r w:rsidR="00113672">
        <w:rPr>
          <w:rFonts w:eastAsia="Times New Roman"/>
          <w:spacing w:val="3"/>
        </w:rPr>
        <w:t xml:space="preserve"> v</w:t>
      </w:r>
      <w:r w:rsidR="002975C1">
        <w:rPr>
          <w:rFonts w:eastAsia="Times New Roman"/>
          <w:spacing w:val="3"/>
        </w:rPr>
        <w:t>alue</w:t>
      </w:r>
      <w:r w:rsidR="00C25E86">
        <w:rPr>
          <w:rFonts w:eastAsia="Times New Roman"/>
          <w:spacing w:val="3"/>
        </w:rPr>
        <w:t>.</w:t>
      </w:r>
      <w:r w:rsidR="009E6232">
        <w:rPr>
          <w:rFonts w:eastAsia="Times New Roman"/>
          <w:spacing w:val="3"/>
        </w:rPr>
        <w:t xml:space="preserve"> T</w:t>
      </w:r>
      <w:r w:rsidR="00CD6DE9">
        <w:rPr>
          <w:rFonts w:eastAsia="Times New Roman"/>
          <w:spacing w:val="3"/>
        </w:rPr>
        <w:t xml:space="preserve">hese clear vulnerabilities make MD5 </w:t>
      </w:r>
      <w:r w:rsidR="00C15C84">
        <w:rPr>
          <w:rFonts w:eastAsia="Times New Roman"/>
          <w:spacing w:val="3"/>
        </w:rPr>
        <w:t>a</w:t>
      </w:r>
      <w:r w:rsidR="00CD6DE9">
        <w:rPr>
          <w:rFonts w:eastAsia="Times New Roman"/>
          <w:spacing w:val="3"/>
        </w:rPr>
        <w:t xml:space="preserve"> risk to use on a regular basis, making SHA-1</w:t>
      </w:r>
      <w:r w:rsidR="009E6232">
        <w:rPr>
          <w:rFonts w:eastAsia="Times New Roman"/>
          <w:spacing w:val="3"/>
        </w:rPr>
        <w:t xml:space="preserve"> </w:t>
      </w:r>
      <w:r w:rsidR="00CD6DE9">
        <w:rPr>
          <w:rFonts w:eastAsia="Times New Roman"/>
          <w:spacing w:val="3"/>
        </w:rPr>
        <w:t>the preferred</w:t>
      </w:r>
      <w:r w:rsidR="00542A66">
        <w:rPr>
          <w:rFonts w:eastAsia="Times New Roman"/>
          <w:spacing w:val="3"/>
        </w:rPr>
        <w:t xml:space="preserve"> hashing algorithm, even though it is not as fast as MD5.</w:t>
      </w:r>
      <w:r w:rsidR="00C15C84">
        <w:rPr>
          <w:rFonts w:eastAsia="Times New Roman"/>
          <w:spacing w:val="3"/>
        </w:rPr>
        <w:t xml:space="preserve"> (Geeks for Geeks, 2020)</w:t>
      </w:r>
    </w:p>
    <w:p w14:paraId="6FBDC535" w14:textId="5FA53C66" w:rsidR="006163BB" w:rsidRPr="00A07DBC" w:rsidRDefault="00C1623D" w:rsidP="00A07DBC">
      <w:pPr>
        <w:pStyle w:val="ListParagraph"/>
        <w:numPr>
          <w:ilvl w:val="0"/>
          <w:numId w:val="9"/>
        </w:numPr>
        <w:shd w:val="clear" w:color="auto" w:fill="FFFFFF"/>
        <w:spacing w:before="100" w:beforeAutospacing="1" w:after="100" w:afterAutospacing="1" w:line="240" w:lineRule="auto"/>
        <w:rPr>
          <w:i/>
          <w:iCs/>
        </w:rPr>
      </w:pPr>
      <w:r w:rsidRPr="00A07DBC">
        <w:rPr>
          <w:rFonts w:eastAsia="Lucida Sans Unicode"/>
          <w:i/>
          <w:iCs/>
        </w:rPr>
        <w:t>What if your hashes do not match? What does this mean? What might be the ramifications? What may have caused the hashes not to match?</w:t>
      </w:r>
    </w:p>
    <w:p w14:paraId="27C025D0" w14:textId="4D165D95" w:rsidR="00071341" w:rsidRDefault="009E5AB8" w:rsidP="00DF7163">
      <w:pPr>
        <w:tabs>
          <w:tab w:val="left" w:pos="360"/>
        </w:tabs>
        <w:spacing w:line="480" w:lineRule="auto"/>
        <w:ind w:left="360" w:firstLine="360"/>
      </w:pPr>
      <w:r>
        <w:t>When comparing has</w:t>
      </w:r>
      <w:r w:rsidR="007A0BAF">
        <w:t xml:space="preserve">h values, </w:t>
      </w:r>
      <w:r w:rsidR="00DF7163">
        <w:t>if</w:t>
      </w:r>
      <w:r w:rsidR="007A0BAF">
        <w:t xml:space="preserve"> </w:t>
      </w:r>
      <w:r w:rsidR="007D0DDB">
        <w:t xml:space="preserve">they are not matching, this can likely mean that the </w:t>
      </w:r>
      <w:r w:rsidR="008F7A2B">
        <w:t>imag</w:t>
      </w:r>
      <w:r w:rsidR="007D0DDB">
        <w:t>e i</w:t>
      </w:r>
      <w:r w:rsidR="00FE5088">
        <w:t>t</w:t>
      </w:r>
      <w:r w:rsidR="007D0DDB">
        <w:t>self has been compromised.</w:t>
      </w:r>
      <w:r w:rsidR="00F94E13">
        <w:t xml:space="preserve"> (Electronic Evidence Retrieval, 2005</w:t>
      </w:r>
      <w:r w:rsidR="007468CB">
        <w:t>) This</w:t>
      </w:r>
      <w:r w:rsidR="00A8443A">
        <w:t xml:space="preserve"> predicament can </w:t>
      </w:r>
      <w:r w:rsidR="00B339FF">
        <w:t xml:space="preserve">come back to affect our chances of being successful in trial, </w:t>
      </w:r>
      <w:r w:rsidR="00787678">
        <w:t>seeing as there would be significant issues with trying to get th</w:t>
      </w:r>
      <w:r w:rsidR="00AF147B">
        <w:t xml:space="preserve">e evidence verified. </w:t>
      </w:r>
      <w:r w:rsidR="007665A7">
        <w:t>The digital forensics investigator handling the case</w:t>
      </w:r>
      <w:r w:rsidR="00E3345D">
        <w:t xml:space="preserve"> would likely have their reputation damaged, seeing as </w:t>
      </w:r>
      <w:r w:rsidR="005B57F3">
        <w:t>the discovery of two hashes that do not match would likely infer that the images may have been tampered with</w:t>
      </w:r>
      <w:r w:rsidR="009B7288">
        <w:t xml:space="preserve">, which is strictly against the </w:t>
      </w:r>
      <w:r w:rsidR="00392601">
        <w:t>set of ethics that</w:t>
      </w:r>
      <w:r w:rsidR="00FD4A4F">
        <w:t xml:space="preserve"> a digital forensics specialist, much less someone that works in law enforcement, is supposed to follow. </w:t>
      </w:r>
    </w:p>
    <w:p w14:paraId="630007FA" w14:textId="2D402DA0" w:rsidR="00A814C8" w:rsidRPr="00A814C8" w:rsidRDefault="00A814C8" w:rsidP="00A814C8">
      <w:pPr>
        <w:pStyle w:val="ListParagraph"/>
        <w:numPr>
          <w:ilvl w:val="0"/>
          <w:numId w:val="9"/>
        </w:numPr>
        <w:tabs>
          <w:tab w:val="left" w:pos="360"/>
        </w:tabs>
        <w:spacing w:line="240" w:lineRule="auto"/>
        <w:rPr>
          <w:i/>
          <w:iCs/>
        </w:rPr>
      </w:pPr>
      <w:r w:rsidRPr="003B47E2">
        <w:rPr>
          <w:rFonts w:eastAsia="Lucida Sans Unicode"/>
          <w:i/>
          <w:iCs/>
        </w:rPr>
        <w:t>What if the OS automounts drives/devices? What might happen if drives/devices are automatically mounted?</w:t>
      </w:r>
      <w:r w:rsidRPr="00A814C8">
        <w:rPr>
          <w:i/>
          <w:iCs/>
        </w:rPr>
        <w:br/>
      </w:r>
    </w:p>
    <w:p w14:paraId="71344979" w14:textId="4A9F67C7" w:rsidR="00CC21F9" w:rsidRPr="009173AA" w:rsidRDefault="00FE5088" w:rsidP="00FE5088">
      <w:pPr>
        <w:spacing w:line="480" w:lineRule="auto"/>
        <w:ind w:left="360" w:firstLine="360"/>
        <w:rPr>
          <w:i/>
          <w:iCs/>
        </w:rPr>
      </w:pPr>
      <w:r>
        <w:t xml:space="preserve">If the OS automounts </w:t>
      </w:r>
      <w:r w:rsidR="00964AB1">
        <w:t>drives or devices than the digital forensics specialist has made an error in not dis</w:t>
      </w:r>
      <w:r w:rsidR="003F0087">
        <w:t xml:space="preserve">abling automounting prior to starting the </w:t>
      </w:r>
      <w:r w:rsidR="00383C7A">
        <w:t>preservation process.</w:t>
      </w:r>
      <w:r w:rsidR="00111D56">
        <w:t xml:space="preserve"> Most competent legal defense teams would argue that due to the fact the information was handled </w:t>
      </w:r>
      <w:r w:rsidR="00111D56">
        <w:lastRenderedPageBreak/>
        <w:t>incorrectly, the examiner had a chance to alter the informati</w:t>
      </w:r>
      <w:r w:rsidR="00A00F40">
        <w:t>on on the drive in a manner that would have benefitted the pro</w:t>
      </w:r>
      <w:r w:rsidR="009173AA">
        <w:t>secution.</w:t>
      </w:r>
      <w:r w:rsidR="00383C7A">
        <w:t xml:space="preserve"> </w:t>
      </w:r>
      <w:r w:rsidR="00337251">
        <w:t>In this situation any evidence that may have been on the drive being examined will more than likely be rendered inadmiss</w:t>
      </w:r>
      <w:r w:rsidR="00B34790">
        <w:t xml:space="preserve">ible because </w:t>
      </w:r>
      <w:r w:rsidR="002A35BB">
        <w:t xml:space="preserve">of </w:t>
      </w:r>
      <w:r w:rsidR="00B34790">
        <w:t>the exami</w:t>
      </w:r>
      <w:r w:rsidR="00E96F39">
        <w:t>ner</w:t>
      </w:r>
      <w:r w:rsidR="002A35BB">
        <w:t xml:space="preserve">’s error. </w:t>
      </w:r>
      <w:r w:rsidR="000F4854">
        <w:t xml:space="preserve"> </w:t>
      </w:r>
    </w:p>
    <w:p w14:paraId="38A4B223" w14:textId="2C200F5B" w:rsidR="00231DED" w:rsidRPr="003D7ECD" w:rsidRDefault="00B37C36" w:rsidP="003D7ECD">
      <w:pPr>
        <w:pStyle w:val="ListParagraph"/>
        <w:numPr>
          <w:ilvl w:val="0"/>
          <w:numId w:val="9"/>
        </w:numPr>
        <w:spacing w:line="240" w:lineRule="auto"/>
        <w:rPr>
          <w:rStyle w:val="normaltextrun"/>
          <w:i/>
          <w:iCs/>
        </w:rPr>
      </w:pPr>
      <w:r w:rsidRPr="003D7ECD">
        <w:rPr>
          <w:rStyle w:val="normaltextrun"/>
          <w:i/>
          <w:iCs/>
          <w:shd w:val="clear" w:color="auto" w:fill="FFFFFF"/>
        </w:rPr>
        <w:t>How can you tell the OS is configured </w:t>
      </w:r>
      <w:r w:rsidRPr="003D7ECD">
        <w:rPr>
          <w:rStyle w:val="normaltextrun"/>
          <w:b/>
          <w:bCs/>
          <w:i/>
          <w:iCs/>
          <w:shd w:val="clear" w:color="auto" w:fill="FFFFFF"/>
        </w:rPr>
        <w:t>not</w:t>
      </w:r>
      <w:r w:rsidRPr="003D7ECD">
        <w:rPr>
          <w:rStyle w:val="normaltextrun"/>
          <w:i/>
          <w:iCs/>
          <w:shd w:val="clear" w:color="auto" w:fill="FFFFFF"/>
        </w:rPr>
        <w:t> to automount the drive? Describe the process.</w:t>
      </w:r>
    </w:p>
    <w:p w14:paraId="42D05C68" w14:textId="77777777" w:rsidR="000F1910" w:rsidRDefault="000F1910" w:rsidP="002E6DF7">
      <w:pPr>
        <w:spacing w:line="480" w:lineRule="auto"/>
        <w:ind w:left="720" w:firstLine="720"/>
      </w:pPr>
    </w:p>
    <w:p w14:paraId="28BF2638" w14:textId="4C3A5936" w:rsidR="00BF7718" w:rsidRDefault="00835EA3" w:rsidP="002E6DF7">
      <w:pPr>
        <w:spacing w:line="480" w:lineRule="auto"/>
        <w:ind w:left="720" w:firstLine="720"/>
      </w:pPr>
      <w:r>
        <w:t xml:space="preserve">Comparing the hashes of both the Original and Forensic Copy of the images is the easiest way to </w:t>
      </w:r>
      <w:r w:rsidR="007A3939">
        <w:t xml:space="preserve">tell if the drive has been </w:t>
      </w:r>
      <w:r w:rsidR="006166DA">
        <w:t>mounted or not</w:t>
      </w:r>
      <w:r w:rsidR="00A56409">
        <w:t xml:space="preserve">. </w:t>
      </w:r>
      <w:r w:rsidR="00DA7DB2">
        <w:t>Additionally</w:t>
      </w:r>
      <w:r w:rsidR="00A56409">
        <w:t xml:space="preserve">, executing the command </w:t>
      </w:r>
      <w:r w:rsidR="00DA7DB2">
        <w:t xml:space="preserve">“mountvol/N” or using the </w:t>
      </w:r>
      <w:r w:rsidR="00E506DA">
        <w:t>diskpart command, which would require opening command prompt as an administrator,</w:t>
      </w:r>
      <w:r w:rsidR="0033578A">
        <w:t xml:space="preserve"> typing in the diskpart command and entering, then</w:t>
      </w:r>
      <w:r w:rsidR="004C0702">
        <w:t xml:space="preserve"> entering “</w:t>
      </w:r>
      <w:r w:rsidR="00AC63E8">
        <w:t>automount disable”, then entering would result in a message saying “Automount has</w:t>
      </w:r>
      <w:r w:rsidR="00856FFA">
        <w:t xml:space="preserve"> been disabled”</w:t>
      </w:r>
      <w:r w:rsidR="009F65C8">
        <w:t>, would allo</w:t>
      </w:r>
      <w:r w:rsidR="000F1910">
        <w:t>w</w:t>
      </w:r>
      <w:r w:rsidR="009F65C8">
        <w:t xml:space="preserve"> anyone to check if their device was automounted when it was installed into the </w:t>
      </w:r>
      <w:r w:rsidR="000F1910">
        <w:t>imaging device.</w:t>
      </w:r>
      <w:r w:rsidR="00074D55">
        <w:t xml:space="preserve"> (Oracle, 2018)</w:t>
      </w:r>
    </w:p>
    <w:p w14:paraId="2A826A12" w14:textId="3CE862EF" w:rsidR="00980D6C" w:rsidRDefault="00980D6C" w:rsidP="00980D6C">
      <w:pPr>
        <w:spacing w:line="480" w:lineRule="auto"/>
        <w:jc w:val="center"/>
        <w:rPr>
          <w:b/>
          <w:bCs/>
        </w:rPr>
      </w:pPr>
      <w:r>
        <w:rPr>
          <w:b/>
          <w:bCs/>
        </w:rPr>
        <w:t xml:space="preserve">Acquiring the </w:t>
      </w:r>
      <w:r w:rsidR="002F3210">
        <w:rPr>
          <w:b/>
          <w:bCs/>
        </w:rPr>
        <w:t>RAM</w:t>
      </w:r>
      <w:r>
        <w:rPr>
          <w:b/>
          <w:bCs/>
        </w:rPr>
        <w:t xml:space="preserve"> and Swap Space</w:t>
      </w:r>
    </w:p>
    <w:p w14:paraId="15B1DFD3" w14:textId="77777777" w:rsidR="006C58B3" w:rsidRDefault="002F3210" w:rsidP="002F3210">
      <w:pPr>
        <w:spacing w:line="480" w:lineRule="auto"/>
      </w:pPr>
      <w:r>
        <w:rPr>
          <w:b/>
          <w:bCs/>
        </w:rPr>
        <w:tab/>
      </w:r>
      <w:r w:rsidR="00A873FA">
        <w:rPr>
          <w:b/>
          <w:bCs/>
        </w:rPr>
        <w:tab/>
      </w:r>
      <w:r w:rsidR="00A873FA" w:rsidRPr="00A873FA">
        <w:t>The employee under suspicion</w:t>
      </w:r>
      <w:r w:rsidR="00A873FA">
        <w:t xml:space="preserve"> is in a meeting, so we have an opportunity to </w:t>
      </w:r>
      <w:r w:rsidR="00421BEB">
        <w:t xml:space="preserve">obtain the information that resides in </w:t>
      </w:r>
      <w:r w:rsidR="00684865">
        <w:t>our suspicious employee’s RAM and Swap Space</w:t>
      </w:r>
      <w:r w:rsidR="008C4173">
        <w:t xml:space="preserve">, </w:t>
      </w:r>
      <w:r w:rsidR="006C58B3">
        <w:t xml:space="preserve">utilizing the FTK imager tool. </w:t>
      </w:r>
    </w:p>
    <w:p w14:paraId="351B883A" w14:textId="11A37459" w:rsidR="002F3210" w:rsidRPr="00A873FA" w:rsidRDefault="006C58B3" w:rsidP="002F3210">
      <w:pPr>
        <w:spacing w:line="480" w:lineRule="auto"/>
      </w:pPr>
      <w:r>
        <w:rPr>
          <w:noProof/>
        </w:rPr>
        <w:lastRenderedPageBreak/>
        <w:drawing>
          <wp:inline distT="0" distB="0" distL="0" distR="0" wp14:anchorId="5A53645C" wp14:editId="5AEB5833">
            <wp:extent cx="5937250" cy="33464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r w:rsidR="00684865">
        <w:t xml:space="preserve"> </w:t>
      </w:r>
    </w:p>
    <w:p w14:paraId="255EA9F2" w14:textId="5C53DBA2" w:rsidR="00732812" w:rsidRDefault="006C58B3" w:rsidP="006C58B3">
      <w:pPr>
        <w:pStyle w:val="ListParagraph"/>
        <w:numPr>
          <w:ilvl w:val="0"/>
          <w:numId w:val="11"/>
        </w:numPr>
        <w:spacing w:line="480" w:lineRule="auto"/>
        <w:jc w:val="center"/>
      </w:pPr>
      <w:r>
        <w:t xml:space="preserve">Creation of the </w:t>
      </w:r>
      <w:r w:rsidR="00780277">
        <w:t xml:space="preserve">memory capture file. </w:t>
      </w:r>
    </w:p>
    <w:p w14:paraId="745C5623" w14:textId="6AD4FAA8" w:rsidR="008902E9" w:rsidRDefault="009B3FC6" w:rsidP="009B3FC6">
      <w:pPr>
        <w:pStyle w:val="ListParagraph"/>
        <w:spacing w:line="480" w:lineRule="auto"/>
        <w:jc w:val="center"/>
      </w:pPr>
      <w:r>
        <w:rPr>
          <w:noProof/>
        </w:rPr>
        <w:drawing>
          <wp:inline distT="0" distB="0" distL="0" distR="0" wp14:anchorId="798247BB" wp14:editId="15EE1CD6">
            <wp:extent cx="2692400" cy="143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2400" cy="1435100"/>
                    </a:xfrm>
                    <a:prstGeom prst="rect">
                      <a:avLst/>
                    </a:prstGeom>
                    <a:noFill/>
                    <a:ln>
                      <a:noFill/>
                    </a:ln>
                  </pic:spPr>
                </pic:pic>
              </a:graphicData>
            </a:graphic>
          </wp:inline>
        </w:drawing>
      </w:r>
    </w:p>
    <w:p w14:paraId="7EE9E862" w14:textId="5AE73E6E" w:rsidR="00084529" w:rsidRDefault="00101AD3" w:rsidP="009B3FC6">
      <w:pPr>
        <w:pStyle w:val="ListParagraph"/>
        <w:numPr>
          <w:ilvl w:val="0"/>
          <w:numId w:val="11"/>
        </w:numPr>
        <w:spacing w:line="480" w:lineRule="auto"/>
        <w:jc w:val="center"/>
      </w:pPr>
      <w:r>
        <w:t xml:space="preserve">Initial </w:t>
      </w:r>
      <w:r w:rsidR="009B3FC6">
        <w:t xml:space="preserve">Memory </w:t>
      </w:r>
      <w:r>
        <w:t>C</w:t>
      </w:r>
      <w:r w:rsidR="009B3FC6">
        <w:t>apture is in progress</w:t>
      </w:r>
    </w:p>
    <w:p w14:paraId="1C8A2980" w14:textId="76E088EB" w:rsidR="00ED705C" w:rsidRDefault="00ED705C" w:rsidP="00ED705C">
      <w:pPr>
        <w:pStyle w:val="ListParagraph"/>
        <w:spacing w:line="480" w:lineRule="auto"/>
        <w:jc w:val="center"/>
      </w:pPr>
      <w:r>
        <w:rPr>
          <w:noProof/>
        </w:rPr>
        <w:drawing>
          <wp:inline distT="0" distB="0" distL="0" distR="0" wp14:anchorId="6A90D75E" wp14:editId="380D7223">
            <wp:extent cx="35052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2178050"/>
                    </a:xfrm>
                    <a:prstGeom prst="rect">
                      <a:avLst/>
                    </a:prstGeom>
                    <a:noFill/>
                    <a:ln>
                      <a:noFill/>
                    </a:ln>
                  </pic:spPr>
                </pic:pic>
              </a:graphicData>
            </a:graphic>
          </wp:inline>
        </w:drawing>
      </w:r>
    </w:p>
    <w:p w14:paraId="0F1E13CC" w14:textId="5E1EF087" w:rsidR="009B3FC6" w:rsidRDefault="00743F19" w:rsidP="00743F19">
      <w:pPr>
        <w:pStyle w:val="ListParagraph"/>
        <w:numPr>
          <w:ilvl w:val="0"/>
          <w:numId w:val="11"/>
        </w:numPr>
        <w:spacing w:line="480" w:lineRule="auto"/>
        <w:jc w:val="center"/>
      </w:pPr>
      <w:r>
        <w:lastRenderedPageBreak/>
        <w:t>Initial Memory Capture failed due to missing Pagefile.sys</w:t>
      </w:r>
    </w:p>
    <w:p w14:paraId="193719FA" w14:textId="0F845570" w:rsidR="00777653" w:rsidRDefault="00777653" w:rsidP="00777653">
      <w:pPr>
        <w:pStyle w:val="ListParagraph"/>
        <w:spacing w:line="480" w:lineRule="auto"/>
        <w:jc w:val="center"/>
      </w:pPr>
      <w:r>
        <w:rPr>
          <w:noProof/>
        </w:rPr>
        <w:drawing>
          <wp:inline distT="0" distB="0" distL="0" distR="0" wp14:anchorId="62CE7523" wp14:editId="70FE11DC">
            <wp:extent cx="2216264" cy="1905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2216264" cy="1905098"/>
                    </a:xfrm>
                    <a:prstGeom prst="rect">
                      <a:avLst/>
                    </a:prstGeom>
                  </pic:spPr>
                </pic:pic>
              </a:graphicData>
            </a:graphic>
          </wp:inline>
        </w:drawing>
      </w:r>
    </w:p>
    <w:p w14:paraId="37D10D26" w14:textId="54068B90" w:rsidR="00ED705C" w:rsidRDefault="00777653" w:rsidP="00743F19">
      <w:pPr>
        <w:pStyle w:val="ListParagraph"/>
        <w:numPr>
          <w:ilvl w:val="0"/>
          <w:numId w:val="11"/>
        </w:numPr>
        <w:spacing w:line="480" w:lineRule="auto"/>
        <w:jc w:val="center"/>
      </w:pPr>
      <w:r>
        <w:t>Recreation of Memory Capture per, Professor’s Instructions</w:t>
      </w:r>
    </w:p>
    <w:p w14:paraId="08589EDB" w14:textId="58108CFD" w:rsidR="00BE6370" w:rsidRDefault="00BE6370" w:rsidP="00BE6370">
      <w:pPr>
        <w:pStyle w:val="ListParagraph"/>
        <w:spacing w:line="480" w:lineRule="auto"/>
        <w:jc w:val="center"/>
      </w:pPr>
      <w:r>
        <w:rPr>
          <w:noProof/>
        </w:rPr>
        <w:drawing>
          <wp:inline distT="0" distB="0" distL="0" distR="0" wp14:anchorId="0DFD9AF5" wp14:editId="6F8D419E">
            <wp:extent cx="2857647" cy="1371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2857647" cy="1371670"/>
                    </a:xfrm>
                    <a:prstGeom prst="rect">
                      <a:avLst/>
                    </a:prstGeom>
                  </pic:spPr>
                </pic:pic>
              </a:graphicData>
            </a:graphic>
          </wp:inline>
        </w:drawing>
      </w:r>
    </w:p>
    <w:p w14:paraId="12115C33" w14:textId="4B8865F3" w:rsidR="00510523" w:rsidRDefault="006304E0" w:rsidP="00743F19">
      <w:pPr>
        <w:pStyle w:val="ListParagraph"/>
        <w:numPr>
          <w:ilvl w:val="0"/>
          <w:numId w:val="11"/>
        </w:numPr>
        <w:spacing w:line="480" w:lineRule="auto"/>
        <w:jc w:val="center"/>
      </w:pPr>
      <w:r>
        <w:t>Completion of Memory Capture</w:t>
      </w:r>
    </w:p>
    <w:p w14:paraId="477422D5" w14:textId="6C253BC9" w:rsidR="00BE6370" w:rsidRDefault="00BE6370" w:rsidP="00BE6370">
      <w:pPr>
        <w:pStyle w:val="ListParagraph"/>
        <w:spacing w:line="480" w:lineRule="auto"/>
      </w:pPr>
      <w:r>
        <w:rPr>
          <w:noProof/>
        </w:rPr>
        <w:lastRenderedPageBreak/>
        <w:drawing>
          <wp:inline distT="0" distB="0" distL="0" distR="0" wp14:anchorId="5B17D5CA" wp14:editId="00ACA95B">
            <wp:extent cx="5943600" cy="29876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r>
        <w:rPr>
          <w:noProof/>
        </w:rPr>
        <w:drawing>
          <wp:inline distT="0" distB="0" distL="0" distR="0" wp14:anchorId="6B738B13" wp14:editId="7F4AABF4">
            <wp:extent cx="4464279" cy="1111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4464279" cy="1111307"/>
                    </a:xfrm>
                    <a:prstGeom prst="rect">
                      <a:avLst/>
                    </a:prstGeom>
                  </pic:spPr>
                </pic:pic>
              </a:graphicData>
            </a:graphic>
          </wp:inline>
        </w:drawing>
      </w:r>
    </w:p>
    <w:p w14:paraId="2AB9AEEA" w14:textId="2A570A8A" w:rsidR="006304E0" w:rsidRDefault="006304E0" w:rsidP="00743F19">
      <w:pPr>
        <w:pStyle w:val="ListParagraph"/>
        <w:numPr>
          <w:ilvl w:val="0"/>
          <w:numId w:val="11"/>
        </w:numPr>
        <w:spacing w:line="480" w:lineRule="auto"/>
        <w:jc w:val="center"/>
      </w:pPr>
      <w:r>
        <w:t>System Information</w:t>
      </w:r>
    </w:p>
    <w:p w14:paraId="65843B09" w14:textId="65690F9E" w:rsidR="009C2CCE" w:rsidRDefault="009C2CCE" w:rsidP="009C2CCE">
      <w:pPr>
        <w:pStyle w:val="ListParagraph"/>
        <w:spacing w:line="480" w:lineRule="auto"/>
        <w:jc w:val="center"/>
      </w:pPr>
      <w:r>
        <w:rPr>
          <w:noProof/>
        </w:rPr>
        <w:lastRenderedPageBreak/>
        <w:drawing>
          <wp:inline distT="0" distB="0" distL="0" distR="0" wp14:anchorId="0A8900D6" wp14:editId="08D77627">
            <wp:extent cx="1397072" cy="52390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1397072" cy="5239019"/>
                    </a:xfrm>
                    <a:prstGeom prst="rect">
                      <a:avLst/>
                    </a:prstGeom>
                  </pic:spPr>
                </pic:pic>
              </a:graphicData>
            </a:graphic>
          </wp:inline>
        </w:drawing>
      </w:r>
    </w:p>
    <w:p w14:paraId="5A8E3842" w14:textId="054A6F12" w:rsidR="007B77A5" w:rsidRDefault="007B77A5" w:rsidP="00743F19">
      <w:pPr>
        <w:pStyle w:val="ListParagraph"/>
        <w:numPr>
          <w:ilvl w:val="0"/>
          <w:numId w:val="11"/>
        </w:numPr>
        <w:spacing w:line="480" w:lineRule="auto"/>
        <w:jc w:val="center"/>
      </w:pPr>
      <w:r>
        <w:t>Confirmation of the following files: “memdump.mem</w:t>
      </w:r>
      <w:r w:rsidR="0082732D">
        <w:t>”, “</w:t>
      </w:r>
      <w:r w:rsidR="00AE1FFF">
        <w:t>memcapture.ad1”</w:t>
      </w:r>
      <w:r w:rsidR="00EE10DF">
        <w:t>, “memdump-NOpagefile.</w:t>
      </w:r>
      <w:r w:rsidR="0043695D">
        <w:t xml:space="preserve">mem”, “memcapture.ad2”, and </w:t>
      </w:r>
      <w:r w:rsidR="00900423">
        <w:t>a “memcapture</w:t>
      </w:r>
      <w:r w:rsidR="00A519F3">
        <w:t xml:space="preserve">.ad1”, text file. There are five new files available instead of four, this is most likely due to the fact that the memory capture process was ran more than once. </w:t>
      </w:r>
    </w:p>
    <w:p w14:paraId="3C412DF9" w14:textId="1AF444B3" w:rsidR="009C2CCE" w:rsidRDefault="006F0101" w:rsidP="009C2CCE">
      <w:pPr>
        <w:spacing w:line="480" w:lineRule="auto"/>
        <w:jc w:val="center"/>
        <w:rPr>
          <w:b/>
          <w:bCs/>
        </w:rPr>
      </w:pPr>
      <w:r>
        <w:rPr>
          <w:b/>
          <w:bCs/>
        </w:rPr>
        <w:t>Forensic Imaging o</w:t>
      </w:r>
      <w:r w:rsidR="00807361">
        <w:rPr>
          <w:b/>
          <w:bCs/>
        </w:rPr>
        <w:t>ver a Network</w:t>
      </w:r>
    </w:p>
    <w:p w14:paraId="2614E175" w14:textId="77777777" w:rsidR="00C77739" w:rsidRDefault="00807361" w:rsidP="00807361">
      <w:pPr>
        <w:spacing w:line="480" w:lineRule="auto"/>
      </w:pPr>
      <w:r>
        <w:rPr>
          <w:b/>
          <w:bCs/>
        </w:rPr>
        <w:tab/>
      </w:r>
      <w:r w:rsidRPr="00FC286F">
        <w:t xml:space="preserve">Now that it is the weekend and ZeroBit is certain that our suspicious employee is </w:t>
      </w:r>
      <w:r w:rsidR="009F1BED" w:rsidRPr="00FC286F">
        <w:t>out until next week, we can go ret</w:t>
      </w:r>
      <w:r w:rsidR="00DB572B" w:rsidRPr="00FC286F">
        <w:t>rieve the information stored on our suspect’s remote computer</w:t>
      </w:r>
      <w:r w:rsidR="00FC286F" w:rsidRPr="00FC286F">
        <w:t>.</w:t>
      </w:r>
      <w:r w:rsidR="005F7F03">
        <w:t xml:space="preserve"> </w:t>
      </w:r>
      <w:r w:rsidR="007653B4">
        <w:lastRenderedPageBreak/>
        <w:t xml:space="preserve">The Linux machine, NIXFOR01, will be used to store the information that is available on the Linux </w:t>
      </w:r>
      <w:r w:rsidR="001C7B28">
        <w:t>machine, NIXEVD01</w:t>
      </w:r>
      <w:r w:rsidR="00C77739">
        <w:t>.</w:t>
      </w:r>
    </w:p>
    <w:p w14:paraId="7FB0FA86" w14:textId="17976546" w:rsidR="00C77739" w:rsidRDefault="00C77739" w:rsidP="00A942F4">
      <w:pPr>
        <w:spacing w:line="480" w:lineRule="auto"/>
        <w:jc w:val="center"/>
      </w:pPr>
      <w:r>
        <w:rPr>
          <w:noProof/>
        </w:rPr>
        <w:drawing>
          <wp:inline distT="0" distB="0" distL="0" distR="0" wp14:anchorId="523D97BA" wp14:editId="2683566D">
            <wp:extent cx="3409950" cy="258903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3420348" cy="2596929"/>
                    </a:xfrm>
                    <a:prstGeom prst="rect">
                      <a:avLst/>
                    </a:prstGeom>
                  </pic:spPr>
                </pic:pic>
              </a:graphicData>
            </a:graphic>
          </wp:inline>
        </w:drawing>
      </w:r>
      <w:r>
        <w:rPr>
          <w:noProof/>
        </w:rPr>
        <w:drawing>
          <wp:inline distT="0" distB="0" distL="0" distR="0" wp14:anchorId="570967D3" wp14:editId="37581182">
            <wp:extent cx="3715911" cy="3054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3727343" cy="3063746"/>
                    </a:xfrm>
                    <a:prstGeom prst="rect">
                      <a:avLst/>
                    </a:prstGeom>
                  </pic:spPr>
                </pic:pic>
              </a:graphicData>
            </a:graphic>
          </wp:inline>
        </w:drawing>
      </w:r>
    </w:p>
    <w:p w14:paraId="4B3116A7" w14:textId="2DC66C09" w:rsidR="00A942F4" w:rsidRDefault="00A942F4" w:rsidP="00A942F4">
      <w:pPr>
        <w:pStyle w:val="ListParagraph"/>
        <w:numPr>
          <w:ilvl w:val="0"/>
          <w:numId w:val="12"/>
        </w:numPr>
        <w:spacing w:line="480" w:lineRule="auto"/>
      </w:pPr>
      <w:r>
        <w:t xml:space="preserve">These images show the results of applying the “ifconfig” command into the terminals for both NIXFOR01 and NIXEVD01. From these results we could confirm that the IP address of NIXFOR01 is 10.11.59.181, and the IP address of the NIXEVD01 device is </w:t>
      </w:r>
      <w:r w:rsidR="00EB1CAE">
        <w:t>10.11.59.180.</w:t>
      </w:r>
    </w:p>
    <w:p w14:paraId="09A38144" w14:textId="5B8A5815" w:rsidR="00EB1CAE" w:rsidRDefault="00210059" w:rsidP="00210059">
      <w:pPr>
        <w:pStyle w:val="ListParagraph"/>
        <w:spacing w:line="480" w:lineRule="auto"/>
        <w:ind w:left="1080"/>
      </w:pPr>
      <w:r>
        <w:rPr>
          <w:noProof/>
        </w:rPr>
        <w:lastRenderedPageBreak/>
        <w:drawing>
          <wp:inline distT="0" distB="0" distL="0" distR="0" wp14:anchorId="2A1F6397" wp14:editId="0458BE54">
            <wp:extent cx="4857750" cy="326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3263900"/>
                    </a:xfrm>
                    <a:prstGeom prst="rect">
                      <a:avLst/>
                    </a:prstGeom>
                    <a:noFill/>
                    <a:ln>
                      <a:noFill/>
                    </a:ln>
                  </pic:spPr>
                </pic:pic>
              </a:graphicData>
            </a:graphic>
          </wp:inline>
        </w:drawing>
      </w:r>
    </w:p>
    <w:p w14:paraId="7CB28D7E" w14:textId="75737D30" w:rsidR="00210059" w:rsidRDefault="00210059" w:rsidP="00210059">
      <w:pPr>
        <w:pStyle w:val="ListParagraph"/>
        <w:numPr>
          <w:ilvl w:val="0"/>
          <w:numId w:val="12"/>
        </w:numPr>
        <w:spacing w:line="480" w:lineRule="auto"/>
      </w:pPr>
      <w:r>
        <w:t xml:space="preserve">This image shows the result of the </w:t>
      </w:r>
      <w:r w:rsidR="00EB3DC9">
        <w:t xml:space="preserve">ping command of the IP address, 10.11.59.180, being executed inside of the terminal application on the NIXFOR01 machine. </w:t>
      </w:r>
      <w:r w:rsidR="004A2591">
        <w:t xml:space="preserve">All packets were successfully sent and received. </w:t>
      </w:r>
    </w:p>
    <w:p w14:paraId="2E7DD9EA" w14:textId="15F07EF5" w:rsidR="004A2591" w:rsidRDefault="001D0E7E" w:rsidP="001D0E7E">
      <w:pPr>
        <w:pStyle w:val="ListParagraph"/>
        <w:spacing w:line="480" w:lineRule="auto"/>
        <w:ind w:left="1080"/>
      </w:pPr>
      <w:r>
        <w:rPr>
          <w:noProof/>
        </w:rPr>
        <w:drawing>
          <wp:inline distT="0" distB="0" distL="0" distR="0" wp14:anchorId="122B850C" wp14:editId="7CAD0D9F">
            <wp:extent cx="5130800" cy="358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0800" cy="3581400"/>
                    </a:xfrm>
                    <a:prstGeom prst="rect">
                      <a:avLst/>
                    </a:prstGeom>
                    <a:noFill/>
                    <a:ln>
                      <a:noFill/>
                    </a:ln>
                  </pic:spPr>
                </pic:pic>
              </a:graphicData>
            </a:graphic>
          </wp:inline>
        </w:drawing>
      </w:r>
    </w:p>
    <w:p w14:paraId="199F3C42" w14:textId="12FD3BFE" w:rsidR="001D0E7E" w:rsidRDefault="001D0E7E" w:rsidP="001D0E7E">
      <w:pPr>
        <w:pStyle w:val="ListParagraph"/>
        <w:numPr>
          <w:ilvl w:val="0"/>
          <w:numId w:val="12"/>
        </w:numPr>
        <w:spacing w:line="480" w:lineRule="auto"/>
      </w:pPr>
      <w:r>
        <w:lastRenderedPageBreak/>
        <w:t xml:space="preserve">This image confirms the existence of the </w:t>
      </w:r>
      <w:r w:rsidR="000A1BFA">
        <w:t xml:space="preserve">17 GB Hard drive that our team is imaging. </w:t>
      </w:r>
    </w:p>
    <w:p w14:paraId="6A41C6A6" w14:textId="008C3CD3" w:rsidR="000A1BFA" w:rsidRDefault="009729C6" w:rsidP="009729C6">
      <w:pPr>
        <w:pStyle w:val="ListParagraph"/>
        <w:spacing w:line="480" w:lineRule="auto"/>
        <w:ind w:left="1080"/>
        <w:jc w:val="center"/>
      </w:pPr>
      <w:r>
        <w:rPr>
          <w:noProof/>
        </w:rPr>
        <w:drawing>
          <wp:inline distT="0" distB="0" distL="0" distR="0" wp14:anchorId="6E4C37C9" wp14:editId="4EA216CB">
            <wp:extent cx="4829690" cy="337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5998" cy="3382612"/>
                    </a:xfrm>
                    <a:prstGeom prst="rect">
                      <a:avLst/>
                    </a:prstGeom>
                    <a:noFill/>
                    <a:ln>
                      <a:noFill/>
                    </a:ln>
                  </pic:spPr>
                </pic:pic>
              </a:graphicData>
            </a:graphic>
          </wp:inline>
        </w:drawing>
      </w:r>
    </w:p>
    <w:p w14:paraId="3622141B" w14:textId="0F017EB9" w:rsidR="009729C6" w:rsidRDefault="009729C6" w:rsidP="009729C6">
      <w:pPr>
        <w:pStyle w:val="ListParagraph"/>
        <w:numPr>
          <w:ilvl w:val="0"/>
          <w:numId w:val="12"/>
        </w:numPr>
        <w:spacing w:line="480" w:lineRule="auto"/>
      </w:pPr>
      <w:r>
        <w:t xml:space="preserve">This image shows the process that </w:t>
      </w:r>
      <w:r w:rsidR="00082F0A">
        <w:t xml:space="preserve">results from zeroing out the </w:t>
      </w:r>
      <w:r w:rsidR="00DE5DB0">
        <w:t xml:space="preserve">17 GB Hard Drive. </w:t>
      </w:r>
      <w:r w:rsidR="00E258E2">
        <w:t xml:space="preserve">The terminal on the left was opened for the purpose of checking on the progress of the procedure. </w:t>
      </w:r>
    </w:p>
    <w:p w14:paraId="5B1C0BBF" w14:textId="0DFBE70E" w:rsidR="00E258E2" w:rsidRDefault="00B209E1" w:rsidP="00B209E1">
      <w:pPr>
        <w:pStyle w:val="ListParagraph"/>
        <w:spacing w:line="480" w:lineRule="auto"/>
        <w:ind w:left="1080"/>
        <w:jc w:val="center"/>
      </w:pPr>
      <w:r>
        <w:rPr>
          <w:noProof/>
        </w:rPr>
        <w:drawing>
          <wp:inline distT="0" distB="0" distL="0" distR="0" wp14:anchorId="4051CC1A" wp14:editId="6D8B2449">
            <wp:extent cx="3492500" cy="82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2500" cy="825500"/>
                    </a:xfrm>
                    <a:prstGeom prst="rect">
                      <a:avLst/>
                    </a:prstGeom>
                    <a:noFill/>
                    <a:ln>
                      <a:noFill/>
                    </a:ln>
                  </pic:spPr>
                </pic:pic>
              </a:graphicData>
            </a:graphic>
          </wp:inline>
        </w:drawing>
      </w:r>
    </w:p>
    <w:p w14:paraId="6E4EEA4B" w14:textId="34900BAE" w:rsidR="00B209E1" w:rsidRDefault="00B209E1" w:rsidP="00B209E1">
      <w:pPr>
        <w:pStyle w:val="ListParagraph"/>
        <w:numPr>
          <w:ilvl w:val="0"/>
          <w:numId w:val="12"/>
        </w:numPr>
        <w:spacing w:line="480" w:lineRule="auto"/>
      </w:pPr>
      <w:r>
        <w:t xml:space="preserve">After the device was successfully zeroed out, I had to change the ownership of the remainder of the </w:t>
      </w:r>
      <w:r w:rsidR="004C19BD">
        <w:t>drive from /dev/sdc to StudentFirst.</w:t>
      </w:r>
    </w:p>
    <w:p w14:paraId="0FBB55DE" w14:textId="32B2F525" w:rsidR="004C19BD" w:rsidRDefault="00076C0D" w:rsidP="004C19BD">
      <w:pPr>
        <w:pStyle w:val="ListParagraph"/>
        <w:spacing w:line="480" w:lineRule="auto"/>
        <w:ind w:left="1080"/>
      </w:pPr>
      <w:r>
        <w:rPr>
          <w:noProof/>
        </w:rPr>
        <w:drawing>
          <wp:inline distT="0" distB="0" distL="0" distR="0" wp14:anchorId="093D7159" wp14:editId="1EBF79DE">
            <wp:extent cx="465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4550" cy="476250"/>
                    </a:xfrm>
                    <a:prstGeom prst="rect">
                      <a:avLst/>
                    </a:prstGeom>
                    <a:noFill/>
                    <a:ln>
                      <a:noFill/>
                    </a:ln>
                  </pic:spPr>
                </pic:pic>
              </a:graphicData>
            </a:graphic>
          </wp:inline>
        </w:drawing>
      </w:r>
    </w:p>
    <w:p w14:paraId="224919D0" w14:textId="23E598DE" w:rsidR="00CD0640" w:rsidRDefault="00E8559A" w:rsidP="00E8559A">
      <w:pPr>
        <w:pStyle w:val="ListParagraph"/>
        <w:numPr>
          <w:ilvl w:val="0"/>
          <w:numId w:val="12"/>
        </w:numPr>
        <w:spacing w:line="480" w:lineRule="auto"/>
      </w:pPr>
      <w:r>
        <w:t xml:space="preserve">After installing the NetCat listener onto NIXFOR01, I </w:t>
      </w:r>
      <w:r w:rsidR="002E1D15">
        <w:t xml:space="preserve">executed the command in the image above to retrieve the MD5 and SHA1 sums from the </w:t>
      </w:r>
      <w:r w:rsidR="00CD0640">
        <w:t xml:space="preserve">NIXEVD01 device. </w:t>
      </w:r>
    </w:p>
    <w:p w14:paraId="3A2632F9" w14:textId="06BE70D9" w:rsidR="005A5224" w:rsidRDefault="005A5224" w:rsidP="005A5224">
      <w:pPr>
        <w:pStyle w:val="ListParagraph"/>
        <w:spacing w:line="480" w:lineRule="auto"/>
        <w:ind w:left="1080"/>
        <w:jc w:val="center"/>
      </w:pPr>
      <w:r>
        <w:rPr>
          <w:noProof/>
        </w:rPr>
        <w:lastRenderedPageBreak/>
        <w:drawing>
          <wp:inline distT="0" distB="0" distL="0" distR="0" wp14:anchorId="52FBF126" wp14:editId="2A861500">
            <wp:extent cx="3245017" cy="615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3245017" cy="615982"/>
                    </a:xfrm>
                    <a:prstGeom prst="rect">
                      <a:avLst/>
                    </a:prstGeom>
                  </pic:spPr>
                </pic:pic>
              </a:graphicData>
            </a:graphic>
          </wp:inline>
        </w:drawing>
      </w:r>
    </w:p>
    <w:p w14:paraId="0F612B61" w14:textId="1BB257F8" w:rsidR="005A5224" w:rsidRDefault="005A5224" w:rsidP="005A5224">
      <w:pPr>
        <w:pStyle w:val="ListParagraph"/>
        <w:spacing w:line="480" w:lineRule="auto"/>
        <w:ind w:left="1080"/>
        <w:jc w:val="center"/>
      </w:pPr>
      <w:r>
        <w:rPr>
          <w:noProof/>
        </w:rPr>
        <w:drawing>
          <wp:inline distT="0" distB="0" distL="0" distR="0" wp14:anchorId="4B2C5732" wp14:editId="52460285">
            <wp:extent cx="3181514" cy="234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3181514" cy="234962"/>
                    </a:xfrm>
                    <a:prstGeom prst="rect">
                      <a:avLst/>
                    </a:prstGeom>
                  </pic:spPr>
                </pic:pic>
              </a:graphicData>
            </a:graphic>
          </wp:inline>
        </w:drawing>
      </w:r>
    </w:p>
    <w:p w14:paraId="35CF6960" w14:textId="69067DE7" w:rsidR="005A5224" w:rsidRDefault="005A5224" w:rsidP="00E8559A">
      <w:pPr>
        <w:pStyle w:val="ListParagraph"/>
        <w:numPr>
          <w:ilvl w:val="0"/>
          <w:numId w:val="12"/>
        </w:numPr>
        <w:spacing w:line="480" w:lineRule="auto"/>
      </w:pPr>
      <w:r>
        <w:t>This image shows that the connection to the netcat listener reset itself after the process of retrieving the MD5 and SHA1 sums was completed, the second image shows that there was a broken pipe towards the end of the hash retrieval process.</w:t>
      </w:r>
    </w:p>
    <w:p w14:paraId="64BBCC14" w14:textId="75765988" w:rsidR="00402B10" w:rsidRDefault="005A5224" w:rsidP="00CD0640">
      <w:pPr>
        <w:spacing w:line="480" w:lineRule="auto"/>
        <w:jc w:val="center"/>
      </w:pPr>
      <w:r>
        <w:rPr>
          <w:noProof/>
        </w:rPr>
        <w:drawing>
          <wp:inline distT="0" distB="0" distL="0" distR="0" wp14:anchorId="58559EA1" wp14:editId="6B549C37">
            <wp:extent cx="3111660" cy="5143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111660" cy="514376"/>
                    </a:xfrm>
                    <a:prstGeom prst="rect">
                      <a:avLst/>
                    </a:prstGeom>
                  </pic:spPr>
                </pic:pic>
              </a:graphicData>
            </a:graphic>
          </wp:inline>
        </w:drawing>
      </w:r>
    </w:p>
    <w:p w14:paraId="6AA9366D" w14:textId="5294DCFF" w:rsidR="00CD0640" w:rsidRDefault="00E52C01" w:rsidP="00E52C01">
      <w:pPr>
        <w:pStyle w:val="ListParagraph"/>
        <w:numPr>
          <w:ilvl w:val="0"/>
          <w:numId w:val="12"/>
        </w:numPr>
        <w:spacing w:line="480" w:lineRule="auto"/>
        <w:jc w:val="both"/>
      </w:pPr>
      <w:r>
        <w:t xml:space="preserve">The image above shows the MD5 and the SHA1 sums from the NIXEVD01 device. </w:t>
      </w:r>
    </w:p>
    <w:p w14:paraId="42B063BB" w14:textId="20FB516C" w:rsidR="00EC3A16" w:rsidRDefault="005A5224" w:rsidP="005A5224">
      <w:pPr>
        <w:pStyle w:val="ListParagraph"/>
        <w:spacing w:line="480" w:lineRule="auto"/>
        <w:ind w:left="1080"/>
      </w:pPr>
      <w:r>
        <w:rPr>
          <w:noProof/>
        </w:rPr>
        <w:drawing>
          <wp:inline distT="0" distB="0" distL="0" distR="0" wp14:anchorId="4CAEE695" wp14:editId="6DDE0B7D">
            <wp:extent cx="5943600" cy="1612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r>
        <w:rPr>
          <w:noProof/>
        </w:rPr>
        <w:drawing>
          <wp:inline distT="0" distB="0" distL="0" distR="0" wp14:anchorId="646F4D4F" wp14:editId="7A6BAC39">
            <wp:extent cx="5943600" cy="2381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915568F" w14:textId="175883C7" w:rsidR="00E52C01" w:rsidRDefault="004C6B45" w:rsidP="00D8077E">
      <w:pPr>
        <w:pStyle w:val="ListParagraph"/>
        <w:numPr>
          <w:ilvl w:val="0"/>
          <w:numId w:val="12"/>
        </w:numPr>
        <w:spacing w:line="480" w:lineRule="auto"/>
        <w:jc w:val="both"/>
      </w:pPr>
      <w:r>
        <w:lastRenderedPageBreak/>
        <w:t>Th</w:t>
      </w:r>
      <w:r w:rsidR="005A5224">
        <w:t>ese</w:t>
      </w:r>
      <w:r>
        <w:t xml:space="preserve"> image</w:t>
      </w:r>
      <w:r w:rsidR="005A5224">
        <w:t>s</w:t>
      </w:r>
      <w:r>
        <w:t xml:space="preserve"> show the results of the</w:t>
      </w:r>
      <w:r w:rsidR="005A5224">
        <w:t xml:space="preserve"> “uname -a”, “lsb_release -a”</w:t>
      </w:r>
      <w:r>
        <w:t xml:space="preserve"> “lsblk”</w:t>
      </w:r>
      <w:r w:rsidR="005A5224">
        <w:t>, and “df -k” (only for NIXEVD01)</w:t>
      </w:r>
      <w:r>
        <w:t xml:space="preserve"> command</w:t>
      </w:r>
      <w:r w:rsidR="005A5224">
        <w:t>s</w:t>
      </w:r>
      <w:r>
        <w:t xml:space="preserve"> when entered into the NIXFOR01</w:t>
      </w:r>
      <w:r w:rsidR="005A5224">
        <w:t xml:space="preserve"> and NIXEVD01</w:t>
      </w:r>
      <w:r>
        <w:t xml:space="preserve"> </w:t>
      </w:r>
      <w:r w:rsidR="005A5224">
        <w:t>virtual machines</w:t>
      </w:r>
      <w:r>
        <w:t xml:space="preserve">. </w:t>
      </w:r>
      <w:r w:rsidR="005A5224">
        <w:t xml:space="preserve">This command shows the system information that was available on each virtual machine. </w:t>
      </w:r>
    </w:p>
    <w:p w14:paraId="2C6559F8" w14:textId="15A3FD3D" w:rsidR="00026B56" w:rsidRDefault="00026B56" w:rsidP="00026B56">
      <w:pPr>
        <w:spacing w:line="480" w:lineRule="auto"/>
        <w:jc w:val="center"/>
        <w:rPr>
          <w:b/>
          <w:bCs/>
        </w:rPr>
      </w:pPr>
      <w:r>
        <w:rPr>
          <w:b/>
          <w:bCs/>
        </w:rPr>
        <w:t>Conclusion</w:t>
      </w:r>
    </w:p>
    <w:p w14:paraId="38D41798" w14:textId="1B805173" w:rsidR="004A6BDA" w:rsidRDefault="00083386" w:rsidP="00083386">
      <w:pPr>
        <w:spacing w:line="480" w:lineRule="auto"/>
      </w:pPr>
      <w:r>
        <w:rPr>
          <w:b/>
          <w:bCs/>
        </w:rPr>
        <w:tab/>
      </w:r>
      <w:r w:rsidR="002729D6">
        <w:t xml:space="preserve">In addition to having a team of experienced digital forensics professionals working beside you, having the necessary tools to </w:t>
      </w:r>
      <w:r w:rsidR="007276D1">
        <w:t>extract information safely is paramount to producing evidence that can be presented</w:t>
      </w:r>
      <w:r w:rsidR="00223CC0">
        <w:t xml:space="preserve"> and admitted</w:t>
      </w:r>
      <w:r w:rsidR="007276D1">
        <w:t xml:space="preserve"> in</w:t>
      </w:r>
      <w:r w:rsidR="00223CC0">
        <w:t>to</w:t>
      </w:r>
      <w:r w:rsidR="007276D1">
        <w:t xml:space="preserve"> a court of law.</w:t>
      </w:r>
      <w:r w:rsidR="00223CC0">
        <w:t xml:space="preserve"> </w:t>
      </w:r>
      <w:r w:rsidR="00712FCB">
        <w:t xml:space="preserve">Simple procedures like copying and pasting the data from one drive to another is </w:t>
      </w:r>
      <w:r w:rsidR="00774737">
        <w:t xml:space="preserve">not the most through way to ensure that the information we are looking for can be found </w:t>
      </w:r>
      <w:r w:rsidR="00017CD8">
        <w:t xml:space="preserve">or presented. </w:t>
      </w:r>
    </w:p>
    <w:p w14:paraId="12FFD2D0" w14:textId="69810015" w:rsidR="00083386" w:rsidRDefault="00400338" w:rsidP="004A6BDA">
      <w:pPr>
        <w:spacing w:line="480" w:lineRule="auto"/>
        <w:ind w:firstLine="720"/>
      </w:pPr>
      <w:r>
        <w:t xml:space="preserve">What is just as important in getting the evidence we are searching for admitted into a court of law is the </w:t>
      </w:r>
      <w:r w:rsidR="00B56694">
        <w:t xml:space="preserve">completion of forms such as the chain-of-custody form. </w:t>
      </w:r>
      <w:r w:rsidR="0089220C">
        <w:t>The maintenance of a chain-of custody form goes a long way in</w:t>
      </w:r>
      <w:r w:rsidR="00B2429B">
        <w:t xml:space="preserve"> </w:t>
      </w:r>
      <w:r w:rsidR="004D7DF8">
        <w:t>assuring to the court that the evidence in our possession was handled responsibly and according to the laws and statutes of our jurisdiction.</w:t>
      </w:r>
      <w:r w:rsidR="007276D1">
        <w:t xml:space="preserve"> </w:t>
      </w:r>
      <w:r w:rsidR="004A6BDA">
        <w:t xml:space="preserve">Using SHA1 and MD5 hashes </w:t>
      </w:r>
      <w:r w:rsidR="004B58F4">
        <w:t xml:space="preserve">is a consistent method for </w:t>
      </w:r>
      <w:r w:rsidR="00CE22B0">
        <w:t>authenticating a device</w:t>
      </w:r>
      <w:r w:rsidR="00812346">
        <w:t xml:space="preserve">, which proves to be useful when admitting the device in question into a court of law. </w:t>
      </w:r>
      <w:r w:rsidR="004A6BDA">
        <w:t>Acquiring the RAM and Swap Space of a drive can prove to be a tedious task, but the reward for being through will surely play a part in the possible conviction of our soon-to-be ex-employee.</w:t>
      </w:r>
    </w:p>
    <w:p w14:paraId="7EA4FCD8" w14:textId="77777777" w:rsidR="00855924" w:rsidRDefault="00855924" w:rsidP="004A6BDA">
      <w:pPr>
        <w:spacing w:line="480" w:lineRule="auto"/>
        <w:ind w:firstLine="720"/>
      </w:pPr>
    </w:p>
    <w:p w14:paraId="754E9B22" w14:textId="77777777" w:rsidR="00855924" w:rsidRDefault="00855924" w:rsidP="004A6BDA">
      <w:pPr>
        <w:spacing w:line="480" w:lineRule="auto"/>
        <w:ind w:firstLine="720"/>
      </w:pPr>
    </w:p>
    <w:p w14:paraId="64DC4D67" w14:textId="77777777" w:rsidR="00855924" w:rsidRDefault="00855924" w:rsidP="004A6BDA">
      <w:pPr>
        <w:spacing w:line="480" w:lineRule="auto"/>
        <w:ind w:firstLine="720"/>
      </w:pPr>
    </w:p>
    <w:p w14:paraId="2502DB6E" w14:textId="04C72082" w:rsidR="00855924" w:rsidRDefault="00855924" w:rsidP="00855924">
      <w:pPr>
        <w:spacing w:line="480" w:lineRule="auto"/>
        <w:ind w:firstLine="720"/>
        <w:jc w:val="center"/>
        <w:rPr>
          <w:b/>
          <w:bCs/>
        </w:rPr>
      </w:pPr>
      <w:r>
        <w:rPr>
          <w:b/>
          <w:bCs/>
        </w:rPr>
        <w:lastRenderedPageBreak/>
        <w:t>References</w:t>
      </w:r>
    </w:p>
    <w:p w14:paraId="1F9C4A6F" w14:textId="77777777" w:rsidR="0003533A" w:rsidRDefault="0003533A" w:rsidP="0003533A">
      <w:pPr>
        <w:pStyle w:val="NormalWeb"/>
        <w:ind w:left="567" w:hanging="567"/>
      </w:pPr>
      <w:r>
        <w:t>Electronic Evidence Retrieval. (2005). Preserving and protecting computer evidence. Retrieved August 07, 2021, from https://www.electronicevidenceretrieval.com/forensics/articles/preserving-and-protecting-computer-evidence/#:~:text=All%20three%20must%20be%20identical%20for%20the%20image,used%20to%20assure%20the%20integrity%20of%20the%20investigation.</w:t>
      </w:r>
    </w:p>
    <w:p w14:paraId="49E0401E" w14:textId="77777777" w:rsidR="0003533A" w:rsidRDefault="0003533A" w:rsidP="007468CB">
      <w:pPr>
        <w:pStyle w:val="NormalWeb"/>
        <w:ind w:left="567" w:hanging="567"/>
      </w:pPr>
      <w:r>
        <w:t>Forensicsware. (2018). E01 (Encase image file format). Retrieved August 06, 2021, from https://www.forensicsware.com/blog/e01-file-format.html</w:t>
      </w:r>
    </w:p>
    <w:p w14:paraId="3B0896CA" w14:textId="77777777" w:rsidR="0003533A" w:rsidRDefault="0003533A" w:rsidP="0003533A">
      <w:pPr>
        <w:pStyle w:val="NormalWeb"/>
        <w:ind w:left="567" w:hanging="567"/>
      </w:pPr>
      <w:r>
        <w:t>Geeks for Geeks. (2020, July 07). Difference between MD5 and SHA1. Retrieved August 07, 2021, from https://www.geeksforgeeks.org/difference-between-md5-and-sha1/</w:t>
      </w:r>
    </w:p>
    <w:p w14:paraId="538D9FB2" w14:textId="77777777" w:rsidR="0003533A" w:rsidRDefault="0003533A" w:rsidP="00974D3E">
      <w:pPr>
        <w:pStyle w:val="NormalWeb"/>
        <w:ind w:left="567" w:hanging="567"/>
      </w:pPr>
      <w:r>
        <w:t>Johansen, G. (2017, July). Local Acquisition. Retrieved August 05, 2021, from https://learning.oreilly.com/library/view/digital-forensics-and/9781787288683/afb9643b-da47-4c68-a673-79f2f3a8680d.xhtml</w:t>
      </w:r>
    </w:p>
    <w:p w14:paraId="7B34411C" w14:textId="77777777" w:rsidR="0003533A" w:rsidRDefault="0003533A" w:rsidP="0003533A">
      <w:pPr>
        <w:pStyle w:val="NormalWeb"/>
        <w:ind w:left="567" w:hanging="567"/>
      </w:pPr>
      <w:r>
        <w:t>Lord, N. (2020, September 29). What are Memory forensics? A definition of memory forensics. Retrieved August 06, 2021, from https://digitalguardian.com/blog/what-are-memory-forensics-definition-memory-forensics</w:t>
      </w:r>
    </w:p>
    <w:p w14:paraId="1EB2BA06" w14:textId="77777777" w:rsidR="0003533A" w:rsidRDefault="0003533A" w:rsidP="0003533A">
      <w:pPr>
        <w:pStyle w:val="NormalWeb"/>
        <w:ind w:left="567" w:hanging="567"/>
      </w:pPr>
      <w:r>
        <w:t>Miller, J. (2018, May 22). What is hard disk? - definition from whatis.com. Retrieved August 06, 2021, from https://searchstorage.techtarget.com/definition/hard-disk</w:t>
      </w:r>
    </w:p>
    <w:p w14:paraId="49972C8E" w14:textId="77777777" w:rsidR="0003533A" w:rsidRDefault="0003533A" w:rsidP="0003533A">
      <w:pPr>
        <w:pStyle w:val="NormalWeb"/>
        <w:ind w:left="567" w:hanging="567"/>
      </w:pPr>
      <w:r>
        <w:t>Oracle. (2018, September 25). Enabling Automount for Windows. Retrieved August 07, 2021, from https://docs.oracle.com/en/database/oracle/oracle-database/12.2/cwwin/enabling-automounting-for-windows.html#GUID-6C50678D-7A2C-43F8-9A56-9D85DBE40795</w:t>
      </w:r>
    </w:p>
    <w:p w14:paraId="47951C27" w14:textId="77777777" w:rsidR="0003533A" w:rsidRDefault="0003533A" w:rsidP="0003533A">
      <w:pPr>
        <w:pStyle w:val="NormalWeb"/>
        <w:ind w:left="567" w:hanging="567"/>
      </w:pPr>
      <w:r>
        <w:t>Precise Law. (2017, November 09). What is a forensic image? Retrieved August 04, 2021, from https://discovery.precise-law.com/what-is-a-forensic-image/</w:t>
      </w:r>
    </w:p>
    <w:p w14:paraId="3E65D278" w14:textId="77777777" w:rsidR="0003533A" w:rsidRDefault="0003533A" w:rsidP="0003533A">
      <w:pPr>
        <w:pStyle w:val="NormalWeb"/>
        <w:ind w:left="567" w:hanging="567"/>
      </w:pPr>
      <w:r>
        <w:t>Raedts.biz. (2017, August 10). Forensics 101: What is a Forensic image? Retrieved August 06, 2021, from https://www.raedts.biz/forensics/forensics-101-forensic-image/</w:t>
      </w:r>
    </w:p>
    <w:p w14:paraId="63481850" w14:textId="77777777" w:rsidR="0003533A" w:rsidRDefault="0003533A" w:rsidP="0003533A">
      <w:pPr>
        <w:pStyle w:val="NormalWeb"/>
        <w:ind w:left="567" w:hanging="567"/>
      </w:pPr>
      <w:r>
        <w:t>Special Counsel. (2019, July 05). When to do a Remote FORENSICS collection and 5 more FAQs. Retrieved August 07, 2021, from https://blog.specialcounsel.com/ediscovery/when-to-do-a-remote-forensics-collection-and-5-more-faqs/</w:t>
      </w:r>
    </w:p>
    <w:p w14:paraId="08B6948D" w14:textId="6EFD40AC" w:rsidR="00A30753" w:rsidRPr="00A30753" w:rsidRDefault="0003533A" w:rsidP="00074D55">
      <w:pPr>
        <w:pStyle w:val="NormalWeb"/>
        <w:ind w:left="567" w:hanging="567"/>
      </w:pPr>
      <w:r>
        <w:t>TCDI. (2021, June 28). 6 things you should know about Remote digital forensics. Retrieved August 05, 2021, from https://www.tcdi.com/remote-digital-forensics-collection-computer-forensics/</w:t>
      </w:r>
    </w:p>
    <w:sectPr w:rsidR="00A30753" w:rsidRPr="00A30753" w:rsidSect="00A30753">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8C49" w14:textId="77777777" w:rsidR="00A30753" w:rsidRDefault="00A30753" w:rsidP="00A30753">
      <w:pPr>
        <w:spacing w:after="0" w:line="240" w:lineRule="auto"/>
      </w:pPr>
      <w:r>
        <w:separator/>
      </w:r>
    </w:p>
  </w:endnote>
  <w:endnote w:type="continuationSeparator" w:id="0">
    <w:p w14:paraId="6D612C57" w14:textId="77777777" w:rsidR="00A30753" w:rsidRDefault="00A30753" w:rsidP="00A30753">
      <w:pPr>
        <w:spacing w:after="0" w:line="240" w:lineRule="auto"/>
      </w:pPr>
      <w:r>
        <w:continuationSeparator/>
      </w:r>
    </w:p>
  </w:endnote>
  <w:endnote w:type="continuationNotice" w:id="1">
    <w:p w14:paraId="42DE7209" w14:textId="77777777" w:rsidR="00D361A4" w:rsidRDefault="00D361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1F1DC" w14:textId="77777777" w:rsidR="00A30753" w:rsidRDefault="00A30753" w:rsidP="00A30753">
      <w:pPr>
        <w:spacing w:after="0" w:line="240" w:lineRule="auto"/>
      </w:pPr>
      <w:r>
        <w:separator/>
      </w:r>
    </w:p>
  </w:footnote>
  <w:footnote w:type="continuationSeparator" w:id="0">
    <w:p w14:paraId="1EB79417" w14:textId="77777777" w:rsidR="00A30753" w:rsidRDefault="00A30753" w:rsidP="00A30753">
      <w:pPr>
        <w:spacing w:after="0" w:line="240" w:lineRule="auto"/>
      </w:pPr>
      <w:r>
        <w:continuationSeparator/>
      </w:r>
    </w:p>
  </w:footnote>
  <w:footnote w:type="continuationNotice" w:id="1">
    <w:p w14:paraId="693CD30C" w14:textId="77777777" w:rsidR="00D361A4" w:rsidRDefault="00D361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EE27C" w14:textId="204464F0" w:rsidR="00A30753" w:rsidRDefault="00A30753" w:rsidP="00A30753">
    <w:pPr>
      <w:pStyle w:val="Header"/>
    </w:pPr>
    <w:r>
      <w:t xml:space="preserve">Computer Architecture and Imaging                                                                             Uzoukwu </w:t>
    </w:r>
    <w:sdt>
      <w:sdtPr>
        <w:id w:val="-115336497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44C049B" w14:textId="6C95D403" w:rsidR="00A30753" w:rsidRPr="00A30753" w:rsidRDefault="00A30753" w:rsidP="00A307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6AB6" w14:textId="41826302" w:rsidR="00A30753" w:rsidRDefault="00A30753" w:rsidP="00A30753">
    <w:pPr>
      <w:pStyle w:val="Header"/>
    </w:pPr>
    <w:r>
      <w:t>Running head: Computer Architecture and Imaging</w:t>
    </w:r>
    <w:r>
      <w:tab/>
      <w:t xml:space="preserve">Uzoukwu </w:t>
    </w:r>
    <w:sdt>
      <w:sdtPr>
        <w:id w:val="42377333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61F9222" w14:textId="77777777" w:rsidR="00A30753" w:rsidRDefault="00A307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19F9"/>
    <w:multiLevelType w:val="hybridMultilevel"/>
    <w:tmpl w:val="1E561104"/>
    <w:lvl w:ilvl="0" w:tplc="45E27C6A">
      <w:start w:val="1"/>
      <w:numFmt w:val="decimal"/>
      <w:lvlText w:val="%1."/>
      <w:lvlJc w:val="left"/>
      <w:pPr>
        <w:ind w:left="1080" w:hanging="36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3634E7"/>
    <w:multiLevelType w:val="hybridMultilevel"/>
    <w:tmpl w:val="2CC83994"/>
    <w:lvl w:ilvl="0" w:tplc="3EA4AD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A81041"/>
    <w:multiLevelType w:val="hybridMultilevel"/>
    <w:tmpl w:val="D9260058"/>
    <w:lvl w:ilvl="0" w:tplc="9542A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586A16"/>
    <w:multiLevelType w:val="hybridMultilevel"/>
    <w:tmpl w:val="B8B6CE30"/>
    <w:lvl w:ilvl="0" w:tplc="B802D704">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4B5042"/>
    <w:multiLevelType w:val="multilevel"/>
    <w:tmpl w:val="5A64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6615DE"/>
    <w:multiLevelType w:val="hybridMultilevel"/>
    <w:tmpl w:val="1F764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B64470"/>
    <w:multiLevelType w:val="hybridMultilevel"/>
    <w:tmpl w:val="5F4C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76E7B"/>
    <w:multiLevelType w:val="hybridMultilevel"/>
    <w:tmpl w:val="5F221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1787377"/>
    <w:multiLevelType w:val="hybridMultilevel"/>
    <w:tmpl w:val="EBB0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B7209B"/>
    <w:multiLevelType w:val="hybridMultilevel"/>
    <w:tmpl w:val="84E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0450E"/>
    <w:multiLevelType w:val="hybridMultilevel"/>
    <w:tmpl w:val="BE487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A7821F0"/>
    <w:multiLevelType w:val="hybridMultilevel"/>
    <w:tmpl w:val="7DA6D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5"/>
  </w:num>
  <w:num w:numId="4">
    <w:abstractNumId w:val="10"/>
  </w:num>
  <w:num w:numId="5">
    <w:abstractNumId w:val="6"/>
  </w:num>
  <w:num w:numId="6">
    <w:abstractNumId w:val="8"/>
  </w:num>
  <w:num w:numId="7">
    <w:abstractNumId w:val="0"/>
  </w:num>
  <w:num w:numId="8">
    <w:abstractNumId w:val="2"/>
  </w:num>
  <w:num w:numId="9">
    <w:abstractNumId w:val="3"/>
  </w:num>
  <w:num w:numId="10">
    <w:abstractNumId w:val="4"/>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753"/>
    <w:rsid w:val="00001E10"/>
    <w:rsid w:val="00001FE8"/>
    <w:rsid w:val="00005C08"/>
    <w:rsid w:val="00006D84"/>
    <w:rsid w:val="0000776B"/>
    <w:rsid w:val="000079AD"/>
    <w:rsid w:val="00011097"/>
    <w:rsid w:val="00011B8B"/>
    <w:rsid w:val="00017CD8"/>
    <w:rsid w:val="00020AB7"/>
    <w:rsid w:val="00022FC2"/>
    <w:rsid w:val="00022FE2"/>
    <w:rsid w:val="00023D6F"/>
    <w:rsid w:val="00024079"/>
    <w:rsid w:val="00024730"/>
    <w:rsid w:val="00026B56"/>
    <w:rsid w:val="00027902"/>
    <w:rsid w:val="00032F8D"/>
    <w:rsid w:val="0003533A"/>
    <w:rsid w:val="0003752A"/>
    <w:rsid w:val="000401BB"/>
    <w:rsid w:val="00040B89"/>
    <w:rsid w:val="00046806"/>
    <w:rsid w:val="00047E48"/>
    <w:rsid w:val="000533A7"/>
    <w:rsid w:val="00054302"/>
    <w:rsid w:val="00054337"/>
    <w:rsid w:val="00054745"/>
    <w:rsid w:val="00054F1A"/>
    <w:rsid w:val="0006172F"/>
    <w:rsid w:val="00061BC6"/>
    <w:rsid w:val="00062D3E"/>
    <w:rsid w:val="000638DF"/>
    <w:rsid w:val="0006469F"/>
    <w:rsid w:val="00071341"/>
    <w:rsid w:val="00072FBF"/>
    <w:rsid w:val="00074D55"/>
    <w:rsid w:val="00074FDE"/>
    <w:rsid w:val="0007591E"/>
    <w:rsid w:val="00075FBE"/>
    <w:rsid w:val="0007673C"/>
    <w:rsid w:val="00076C0D"/>
    <w:rsid w:val="00077513"/>
    <w:rsid w:val="00077EB2"/>
    <w:rsid w:val="000815FB"/>
    <w:rsid w:val="00081A24"/>
    <w:rsid w:val="00082F0A"/>
    <w:rsid w:val="00083386"/>
    <w:rsid w:val="00084529"/>
    <w:rsid w:val="00092FE9"/>
    <w:rsid w:val="000933AD"/>
    <w:rsid w:val="000976B3"/>
    <w:rsid w:val="000A1BFA"/>
    <w:rsid w:val="000A39DE"/>
    <w:rsid w:val="000A4929"/>
    <w:rsid w:val="000A4967"/>
    <w:rsid w:val="000A4F0F"/>
    <w:rsid w:val="000A51B4"/>
    <w:rsid w:val="000B0DB7"/>
    <w:rsid w:val="000C097C"/>
    <w:rsid w:val="000C1862"/>
    <w:rsid w:val="000C551C"/>
    <w:rsid w:val="000C5F2A"/>
    <w:rsid w:val="000C6350"/>
    <w:rsid w:val="000D1C5B"/>
    <w:rsid w:val="000D39A1"/>
    <w:rsid w:val="000D4589"/>
    <w:rsid w:val="000D5565"/>
    <w:rsid w:val="000D5DF9"/>
    <w:rsid w:val="000D63C8"/>
    <w:rsid w:val="000E392C"/>
    <w:rsid w:val="000F0768"/>
    <w:rsid w:val="000F0873"/>
    <w:rsid w:val="000F1910"/>
    <w:rsid w:val="000F2F9E"/>
    <w:rsid w:val="000F4854"/>
    <w:rsid w:val="000F4E5A"/>
    <w:rsid w:val="001004A1"/>
    <w:rsid w:val="00100715"/>
    <w:rsid w:val="00101AD3"/>
    <w:rsid w:val="001026AE"/>
    <w:rsid w:val="00103F02"/>
    <w:rsid w:val="00111D56"/>
    <w:rsid w:val="00113672"/>
    <w:rsid w:val="001165BC"/>
    <w:rsid w:val="00121B63"/>
    <w:rsid w:val="00125563"/>
    <w:rsid w:val="00125D11"/>
    <w:rsid w:val="00125F9A"/>
    <w:rsid w:val="001360A1"/>
    <w:rsid w:val="00140760"/>
    <w:rsid w:val="00141605"/>
    <w:rsid w:val="001458C9"/>
    <w:rsid w:val="00153ADF"/>
    <w:rsid w:val="00153D59"/>
    <w:rsid w:val="00154E20"/>
    <w:rsid w:val="00155CB6"/>
    <w:rsid w:val="001639B7"/>
    <w:rsid w:val="00163A9F"/>
    <w:rsid w:val="00163E60"/>
    <w:rsid w:val="001665BB"/>
    <w:rsid w:val="00167F77"/>
    <w:rsid w:val="00170A77"/>
    <w:rsid w:val="001720B3"/>
    <w:rsid w:val="0017314E"/>
    <w:rsid w:val="00175285"/>
    <w:rsid w:val="00176226"/>
    <w:rsid w:val="00177690"/>
    <w:rsid w:val="001778D9"/>
    <w:rsid w:val="00177BA5"/>
    <w:rsid w:val="001816E2"/>
    <w:rsid w:val="0018487F"/>
    <w:rsid w:val="00185A4A"/>
    <w:rsid w:val="001934C2"/>
    <w:rsid w:val="00195C29"/>
    <w:rsid w:val="00196307"/>
    <w:rsid w:val="001968FE"/>
    <w:rsid w:val="00197070"/>
    <w:rsid w:val="001A06CB"/>
    <w:rsid w:val="001A0F18"/>
    <w:rsid w:val="001A1B13"/>
    <w:rsid w:val="001A1BBD"/>
    <w:rsid w:val="001A449E"/>
    <w:rsid w:val="001B074E"/>
    <w:rsid w:val="001B72BD"/>
    <w:rsid w:val="001B79FE"/>
    <w:rsid w:val="001C0F24"/>
    <w:rsid w:val="001C2FD7"/>
    <w:rsid w:val="001C513A"/>
    <w:rsid w:val="001C7B28"/>
    <w:rsid w:val="001D01A7"/>
    <w:rsid w:val="001D0E7E"/>
    <w:rsid w:val="001D5184"/>
    <w:rsid w:val="001D761D"/>
    <w:rsid w:val="001E04F8"/>
    <w:rsid w:val="001E0FF2"/>
    <w:rsid w:val="001E167F"/>
    <w:rsid w:val="001E2AFE"/>
    <w:rsid w:val="001E6264"/>
    <w:rsid w:val="001E676F"/>
    <w:rsid w:val="001E6DD1"/>
    <w:rsid w:val="001E7090"/>
    <w:rsid w:val="001E7F6B"/>
    <w:rsid w:val="001F1E10"/>
    <w:rsid w:val="001F295C"/>
    <w:rsid w:val="001F435E"/>
    <w:rsid w:val="001F46B6"/>
    <w:rsid w:val="001F4D65"/>
    <w:rsid w:val="001F666D"/>
    <w:rsid w:val="001F6822"/>
    <w:rsid w:val="001F7756"/>
    <w:rsid w:val="00202388"/>
    <w:rsid w:val="00203B6C"/>
    <w:rsid w:val="00204723"/>
    <w:rsid w:val="002047FE"/>
    <w:rsid w:val="00205E21"/>
    <w:rsid w:val="00207EB8"/>
    <w:rsid w:val="00210059"/>
    <w:rsid w:val="0021311D"/>
    <w:rsid w:val="002161BE"/>
    <w:rsid w:val="002175A5"/>
    <w:rsid w:val="00221C15"/>
    <w:rsid w:val="00223CC0"/>
    <w:rsid w:val="00224022"/>
    <w:rsid w:val="00231DED"/>
    <w:rsid w:val="00232847"/>
    <w:rsid w:val="002363B8"/>
    <w:rsid w:val="0023660A"/>
    <w:rsid w:val="0023715D"/>
    <w:rsid w:val="002372E4"/>
    <w:rsid w:val="00237462"/>
    <w:rsid w:val="00237B4D"/>
    <w:rsid w:val="002408CB"/>
    <w:rsid w:val="00241A2E"/>
    <w:rsid w:val="00241FE7"/>
    <w:rsid w:val="00246063"/>
    <w:rsid w:val="00250A64"/>
    <w:rsid w:val="002514C2"/>
    <w:rsid w:val="00252413"/>
    <w:rsid w:val="00255B15"/>
    <w:rsid w:val="00255E0F"/>
    <w:rsid w:val="002607F2"/>
    <w:rsid w:val="00261DFE"/>
    <w:rsid w:val="002657D9"/>
    <w:rsid w:val="002729D6"/>
    <w:rsid w:val="00276D9F"/>
    <w:rsid w:val="00284A3C"/>
    <w:rsid w:val="0029012D"/>
    <w:rsid w:val="00295266"/>
    <w:rsid w:val="00296D15"/>
    <w:rsid w:val="002975C1"/>
    <w:rsid w:val="002A231E"/>
    <w:rsid w:val="002A35BB"/>
    <w:rsid w:val="002A39F1"/>
    <w:rsid w:val="002A462E"/>
    <w:rsid w:val="002A629C"/>
    <w:rsid w:val="002B1CA2"/>
    <w:rsid w:val="002B3ABE"/>
    <w:rsid w:val="002B5F9A"/>
    <w:rsid w:val="002B6088"/>
    <w:rsid w:val="002B7798"/>
    <w:rsid w:val="002B7F74"/>
    <w:rsid w:val="002C26FE"/>
    <w:rsid w:val="002D1912"/>
    <w:rsid w:val="002D1D11"/>
    <w:rsid w:val="002D21FB"/>
    <w:rsid w:val="002D6867"/>
    <w:rsid w:val="002D6DFA"/>
    <w:rsid w:val="002D79C4"/>
    <w:rsid w:val="002E0877"/>
    <w:rsid w:val="002E1D15"/>
    <w:rsid w:val="002E1E3E"/>
    <w:rsid w:val="002E5C66"/>
    <w:rsid w:val="002E6DF7"/>
    <w:rsid w:val="002F11CF"/>
    <w:rsid w:val="002F1780"/>
    <w:rsid w:val="002F1EBE"/>
    <w:rsid w:val="002F22A4"/>
    <w:rsid w:val="002F3210"/>
    <w:rsid w:val="002F3320"/>
    <w:rsid w:val="002F462F"/>
    <w:rsid w:val="002F6077"/>
    <w:rsid w:val="002F6139"/>
    <w:rsid w:val="002F721D"/>
    <w:rsid w:val="00300EEE"/>
    <w:rsid w:val="00304306"/>
    <w:rsid w:val="00312578"/>
    <w:rsid w:val="003138C3"/>
    <w:rsid w:val="00322C4C"/>
    <w:rsid w:val="003233D2"/>
    <w:rsid w:val="00323B81"/>
    <w:rsid w:val="00323E59"/>
    <w:rsid w:val="00325DC8"/>
    <w:rsid w:val="0032634F"/>
    <w:rsid w:val="00332926"/>
    <w:rsid w:val="0033380F"/>
    <w:rsid w:val="0033474F"/>
    <w:rsid w:val="003352E5"/>
    <w:rsid w:val="0033578A"/>
    <w:rsid w:val="00337251"/>
    <w:rsid w:val="00341A9F"/>
    <w:rsid w:val="00350BF6"/>
    <w:rsid w:val="003527BC"/>
    <w:rsid w:val="00354B23"/>
    <w:rsid w:val="00355F15"/>
    <w:rsid w:val="00360708"/>
    <w:rsid w:val="00360B57"/>
    <w:rsid w:val="00363FA4"/>
    <w:rsid w:val="003641DD"/>
    <w:rsid w:val="00366B2F"/>
    <w:rsid w:val="00367C05"/>
    <w:rsid w:val="003711BC"/>
    <w:rsid w:val="00372CBB"/>
    <w:rsid w:val="00372EF8"/>
    <w:rsid w:val="0037464D"/>
    <w:rsid w:val="0037682A"/>
    <w:rsid w:val="00383C7A"/>
    <w:rsid w:val="00387C87"/>
    <w:rsid w:val="00392601"/>
    <w:rsid w:val="00392CD6"/>
    <w:rsid w:val="003930C3"/>
    <w:rsid w:val="00393D5C"/>
    <w:rsid w:val="00395B6D"/>
    <w:rsid w:val="003960C1"/>
    <w:rsid w:val="00396259"/>
    <w:rsid w:val="003A2165"/>
    <w:rsid w:val="003A22FF"/>
    <w:rsid w:val="003A4D58"/>
    <w:rsid w:val="003B11D2"/>
    <w:rsid w:val="003B2DEB"/>
    <w:rsid w:val="003B47E2"/>
    <w:rsid w:val="003B5FC4"/>
    <w:rsid w:val="003C09DC"/>
    <w:rsid w:val="003C4386"/>
    <w:rsid w:val="003C438E"/>
    <w:rsid w:val="003C6059"/>
    <w:rsid w:val="003D0906"/>
    <w:rsid w:val="003D147D"/>
    <w:rsid w:val="003D7132"/>
    <w:rsid w:val="003D7ECD"/>
    <w:rsid w:val="003E1358"/>
    <w:rsid w:val="003E316C"/>
    <w:rsid w:val="003E5B63"/>
    <w:rsid w:val="003E77BD"/>
    <w:rsid w:val="003E78C2"/>
    <w:rsid w:val="003E7936"/>
    <w:rsid w:val="003F0087"/>
    <w:rsid w:val="003F0677"/>
    <w:rsid w:val="003F076D"/>
    <w:rsid w:val="003F08D9"/>
    <w:rsid w:val="003F097D"/>
    <w:rsid w:val="003F1C81"/>
    <w:rsid w:val="00400338"/>
    <w:rsid w:val="004004B1"/>
    <w:rsid w:val="00402B10"/>
    <w:rsid w:val="00402E80"/>
    <w:rsid w:val="004065D8"/>
    <w:rsid w:val="00406815"/>
    <w:rsid w:val="00407EE3"/>
    <w:rsid w:val="00412452"/>
    <w:rsid w:val="00414D64"/>
    <w:rsid w:val="0041539F"/>
    <w:rsid w:val="00416B17"/>
    <w:rsid w:val="0042059E"/>
    <w:rsid w:val="00420FE6"/>
    <w:rsid w:val="00421BEB"/>
    <w:rsid w:val="00421D8F"/>
    <w:rsid w:val="0042451B"/>
    <w:rsid w:val="00424BCD"/>
    <w:rsid w:val="00424DEA"/>
    <w:rsid w:val="00425BD3"/>
    <w:rsid w:val="00426CC3"/>
    <w:rsid w:val="004307CC"/>
    <w:rsid w:val="0043317E"/>
    <w:rsid w:val="004362F6"/>
    <w:rsid w:val="0043695D"/>
    <w:rsid w:val="0043770E"/>
    <w:rsid w:val="004407E1"/>
    <w:rsid w:val="004414FA"/>
    <w:rsid w:val="00445B22"/>
    <w:rsid w:val="004468A0"/>
    <w:rsid w:val="0045058A"/>
    <w:rsid w:val="00450C49"/>
    <w:rsid w:val="00453AE9"/>
    <w:rsid w:val="00461BB3"/>
    <w:rsid w:val="00464128"/>
    <w:rsid w:val="00465219"/>
    <w:rsid w:val="00470D25"/>
    <w:rsid w:val="00471A61"/>
    <w:rsid w:val="004733E7"/>
    <w:rsid w:val="004734CC"/>
    <w:rsid w:val="00474B8B"/>
    <w:rsid w:val="00476D36"/>
    <w:rsid w:val="00487A6F"/>
    <w:rsid w:val="00492989"/>
    <w:rsid w:val="00494804"/>
    <w:rsid w:val="004A1B1C"/>
    <w:rsid w:val="004A2591"/>
    <w:rsid w:val="004A6BDA"/>
    <w:rsid w:val="004B12A4"/>
    <w:rsid w:val="004B4BFA"/>
    <w:rsid w:val="004B5082"/>
    <w:rsid w:val="004B58F4"/>
    <w:rsid w:val="004C0702"/>
    <w:rsid w:val="004C19BD"/>
    <w:rsid w:val="004C2425"/>
    <w:rsid w:val="004C3842"/>
    <w:rsid w:val="004C416D"/>
    <w:rsid w:val="004C5488"/>
    <w:rsid w:val="004C6B45"/>
    <w:rsid w:val="004D0D0B"/>
    <w:rsid w:val="004D7DF8"/>
    <w:rsid w:val="004E136C"/>
    <w:rsid w:val="004E2207"/>
    <w:rsid w:val="004E3383"/>
    <w:rsid w:val="004E60A4"/>
    <w:rsid w:val="004E7E12"/>
    <w:rsid w:val="004F30B7"/>
    <w:rsid w:val="004F691E"/>
    <w:rsid w:val="004F6AA7"/>
    <w:rsid w:val="004F6E0B"/>
    <w:rsid w:val="005002E2"/>
    <w:rsid w:val="0050209E"/>
    <w:rsid w:val="00503562"/>
    <w:rsid w:val="005035AB"/>
    <w:rsid w:val="00510523"/>
    <w:rsid w:val="0051118E"/>
    <w:rsid w:val="00514A44"/>
    <w:rsid w:val="0051638C"/>
    <w:rsid w:val="00516ED8"/>
    <w:rsid w:val="00524554"/>
    <w:rsid w:val="00525DB0"/>
    <w:rsid w:val="0053602D"/>
    <w:rsid w:val="00536637"/>
    <w:rsid w:val="00536BC1"/>
    <w:rsid w:val="0054034A"/>
    <w:rsid w:val="00542A66"/>
    <w:rsid w:val="00543CAC"/>
    <w:rsid w:val="00545B07"/>
    <w:rsid w:val="0054694E"/>
    <w:rsid w:val="0055048E"/>
    <w:rsid w:val="005510E2"/>
    <w:rsid w:val="005515A8"/>
    <w:rsid w:val="00554158"/>
    <w:rsid w:val="00554F05"/>
    <w:rsid w:val="00556214"/>
    <w:rsid w:val="005568A9"/>
    <w:rsid w:val="00556CD8"/>
    <w:rsid w:val="0056327D"/>
    <w:rsid w:val="005652CB"/>
    <w:rsid w:val="00572B9A"/>
    <w:rsid w:val="00574F25"/>
    <w:rsid w:val="00577105"/>
    <w:rsid w:val="005771B9"/>
    <w:rsid w:val="0058647D"/>
    <w:rsid w:val="005954EC"/>
    <w:rsid w:val="0059726D"/>
    <w:rsid w:val="005A1C8F"/>
    <w:rsid w:val="005A27EE"/>
    <w:rsid w:val="005A5224"/>
    <w:rsid w:val="005A534E"/>
    <w:rsid w:val="005A5F2A"/>
    <w:rsid w:val="005B4AE5"/>
    <w:rsid w:val="005B57F3"/>
    <w:rsid w:val="005C2942"/>
    <w:rsid w:val="005C387E"/>
    <w:rsid w:val="005C4A6F"/>
    <w:rsid w:val="005C6F51"/>
    <w:rsid w:val="005C6FF8"/>
    <w:rsid w:val="005D0063"/>
    <w:rsid w:val="005D0EFF"/>
    <w:rsid w:val="005D2020"/>
    <w:rsid w:val="005D35EF"/>
    <w:rsid w:val="005D45D6"/>
    <w:rsid w:val="005D45DA"/>
    <w:rsid w:val="005D7F4A"/>
    <w:rsid w:val="005E0DFC"/>
    <w:rsid w:val="005E20FC"/>
    <w:rsid w:val="005E2DC1"/>
    <w:rsid w:val="005F0B97"/>
    <w:rsid w:val="005F2B72"/>
    <w:rsid w:val="005F5B21"/>
    <w:rsid w:val="005F7F03"/>
    <w:rsid w:val="00602080"/>
    <w:rsid w:val="00602205"/>
    <w:rsid w:val="006028F8"/>
    <w:rsid w:val="00607255"/>
    <w:rsid w:val="00613617"/>
    <w:rsid w:val="00614D96"/>
    <w:rsid w:val="006163BB"/>
    <w:rsid w:val="006166DA"/>
    <w:rsid w:val="00617B21"/>
    <w:rsid w:val="006207EB"/>
    <w:rsid w:val="00621ABA"/>
    <w:rsid w:val="006234E1"/>
    <w:rsid w:val="00623875"/>
    <w:rsid w:val="0062496C"/>
    <w:rsid w:val="006252D5"/>
    <w:rsid w:val="00625BF5"/>
    <w:rsid w:val="00626396"/>
    <w:rsid w:val="006303F1"/>
    <w:rsid w:val="006304E0"/>
    <w:rsid w:val="0063322D"/>
    <w:rsid w:val="00635102"/>
    <w:rsid w:val="00635DA6"/>
    <w:rsid w:val="006413FA"/>
    <w:rsid w:val="0064289A"/>
    <w:rsid w:val="00645D1F"/>
    <w:rsid w:val="00646389"/>
    <w:rsid w:val="00647FF7"/>
    <w:rsid w:val="00650439"/>
    <w:rsid w:val="00652004"/>
    <w:rsid w:val="00654D62"/>
    <w:rsid w:val="00655139"/>
    <w:rsid w:val="006555A2"/>
    <w:rsid w:val="0065607F"/>
    <w:rsid w:val="00661748"/>
    <w:rsid w:val="00662BC8"/>
    <w:rsid w:val="00666579"/>
    <w:rsid w:val="00666B1E"/>
    <w:rsid w:val="00667410"/>
    <w:rsid w:val="00670A8D"/>
    <w:rsid w:val="00670BB6"/>
    <w:rsid w:val="00674B98"/>
    <w:rsid w:val="0067558A"/>
    <w:rsid w:val="00682EDD"/>
    <w:rsid w:val="00683B2B"/>
    <w:rsid w:val="00684865"/>
    <w:rsid w:val="00692FC2"/>
    <w:rsid w:val="00694964"/>
    <w:rsid w:val="006973D7"/>
    <w:rsid w:val="006A0ECE"/>
    <w:rsid w:val="006A1469"/>
    <w:rsid w:val="006A1670"/>
    <w:rsid w:val="006A1D07"/>
    <w:rsid w:val="006A2D2C"/>
    <w:rsid w:val="006A41DE"/>
    <w:rsid w:val="006A5130"/>
    <w:rsid w:val="006B1F33"/>
    <w:rsid w:val="006B3357"/>
    <w:rsid w:val="006B593D"/>
    <w:rsid w:val="006C43BD"/>
    <w:rsid w:val="006C51C3"/>
    <w:rsid w:val="006C58B3"/>
    <w:rsid w:val="006D1ACF"/>
    <w:rsid w:val="006D237A"/>
    <w:rsid w:val="006D375D"/>
    <w:rsid w:val="006D6B40"/>
    <w:rsid w:val="006E168E"/>
    <w:rsid w:val="006E2D83"/>
    <w:rsid w:val="006E3DEF"/>
    <w:rsid w:val="006E7A24"/>
    <w:rsid w:val="006E7F1A"/>
    <w:rsid w:val="006F0101"/>
    <w:rsid w:val="006F24B6"/>
    <w:rsid w:val="006F27EA"/>
    <w:rsid w:val="006F380B"/>
    <w:rsid w:val="006F428D"/>
    <w:rsid w:val="006F76F8"/>
    <w:rsid w:val="007006CE"/>
    <w:rsid w:val="00701EE1"/>
    <w:rsid w:val="007078FB"/>
    <w:rsid w:val="00712307"/>
    <w:rsid w:val="00712FCB"/>
    <w:rsid w:val="007155A2"/>
    <w:rsid w:val="00721822"/>
    <w:rsid w:val="007220B5"/>
    <w:rsid w:val="00723A2A"/>
    <w:rsid w:val="00724D80"/>
    <w:rsid w:val="007276D1"/>
    <w:rsid w:val="00727FF6"/>
    <w:rsid w:val="00732812"/>
    <w:rsid w:val="007334B4"/>
    <w:rsid w:val="00734E6B"/>
    <w:rsid w:val="00736D21"/>
    <w:rsid w:val="00737B73"/>
    <w:rsid w:val="007401FB"/>
    <w:rsid w:val="00743F19"/>
    <w:rsid w:val="007468CB"/>
    <w:rsid w:val="0075026F"/>
    <w:rsid w:val="00750490"/>
    <w:rsid w:val="00750F0A"/>
    <w:rsid w:val="00751FC0"/>
    <w:rsid w:val="007526E3"/>
    <w:rsid w:val="0075324A"/>
    <w:rsid w:val="00754DC8"/>
    <w:rsid w:val="0075540D"/>
    <w:rsid w:val="00755837"/>
    <w:rsid w:val="0075793F"/>
    <w:rsid w:val="00761259"/>
    <w:rsid w:val="00764232"/>
    <w:rsid w:val="007653B4"/>
    <w:rsid w:val="00765527"/>
    <w:rsid w:val="0076565C"/>
    <w:rsid w:val="007665A7"/>
    <w:rsid w:val="0077053A"/>
    <w:rsid w:val="00771A13"/>
    <w:rsid w:val="00774202"/>
    <w:rsid w:val="00774737"/>
    <w:rsid w:val="00774E4C"/>
    <w:rsid w:val="00775ACA"/>
    <w:rsid w:val="00776453"/>
    <w:rsid w:val="00777653"/>
    <w:rsid w:val="00777766"/>
    <w:rsid w:val="00777C85"/>
    <w:rsid w:val="00780277"/>
    <w:rsid w:val="00780FE5"/>
    <w:rsid w:val="00781BE2"/>
    <w:rsid w:val="00783397"/>
    <w:rsid w:val="00785A51"/>
    <w:rsid w:val="00785CEA"/>
    <w:rsid w:val="00787036"/>
    <w:rsid w:val="00787678"/>
    <w:rsid w:val="0079049C"/>
    <w:rsid w:val="00791BA2"/>
    <w:rsid w:val="00791BFB"/>
    <w:rsid w:val="00792FE5"/>
    <w:rsid w:val="00793D8C"/>
    <w:rsid w:val="00796CA1"/>
    <w:rsid w:val="007979F8"/>
    <w:rsid w:val="00797D8D"/>
    <w:rsid w:val="007A0BAF"/>
    <w:rsid w:val="007A2A54"/>
    <w:rsid w:val="007A3939"/>
    <w:rsid w:val="007B4FBA"/>
    <w:rsid w:val="007B56AD"/>
    <w:rsid w:val="007B6E69"/>
    <w:rsid w:val="007B77A5"/>
    <w:rsid w:val="007C3739"/>
    <w:rsid w:val="007C5BF9"/>
    <w:rsid w:val="007C69A8"/>
    <w:rsid w:val="007C7D2F"/>
    <w:rsid w:val="007D0DDB"/>
    <w:rsid w:val="007D0F47"/>
    <w:rsid w:val="007D13CE"/>
    <w:rsid w:val="007D3578"/>
    <w:rsid w:val="007D543A"/>
    <w:rsid w:val="007D79B2"/>
    <w:rsid w:val="007E4105"/>
    <w:rsid w:val="007F0418"/>
    <w:rsid w:val="007F23B8"/>
    <w:rsid w:val="007F27FB"/>
    <w:rsid w:val="007F2BEB"/>
    <w:rsid w:val="007F44FA"/>
    <w:rsid w:val="007F50DE"/>
    <w:rsid w:val="008004B3"/>
    <w:rsid w:val="008006CA"/>
    <w:rsid w:val="008058A1"/>
    <w:rsid w:val="00807361"/>
    <w:rsid w:val="00812346"/>
    <w:rsid w:val="00817DB0"/>
    <w:rsid w:val="00821BA7"/>
    <w:rsid w:val="0082499B"/>
    <w:rsid w:val="0082732D"/>
    <w:rsid w:val="00830404"/>
    <w:rsid w:val="008304E8"/>
    <w:rsid w:val="0083068C"/>
    <w:rsid w:val="00835EA3"/>
    <w:rsid w:val="008408CB"/>
    <w:rsid w:val="00840DB5"/>
    <w:rsid w:val="0085183C"/>
    <w:rsid w:val="00855924"/>
    <w:rsid w:val="00856FFA"/>
    <w:rsid w:val="00857CD4"/>
    <w:rsid w:val="008601C1"/>
    <w:rsid w:val="00861DFE"/>
    <w:rsid w:val="0087115B"/>
    <w:rsid w:val="00872260"/>
    <w:rsid w:val="00877164"/>
    <w:rsid w:val="00877DBF"/>
    <w:rsid w:val="00881DE9"/>
    <w:rsid w:val="0088756C"/>
    <w:rsid w:val="008902E9"/>
    <w:rsid w:val="0089220C"/>
    <w:rsid w:val="00892229"/>
    <w:rsid w:val="00892B6F"/>
    <w:rsid w:val="0089625D"/>
    <w:rsid w:val="00897367"/>
    <w:rsid w:val="008A1F62"/>
    <w:rsid w:val="008A2ACD"/>
    <w:rsid w:val="008A315A"/>
    <w:rsid w:val="008A31B1"/>
    <w:rsid w:val="008A3841"/>
    <w:rsid w:val="008A4562"/>
    <w:rsid w:val="008A688D"/>
    <w:rsid w:val="008A701F"/>
    <w:rsid w:val="008B160E"/>
    <w:rsid w:val="008B7168"/>
    <w:rsid w:val="008C29AA"/>
    <w:rsid w:val="008C40B1"/>
    <w:rsid w:val="008C4173"/>
    <w:rsid w:val="008C52F9"/>
    <w:rsid w:val="008C570C"/>
    <w:rsid w:val="008C5A8F"/>
    <w:rsid w:val="008C6003"/>
    <w:rsid w:val="008D3119"/>
    <w:rsid w:val="008D4C89"/>
    <w:rsid w:val="008D4ED1"/>
    <w:rsid w:val="008E36D5"/>
    <w:rsid w:val="008E55EC"/>
    <w:rsid w:val="008E5A21"/>
    <w:rsid w:val="008E63D6"/>
    <w:rsid w:val="008F1ADE"/>
    <w:rsid w:val="008F254B"/>
    <w:rsid w:val="008F71F3"/>
    <w:rsid w:val="008F7A2B"/>
    <w:rsid w:val="00900423"/>
    <w:rsid w:val="00907A89"/>
    <w:rsid w:val="0091430F"/>
    <w:rsid w:val="00914D59"/>
    <w:rsid w:val="009152F3"/>
    <w:rsid w:val="00915EEA"/>
    <w:rsid w:val="009173AA"/>
    <w:rsid w:val="00920002"/>
    <w:rsid w:val="00923A8A"/>
    <w:rsid w:val="0092735F"/>
    <w:rsid w:val="0093053E"/>
    <w:rsid w:val="00930D62"/>
    <w:rsid w:val="00934669"/>
    <w:rsid w:val="00940B8D"/>
    <w:rsid w:val="009477CC"/>
    <w:rsid w:val="009478AB"/>
    <w:rsid w:val="009519AA"/>
    <w:rsid w:val="00953913"/>
    <w:rsid w:val="00954368"/>
    <w:rsid w:val="00956A11"/>
    <w:rsid w:val="009575AB"/>
    <w:rsid w:val="0096052F"/>
    <w:rsid w:val="00960E3A"/>
    <w:rsid w:val="00964AB1"/>
    <w:rsid w:val="0096704A"/>
    <w:rsid w:val="00970DFC"/>
    <w:rsid w:val="00971752"/>
    <w:rsid w:val="009729C6"/>
    <w:rsid w:val="009729F4"/>
    <w:rsid w:val="0097333E"/>
    <w:rsid w:val="00973C86"/>
    <w:rsid w:val="00973D81"/>
    <w:rsid w:val="00974D3E"/>
    <w:rsid w:val="00976AC3"/>
    <w:rsid w:val="00980D6C"/>
    <w:rsid w:val="00981460"/>
    <w:rsid w:val="009822D4"/>
    <w:rsid w:val="00983C20"/>
    <w:rsid w:val="00984B7C"/>
    <w:rsid w:val="0098783C"/>
    <w:rsid w:val="009914A2"/>
    <w:rsid w:val="00993FD6"/>
    <w:rsid w:val="0099456E"/>
    <w:rsid w:val="00996940"/>
    <w:rsid w:val="00996B07"/>
    <w:rsid w:val="009A5DCF"/>
    <w:rsid w:val="009B1E0C"/>
    <w:rsid w:val="009B3FC6"/>
    <w:rsid w:val="009B5F67"/>
    <w:rsid w:val="009B6D52"/>
    <w:rsid w:val="009B7288"/>
    <w:rsid w:val="009C20CB"/>
    <w:rsid w:val="009C2761"/>
    <w:rsid w:val="009C2B69"/>
    <w:rsid w:val="009C2CCE"/>
    <w:rsid w:val="009C6D27"/>
    <w:rsid w:val="009D085E"/>
    <w:rsid w:val="009D1B8F"/>
    <w:rsid w:val="009D1BCD"/>
    <w:rsid w:val="009D2230"/>
    <w:rsid w:val="009D2BB6"/>
    <w:rsid w:val="009D4437"/>
    <w:rsid w:val="009D62BC"/>
    <w:rsid w:val="009E1D40"/>
    <w:rsid w:val="009E23C4"/>
    <w:rsid w:val="009E4773"/>
    <w:rsid w:val="009E5106"/>
    <w:rsid w:val="009E54EF"/>
    <w:rsid w:val="009E5AB8"/>
    <w:rsid w:val="009E5C54"/>
    <w:rsid w:val="009E6232"/>
    <w:rsid w:val="009E641D"/>
    <w:rsid w:val="009E704C"/>
    <w:rsid w:val="009E76DC"/>
    <w:rsid w:val="009F0E85"/>
    <w:rsid w:val="009F106B"/>
    <w:rsid w:val="009F10D5"/>
    <w:rsid w:val="009F1BED"/>
    <w:rsid w:val="009F4C81"/>
    <w:rsid w:val="009F65C8"/>
    <w:rsid w:val="00A00594"/>
    <w:rsid w:val="00A00F40"/>
    <w:rsid w:val="00A04288"/>
    <w:rsid w:val="00A07DBC"/>
    <w:rsid w:val="00A11A8D"/>
    <w:rsid w:val="00A13DA9"/>
    <w:rsid w:val="00A16E57"/>
    <w:rsid w:val="00A17852"/>
    <w:rsid w:val="00A244D3"/>
    <w:rsid w:val="00A24792"/>
    <w:rsid w:val="00A30753"/>
    <w:rsid w:val="00A3255A"/>
    <w:rsid w:val="00A36CEF"/>
    <w:rsid w:val="00A40443"/>
    <w:rsid w:val="00A40BA0"/>
    <w:rsid w:val="00A41030"/>
    <w:rsid w:val="00A43236"/>
    <w:rsid w:val="00A434DE"/>
    <w:rsid w:val="00A44C02"/>
    <w:rsid w:val="00A46479"/>
    <w:rsid w:val="00A467EA"/>
    <w:rsid w:val="00A4704B"/>
    <w:rsid w:val="00A51458"/>
    <w:rsid w:val="00A519F3"/>
    <w:rsid w:val="00A522A1"/>
    <w:rsid w:val="00A54501"/>
    <w:rsid w:val="00A55214"/>
    <w:rsid w:val="00A55EB6"/>
    <w:rsid w:val="00A56409"/>
    <w:rsid w:val="00A60B82"/>
    <w:rsid w:val="00A61122"/>
    <w:rsid w:val="00A652E1"/>
    <w:rsid w:val="00A65DFB"/>
    <w:rsid w:val="00A70191"/>
    <w:rsid w:val="00A70241"/>
    <w:rsid w:val="00A71488"/>
    <w:rsid w:val="00A71689"/>
    <w:rsid w:val="00A72F6F"/>
    <w:rsid w:val="00A73FEE"/>
    <w:rsid w:val="00A7580D"/>
    <w:rsid w:val="00A75DCB"/>
    <w:rsid w:val="00A80634"/>
    <w:rsid w:val="00A809F7"/>
    <w:rsid w:val="00A814C8"/>
    <w:rsid w:val="00A8443A"/>
    <w:rsid w:val="00A86D95"/>
    <w:rsid w:val="00A873FA"/>
    <w:rsid w:val="00A8749B"/>
    <w:rsid w:val="00A90B03"/>
    <w:rsid w:val="00A942F4"/>
    <w:rsid w:val="00AA0E99"/>
    <w:rsid w:val="00AA1730"/>
    <w:rsid w:val="00AA2A03"/>
    <w:rsid w:val="00AA2A52"/>
    <w:rsid w:val="00AA2BA7"/>
    <w:rsid w:val="00AA3412"/>
    <w:rsid w:val="00AA4A0E"/>
    <w:rsid w:val="00AB69DF"/>
    <w:rsid w:val="00AC15A0"/>
    <w:rsid w:val="00AC2F81"/>
    <w:rsid w:val="00AC45B0"/>
    <w:rsid w:val="00AC5E93"/>
    <w:rsid w:val="00AC63DD"/>
    <w:rsid w:val="00AC63E8"/>
    <w:rsid w:val="00AC7DBA"/>
    <w:rsid w:val="00AD364F"/>
    <w:rsid w:val="00AD422F"/>
    <w:rsid w:val="00AD650C"/>
    <w:rsid w:val="00AD6F6B"/>
    <w:rsid w:val="00AE0BC8"/>
    <w:rsid w:val="00AE1FFF"/>
    <w:rsid w:val="00AE26A9"/>
    <w:rsid w:val="00AE5C01"/>
    <w:rsid w:val="00AF10E6"/>
    <w:rsid w:val="00AF147B"/>
    <w:rsid w:val="00B00E4C"/>
    <w:rsid w:val="00B03F8B"/>
    <w:rsid w:val="00B053D4"/>
    <w:rsid w:val="00B05FEA"/>
    <w:rsid w:val="00B0766E"/>
    <w:rsid w:val="00B13214"/>
    <w:rsid w:val="00B13EC0"/>
    <w:rsid w:val="00B14C96"/>
    <w:rsid w:val="00B209E1"/>
    <w:rsid w:val="00B2429B"/>
    <w:rsid w:val="00B25AEB"/>
    <w:rsid w:val="00B331DD"/>
    <w:rsid w:val="00B339FF"/>
    <w:rsid w:val="00B34790"/>
    <w:rsid w:val="00B3558C"/>
    <w:rsid w:val="00B35B28"/>
    <w:rsid w:val="00B36BC7"/>
    <w:rsid w:val="00B36D10"/>
    <w:rsid w:val="00B37C36"/>
    <w:rsid w:val="00B44234"/>
    <w:rsid w:val="00B45672"/>
    <w:rsid w:val="00B474FC"/>
    <w:rsid w:val="00B5195C"/>
    <w:rsid w:val="00B53689"/>
    <w:rsid w:val="00B54AE1"/>
    <w:rsid w:val="00B56694"/>
    <w:rsid w:val="00B57BA4"/>
    <w:rsid w:val="00B649D8"/>
    <w:rsid w:val="00B66496"/>
    <w:rsid w:val="00B671F3"/>
    <w:rsid w:val="00B7616F"/>
    <w:rsid w:val="00B778C8"/>
    <w:rsid w:val="00B80826"/>
    <w:rsid w:val="00B813DF"/>
    <w:rsid w:val="00B83E54"/>
    <w:rsid w:val="00B85F8D"/>
    <w:rsid w:val="00B95137"/>
    <w:rsid w:val="00B95BF9"/>
    <w:rsid w:val="00B97C89"/>
    <w:rsid w:val="00BA0E60"/>
    <w:rsid w:val="00BA1B74"/>
    <w:rsid w:val="00BA229D"/>
    <w:rsid w:val="00BA3F63"/>
    <w:rsid w:val="00BA455D"/>
    <w:rsid w:val="00BB3DDD"/>
    <w:rsid w:val="00BB4E46"/>
    <w:rsid w:val="00BB513D"/>
    <w:rsid w:val="00BC297D"/>
    <w:rsid w:val="00BC371E"/>
    <w:rsid w:val="00BC463D"/>
    <w:rsid w:val="00BC72CA"/>
    <w:rsid w:val="00BD0FCA"/>
    <w:rsid w:val="00BD33DC"/>
    <w:rsid w:val="00BD4155"/>
    <w:rsid w:val="00BD49AE"/>
    <w:rsid w:val="00BE1BEF"/>
    <w:rsid w:val="00BE2EEA"/>
    <w:rsid w:val="00BE3621"/>
    <w:rsid w:val="00BE6370"/>
    <w:rsid w:val="00BE70E4"/>
    <w:rsid w:val="00BE723F"/>
    <w:rsid w:val="00BF22CC"/>
    <w:rsid w:val="00BF2542"/>
    <w:rsid w:val="00BF47A1"/>
    <w:rsid w:val="00BF7718"/>
    <w:rsid w:val="00C00A70"/>
    <w:rsid w:val="00C0282F"/>
    <w:rsid w:val="00C05E6F"/>
    <w:rsid w:val="00C061DB"/>
    <w:rsid w:val="00C07F25"/>
    <w:rsid w:val="00C1013B"/>
    <w:rsid w:val="00C12105"/>
    <w:rsid w:val="00C124FA"/>
    <w:rsid w:val="00C14A0F"/>
    <w:rsid w:val="00C15C84"/>
    <w:rsid w:val="00C1623D"/>
    <w:rsid w:val="00C17394"/>
    <w:rsid w:val="00C25E86"/>
    <w:rsid w:val="00C26F6A"/>
    <w:rsid w:val="00C3427E"/>
    <w:rsid w:val="00C35B67"/>
    <w:rsid w:val="00C37774"/>
    <w:rsid w:val="00C40D2C"/>
    <w:rsid w:val="00C43998"/>
    <w:rsid w:val="00C44CFA"/>
    <w:rsid w:val="00C479B5"/>
    <w:rsid w:val="00C50B12"/>
    <w:rsid w:val="00C53506"/>
    <w:rsid w:val="00C54992"/>
    <w:rsid w:val="00C56547"/>
    <w:rsid w:val="00C65F92"/>
    <w:rsid w:val="00C66E41"/>
    <w:rsid w:val="00C742AE"/>
    <w:rsid w:val="00C77739"/>
    <w:rsid w:val="00C777F7"/>
    <w:rsid w:val="00C77F55"/>
    <w:rsid w:val="00C816FF"/>
    <w:rsid w:val="00C81D96"/>
    <w:rsid w:val="00C836DD"/>
    <w:rsid w:val="00C84B1B"/>
    <w:rsid w:val="00C862F5"/>
    <w:rsid w:val="00C8779B"/>
    <w:rsid w:val="00C90BAC"/>
    <w:rsid w:val="00C93958"/>
    <w:rsid w:val="00C93F86"/>
    <w:rsid w:val="00C95E0D"/>
    <w:rsid w:val="00CA4F77"/>
    <w:rsid w:val="00CB0CF7"/>
    <w:rsid w:val="00CB0F70"/>
    <w:rsid w:val="00CB3DCB"/>
    <w:rsid w:val="00CB5A27"/>
    <w:rsid w:val="00CB5E3A"/>
    <w:rsid w:val="00CC1FE6"/>
    <w:rsid w:val="00CC21F9"/>
    <w:rsid w:val="00CC3012"/>
    <w:rsid w:val="00CC3469"/>
    <w:rsid w:val="00CC7A5E"/>
    <w:rsid w:val="00CD0640"/>
    <w:rsid w:val="00CD1275"/>
    <w:rsid w:val="00CD3B88"/>
    <w:rsid w:val="00CD6DE9"/>
    <w:rsid w:val="00CD77A3"/>
    <w:rsid w:val="00CE0A59"/>
    <w:rsid w:val="00CE152D"/>
    <w:rsid w:val="00CE21F1"/>
    <w:rsid w:val="00CE22B0"/>
    <w:rsid w:val="00CE2B65"/>
    <w:rsid w:val="00CE4A60"/>
    <w:rsid w:val="00CE5E79"/>
    <w:rsid w:val="00CF3716"/>
    <w:rsid w:val="00CF4571"/>
    <w:rsid w:val="00CF5E7B"/>
    <w:rsid w:val="00CF6E53"/>
    <w:rsid w:val="00D00137"/>
    <w:rsid w:val="00D0091A"/>
    <w:rsid w:val="00D04F31"/>
    <w:rsid w:val="00D10B73"/>
    <w:rsid w:val="00D11854"/>
    <w:rsid w:val="00D12140"/>
    <w:rsid w:val="00D129B1"/>
    <w:rsid w:val="00D14A49"/>
    <w:rsid w:val="00D1601C"/>
    <w:rsid w:val="00D323ED"/>
    <w:rsid w:val="00D361A4"/>
    <w:rsid w:val="00D403A8"/>
    <w:rsid w:val="00D42BD3"/>
    <w:rsid w:val="00D44089"/>
    <w:rsid w:val="00D449F3"/>
    <w:rsid w:val="00D452FF"/>
    <w:rsid w:val="00D459E1"/>
    <w:rsid w:val="00D46E47"/>
    <w:rsid w:val="00D50881"/>
    <w:rsid w:val="00D51293"/>
    <w:rsid w:val="00D52611"/>
    <w:rsid w:val="00D65957"/>
    <w:rsid w:val="00D70E15"/>
    <w:rsid w:val="00D72133"/>
    <w:rsid w:val="00D72368"/>
    <w:rsid w:val="00D739B8"/>
    <w:rsid w:val="00D80844"/>
    <w:rsid w:val="00D81241"/>
    <w:rsid w:val="00D827E8"/>
    <w:rsid w:val="00D84ED8"/>
    <w:rsid w:val="00D85899"/>
    <w:rsid w:val="00D90D09"/>
    <w:rsid w:val="00D93600"/>
    <w:rsid w:val="00D93764"/>
    <w:rsid w:val="00D9388F"/>
    <w:rsid w:val="00D93B3F"/>
    <w:rsid w:val="00DA361E"/>
    <w:rsid w:val="00DA7393"/>
    <w:rsid w:val="00DA7B66"/>
    <w:rsid w:val="00DA7DB2"/>
    <w:rsid w:val="00DB18E9"/>
    <w:rsid w:val="00DB27DA"/>
    <w:rsid w:val="00DB2A91"/>
    <w:rsid w:val="00DB347E"/>
    <w:rsid w:val="00DB4854"/>
    <w:rsid w:val="00DB572B"/>
    <w:rsid w:val="00DB6CA1"/>
    <w:rsid w:val="00DB762D"/>
    <w:rsid w:val="00DB7A58"/>
    <w:rsid w:val="00DC60B2"/>
    <w:rsid w:val="00DC7136"/>
    <w:rsid w:val="00DC797E"/>
    <w:rsid w:val="00DC7D71"/>
    <w:rsid w:val="00DD3F24"/>
    <w:rsid w:val="00DD593E"/>
    <w:rsid w:val="00DD5F2B"/>
    <w:rsid w:val="00DD7A30"/>
    <w:rsid w:val="00DE00FC"/>
    <w:rsid w:val="00DE0517"/>
    <w:rsid w:val="00DE2E17"/>
    <w:rsid w:val="00DE3437"/>
    <w:rsid w:val="00DE5C07"/>
    <w:rsid w:val="00DE5DB0"/>
    <w:rsid w:val="00DE768A"/>
    <w:rsid w:val="00DF0574"/>
    <w:rsid w:val="00DF6087"/>
    <w:rsid w:val="00DF6A99"/>
    <w:rsid w:val="00DF6D21"/>
    <w:rsid w:val="00DF7163"/>
    <w:rsid w:val="00E02E06"/>
    <w:rsid w:val="00E032FB"/>
    <w:rsid w:val="00E04C2E"/>
    <w:rsid w:val="00E1011C"/>
    <w:rsid w:val="00E10E3D"/>
    <w:rsid w:val="00E121ED"/>
    <w:rsid w:val="00E17405"/>
    <w:rsid w:val="00E17C2F"/>
    <w:rsid w:val="00E233EC"/>
    <w:rsid w:val="00E24DE8"/>
    <w:rsid w:val="00E258E2"/>
    <w:rsid w:val="00E26087"/>
    <w:rsid w:val="00E2675A"/>
    <w:rsid w:val="00E26A51"/>
    <w:rsid w:val="00E30CCF"/>
    <w:rsid w:val="00E32EE0"/>
    <w:rsid w:val="00E3345D"/>
    <w:rsid w:val="00E3393C"/>
    <w:rsid w:val="00E35BDE"/>
    <w:rsid w:val="00E36E0A"/>
    <w:rsid w:val="00E37A5B"/>
    <w:rsid w:val="00E37E0B"/>
    <w:rsid w:val="00E4014B"/>
    <w:rsid w:val="00E434E0"/>
    <w:rsid w:val="00E43AE2"/>
    <w:rsid w:val="00E43BA0"/>
    <w:rsid w:val="00E46B2F"/>
    <w:rsid w:val="00E47265"/>
    <w:rsid w:val="00E475AA"/>
    <w:rsid w:val="00E4777C"/>
    <w:rsid w:val="00E506DA"/>
    <w:rsid w:val="00E51D10"/>
    <w:rsid w:val="00E52C01"/>
    <w:rsid w:val="00E53A69"/>
    <w:rsid w:val="00E54224"/>
    <w:rsid w:val="00E54544"/>
    <w:rsid w:val="00E54B5E"/>
    <w:rsid w:val="00E617E6"/>
    <w:rsid w:val="00E6284F"/>
    <w:rsid w:val="00E635FE"/>
    <w:rsid w:val="00E63EE1"/>
    <w:rsid w:val="00E66867"/>
    <w:rsid w:val="00E70945"/>
    <w:rsid w:val="00E742EF"/>
    <w:rsid w:val="00E74BB9"/>
    <w:rsid w:val="00E74C59"/>
    <w:rsid w:val="00E76334"/>
    <w:rsid w:val="00E817ED"/>
    <w:rsid w:val="00E845F0"/>
    <w:rsid w:val="00E8559A"/>
    <w:rsid w:val="00E90E08"/>
    <w:rsid w:val="00E95E0A"/>
    <w:rsid w:val="00E96E29"/>
    <w:rsid w:val="00E96F39"/>
    <w:rsid w:val="00EA0F4B"/>
    <w:rsid w:val="00EA1432"/>
    <w:rsid w:val="00EA2104"/>
    <w:rsid w:val="00EA686E"/>
    <w:rsid w:val="00EB1131"/>
    <w:rsid w:val="00EB1358"/>
    <w:rsid w:val="00EB18FA"/>
    <w:rsid w:val="00EB1CAE"/>
    <w:rsid w:val="00EB3DC9"/>
    <w:rsid w:val="00EB49C3"/>
    <w:rsid w:val="00EB667F"/>
    <w:rsid w:val="00EC0BB2"/>
    <w:rsid w:val="00EC1660"/>
    <w:rsid w:val="00EC3A16"/>
    <w:rsid w:val="00ED00C4"/>
    <w:rsid w:val="00ED1527"/>
    <w:rsid w:val="00ED705C"/>
    <w:rsid w:val="00EE10DF"/>
    <w:rsid w:val="00EE111D"/>
    <w:rsid w:val="00EE1AC9"/>
    <w:rsid w:val="00EE1F79"/>
    <w:rsid w:val="00EE2B9C"/>
    <w:rsid w:val="00EE3CB4"/>
    <w:rsid w:val="00EF2200"/>
    <w:rsid w:val="00EF4077"/>
    <w:rsid w:val="00EF5EEF"/>
    <w:rsid w:val="00EF7966"/>
    <w:rsid w:val="00F0253A"/>
    <w:rsid w:val="00F05E69"/>
    <w:rsid w:val="00F10268"/>
    <w:rsid w:val="00F10FEE"/>
    <w:rsid w:val="00F11A51"/>
    <w:rsid w:val="00F11F37"/>
    <w:rsid w:val="00F120B1"/>
    <w:rsid w:val="00F12992"/>
    <w:rsid w:val="00F13A9B"/>
    <w:rsid w:val="00F155DD"/>
    <w:rsid w:val="00F23FB5"/>
    <w:rsid w:val="00F24AD0"/>
    <w:rsid w:val="00F302A0"/>
    <w:rsid w:val="00F30EF0"/>
    <w:rsid w:val="00F32101"/>
    <w:rsid w:val="00F3423A"/>
    <w:rsid w:val="00F34CF5"/>
    <w:rsid w:val="00F37AC8"/>
    <w:rsid w:val="00F40C75"/>
    <w:rsid w:val="00F42E6B"/>
    <w:rsid w:val="00F43FEC"/>
    <w:rsid w:val="00F46133"/>
    <w:rsid w:val="00F50CAA"/>
    <w:rsid w:val="00F51D7B"/>
    <w:rsid w:val="00F525DB"/>
    <w:rsid w:val="00F530E8"/>
    <w:rsid w:val="00F546B4"/>
    <w:rsid w:val="00F62B2A"/>
    <w:rsid w:val="00F65DB2"/>
    <w:rsid w:val="00F662E5"/>
    <w:rsid w:val="00F66E49"/>
    <w:rsid w:val="00F709E8"/>
    <w:rsid w:val="00F817AE"/>
    <w:rsid w:val="00F8242B"/>
    <w:rsid w:val="00F828D0"/>
    <w:rsid w:val="00F868AC"/>
    <w:rsid w:val="00F918F3"/>
    <w:rsid w:val="00F945D3"/>
    <w:rsid w:val="00F94E13"/>
    <w:rsid w:val="00F94ED6"/>
    <w:rsid w:val="00F95008"/>
    <w:rsid w:val="00F95060"/>
    <w:rsid w:val="00F959A6"/>
    <w:rsid w:val="00F96C70"/>
    <w:rsid w:val="00F9768A"/>
    <w:rsid w:val="00FA2EE5"/>
    <w:rsid w:val="00FA380E"/>
    <w:rsid w:val="00FA4FBC"/>
    <w:rsid w:val="00FA50E0"/>
    <w:rsid w:val="00FB23C8"/>
    <w:rsid w:val="00FB2BD4"/>
    <w:rsid w:val="00FB2EB1"/>
    <w:rsid w:val="00FB40D9"/>
    <w:rsid w:val="00FB4BE3"/>
    <w:rsid w:val="00FC286F"/>
    <w:rsid w:val="00FC3359"/>
    <w:rsid w:val="00FC7DBF"/>
    <w:rsid w:val="00FD09E8"/>
    <w:rsid w:val="00FD4396"/>
    <w:rsid w:val="00FD4A4F"/>
    <w:rsid w:val="00FD7258"/>
    <w:rsid w:val="00FD77C3"/>
    <w:rsid w:val="00FE30CF"/>
    <w:rsid w:val="00FE5088"/>
    <w:rsid w:val="00FF6501"/>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51642"/>
  <w15:chartTrackingRefBased/>
  <w15:docId w15:val="{29F05591-E2F8-419D-981D-BAF851D8A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753"/>
  </w:style>
  <w:style w:type="paragraph" w:styleId="Footer">
    <w:name w:val="footer"/>
    <w:basedOn w:val="Normal"/>
    <w:link w:val="FooterChar"/>
    <w:uiPriority w:val="99"/>
    <w:unhideWhenUsed/>
    <w:rsid w:val="00A30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753"/>
  </w:style>
  <w:style w:type="paragraph" w:styleId="ListParagraph">
    <w:name w:val="List Paragraph"/>
    <w:basedOn w:val="Normal"/>
    <w:uiPriority w:val="34"/>
    <w:qFormat/>
    <w:rsid w:val="00635102"/>
    <w:pPr>
      <w:ind w:left="720"/>
      <w:contextualSpacing/>
    </w:pPr>
  </w:style>
  <w:style w:type="paragraph" w:styleId="Revision">
    <w:name w:val="Revision"/>
    <w:hidden/>
    <w:uiPriority w:val="99"/>
    <w:semiHidden/>
    <w:rsid w:val="00FD7258"/>
    <w:pPr>
      <w:spacing w:after="0" w:line="240" w:lineRule="auto"/>
    </w:pPr>
  </w:style>
  <w:style w:type="character" w:customStyle="1" w:styleId="normaltextrun">
    <w:name w:val="normaltextrun"/>
    <w:basedOn w:val="DefaultParagraphFont"/>
    <w:rsid w:val="00B37C36"/>
  </w:style>
  <w:style w:type="paragraph" w:styleId="NormalWeb">
    <w:name w:val="Normal (Web)"/>
    <w:basedOn w:val="Normal"/>
    <w:uiPriority w:val="99"/>
    <w:unhideWhenUsed/>
    <w:rsid w:val="0003533A"/>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819438">
      <w:bodyDiv w:val="1"/>
      <w:marLeft w:val="0"/>
      <w:marRight w:val="0"/>
      <w:marTop w:val="0"/>
      <w:marBottom w:val="0"/>
      <w:divBdr>
        <w:top w:val="none" w:sz="0" w:space="0" w:color="auto"/>
        <w:left w:val="none" w:sz="0" w:space="0" w:color="auto"/>
        <w:bottom w:val="none" w:sz="0" w:space="0" w:color="auto"/>
        <w:right w:val="none" w:sz="0" w:space="0" w:color="auto"/>
      </w:divBdr>
    </w:div>
    <w:div w:id="142418483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10104</TotalTime>
  <Pages>29</Pages>
  <Words>3233</Words>
  <Characters>18431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Ifeanyi Uzoukwu</dc:creator>
  <cp:keywords/>
  <dc:description/>
  <cp:lastModifiedBy>Ifeanyi Uzoukwu</cp:lastModifiedBy>
  <cp:revision>455</cp:revision>
  <dcterms:created xsi:type="dcterms:W3CDTF">2021-08-03T11:19:00Z</dcterms:created>
  <dcterms:modified xsi:type="dcterms:W3CDTF">2021-08-11T15:01:00Z</dcterms:modified>
</cp:coreProperties>
</file>